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126E9E" w14:textId="77777777" w:rsidR="003F59DD" w:rsidRDefault="006D1EEA">
      <w:r>
        <w:rPr>
          <w:noProof/>
        </w:rPr>
        <w:drawing>
          <wp:inline distT="0" distB="0" distL="0" distR="0" wp14:anchorId="47263372" wp14:editId="1F907129">
            <wp:extent cx="3300153" cy="7562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2114" cy="80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Pr="00FF17DB">
        <w:rPr>
          <w:noProof/>
        </w:rPr>
        <w:drawing>
          <wp:inline distT="0" distB="0" distL="0" distR="0" wp14:anchorId="0351F615" wp14:editId="7A5A4257">
            <wp:extent cx="2144684" cy="688975"/>
            <wp:effectExtent l="0" t="0" r="825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072" cy="720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2A427F" w14:textId="77777777" w:rsidR="006D1EEA" w:rsidRDefault="006D1EEA"/>
    <w:p w14:paraId="2845C43A" w14:textId="77777777" w:rsidR="006D1EEA" w:rsidRDefault="006D1EEA" w:rsidP="006D1EEA">
      <w:pPr>
        <w:jc w:val="both"/>
      </w:pPr>
      <w:r>
        <w:t xml:space="preserve">The International Business Management (IBM) major will prepare you for a career managing the operations of the multinational enterprises.  You will learn to develop necessary skills to maneuver through highly dynamic international markets. </w:t>
      </w:r>
    </w:p>
    <w:p w14:paraId="1785B77F" w14:textId="77777777" w:rsidR="006D1EEA" w:rsidRPr="0080496A" w:rsidRDefault="006D1EEA" w:rsidP="006D1EEA">
      <w:pPr>
        <w:jc w:val="both"/>
        <w:rPr>
          <w:b/>
          <w:bCs/>
          <w:caps/>
          <w:color w:val="1F3864" w:themeColor="accent1" w:themeShade="80"/>
          <w:sz w:val="28"/>
          <w:szCs w:val="28"/>
        </w:rPr>
      </w:pPr>
      <w:r w:rsidRPr="0080496A">
        <w:rPr>
          <w:b/>
          <w:bCs/>
          <w:caps/>
          <w:color w:val="1F3864" w:themeColor="accent1" w:themeShade="80"/>
          <w:sz w:val="28"/>
          <w:szCs w:val="28"/>
        </w:rPr>
        <w:t>What do you have to study?</w:t>
      </w:r>
    </w:p>
    <w:p w14:paraId="7FDD2F1E" w14:textId="77777777" w:rsidR="006D1EEA" w:rsidRDefault="006D1EEA" w:rsidP="006D1EEA">
      <w:pPr>
        <w:pStyle w:val="ListParagraph"/>
        <w:numPr>
          <w:ilvl w:val="0"/>
          <w:numId w:val="2"/>
        </w:numPr>
        <w:jc w:val="both"/>
      </w:pPr>
      <w:r>
        <w:t>10 major required courses</w:t>
      </w:r>
    </w:p>
    <w:p w14:paraId="636583A3" w14:textId="77777777" w:rsidR="006D1EEA" w:rsidRDefault="006D1EEA" w:rsidP="006D1EEA">
      <w:pPr>
        <w:pStyle w:val="ListParagraph"/>
        <w:numPr>
          <w:ilvl w:val="0"/>
          <w:numId w:val="2"/>
        </w:numPr>
        <w:jc w:val="both"/>
      </w:pPr>
      <w:r>
        <w:t>5 courses from your plan--choose one plan from:</w:t>
      </w:r>
    </w:p>
    <w:p w14:paraId="4877FA3A" w14:textId="77777777" w:rsidR="006D1EEA" w:rsidRDefault="006D1EEA" w:rsidP="006D1EEA">
      <w:pPr>
        <w:pStyle w:val="ListParagraph"/>
        <w:numPr>
          <w:ilvl w:val="1"/>
          <w:numId w:val="2"/>
        </w:numPr>
        <w:jc w:val="both"/>
      </w:pPr>
      <w:r>
        <w:t>Plan A: major concentration courses</w:t>
      </w:r>
    </w:p>
    <w:p w14:paraId="3DC76022" w14:textId="77777777" w:rsidR="006D1EEA" w:rsidRDefault="006D1EEA" w:rsidP="006D1EEA">
      <w:pPr>
        <w:pStyle w:val="ListParagraph"/>
        <w:numPr>
          <w:ilvl w:val="1"/>
          <w:numId w:val="2"/>
        </w:numPr>
        <w:jc w:val="both"/>
      </w:pPr>
      <w:r>
        <w:t>Plan B: business concentration courses</w:t>
      </w:r>
    </w:p>
    <w:p w14:paraId="24BFC2C2" w14:textId="77777777" w:rsidR="006D1EEA" w:rsidRDefault="006D1EEA" w:rsidP="006D1EEA">
      <w:pPr>
        <w:pStyle w:val="ListParagraph"/>
        <w:numPr>
          <w:ilvl w:val="1"/>
          <w:numId w:val="2"/>
        </w:numPr>
        <w:jc w:val="both"/>
      </w:pPr>
      <w:r>
        <w:t>Plan C: major elective or foreign language courses</w:t>
      </w:r>
    </w:p>
    <w:p w14:paraId="6B9F4E1D" w14:textId="77777777" w:rsidR="002C397B" w:rsidRDefault="006D1EEA" w:rsidP="002C397B">
      <w:pPr>
        <w:pStyle w:val="ListParagraph"/>
        <w:numPr>
          <w:ilvl w:val="0"/>
          <w:numId w:val="2"/>
        </w:numPr>
        <w:jc w:val="both"/>
      </w:pPr>
      <w:r>
        <w:t>3 free elective courses</w:t>
      </w:r>
    </w:p>
    <w:p w14:paraId="59848CDE" w14:textId="77777777" w:rsidR="002C397B" w:rsidRDefault="002C397B" w:rsidP="002C397B">
      <w:pPr>
        <w:jc w:val="both"/>
      </w:pPr>
    </w:p>
    <w:tbl>
      <w:tblPr>
        <w:tblStyle w:val="TableGrid"/>
        <w:tblW w:w="109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1140"/>
        <w:gridCol w:w="4283"/>
        <w:gridCol w:w="416"/>
        <w:gridCol w:w="3341"/>
        <w:gridCol w:w="360"/>
        <w:gridCol w:w="1440"/>
      </w:tblGrid>
      <w:tr w:rsidR="00B30D34" w:rsidRPr="00D25397" w14:paraId="7F469742" w14:textId="77777777" w:rsidTr="00B30D34">
        <w:tc>
          <w:tcPr>
            <w:tcW w:w="5423" w:type="dxa"/>
            <w:gridSpan w:val="2"/>
          </w:tcPr>
          <w:p w14:paraId="4D1D14DD" w14:textId="77777777" w:rsidR="00170BB3" w:rsidRDefault="00170BB3" w:rsidP="00073F9A">
            <w:pPr>
              <w:jc w:val="center"/>
              <w:rPr>
                <w:b/>
                <w:bCs/>
              </w:rPr>
            </w:pPr>
            <w:r w:rsidRPr="00D25397">
              <w:rPr>
                <w:b/>
                <w:bCs/>
              </w:rPr>
              <w:t>10 Major required courses</w:t>
            </w:r>
          </w:p>
        </w:tc>
        <w:tc>
          <w:tcPr>
            <w:tcW w:w="416" w:type="dxa"/>
            <w:vMerge w:val="restart"/>
          </w:tcPr>
          <w:p w14:paraId="6FB6318F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3B981B88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55650F7D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21101B82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01FC0FB0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3DF29506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1E4BE8F7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613517C8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4CDE3B82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049DBAA1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320D6225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467AECFF" w14:textId="77777777" w:rsidR="00170BB3" w:rsidRDefault="00170BB3" w:rsidP="00073F9A">
            <w:pPr>
              <w:jc w:val="center"/>
              <w:rPr>
                <w:b/>
                <w:bCs/>
              </w:rPr>
            </w:pPr>
          </w:p>
          <w:p w14:paraId="74E2DE61" w14:textId="77777777" w:rsidR="00170BB3" w:rsidRPr="00B30D34" w:rsidRDefault="00170BB3" w:rsidP="00073F9A">
            <w:pPr>
              <w:jc w:val="center"/>
              <w:rPr>
                <w:b/>
                <w:bCs/>
                <w:sz w:val="40"/>
                <w:szCs w:val="40"/>
              </w:rPr>
            </w:pPr>
            <w:r w:rsidRPr="00B30D34">
              <w:rPr>
                <w:b/>
                <w:bCs/>
                <w:sz w:val="40"/>
                <w:szCs w:val="40"/>
              </w:rPr>
              <w:t>+</w:t>
            </w:r>
          </w:p>
        </w:tc>
        <w:tc>
          <w:tcPr>
            <w:tcW w:w="3341" w:type="dxa"/>
          </w:tcPr>
          <w:p w14:paraId="3E7A3715" w14:textId="77777777" w:rsidR="00170BB3" w:rsidRDefault="00170BB3" w:rsidP="00073F9A">
            <w:pPr>
              <w:jc w:val="center"/>
              <w:rPr>
                <w:b/>
                <w:bCs/>
              </w:rPr>
            </w:pPr>
            <w:r w:rsidRPr="00D25397">
              <w:rPr>
                <w:b/>
                <w:bCs/>
              </w:rPr>
              <w:t>5 Plan courses</w:t>
            </w:r>
            <w:r>
              <w:rPr>
                <w:b/>
                <w:bCs/>
              </w:rPr>
              <w:t xml:space="preserve"> </w:t>
            </w:r>
          </w:p>
          <w:p w14:paraId="71A0069B" w14:textId="77777777" w:rsidR="00170BB3" w:rsidRPr="00D25397" w:rsidRDefault="00170BB3" w:rsidP="00073F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(Choose one plan)</w:t>
            </w:r>
          </w:p>
        </w:tc>
        <w:tc>
          <w:tcPr>
            <w:tcW w:w="360" w:type="dxa"/>
            <w:vMerge w:val="restart"/>
          </w:tcPr>
          <w:p w14:paraId="232A4A51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2871CF62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312DA0CB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3E7E5C72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10AD4CF2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636D96FC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7E462ECA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657DF524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2C32465D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1FC220EC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7575CDFB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436C04A1" w14:textId="77777777" w:rsidR="00B30D34" w:rsidRDefault="00B30D34" w:rsidP="00073F9A">
            <w:pPr>
              <w:jc w:val="center"/>
              <w:rPr>
                <w:b/>
                <w:bCs/>
              </w:rPr>
            </w:pPr>
          </w:p>
          <w:p w14:paraId="21FA6470" w14:textId="77777777" w:rsidR="00170BB3" w:rsidRPr="00B30D34" w:rsidRDefault="00170BB3" w:rsidP="00B30D34">
            <w:pPr>
              <w:jc w:val="center"/>
              <w:rPr>
                <w:b/>
                <w:bCs/>
                <w:sz w:val="40"/>
                <w:szCs w:val="40"/>
              </w:rPr>
            </w:pPr>
            <w:r w:rsidRPr="00B30D34">
              <w:rPr>
                <w:b/>
                <w:bCs/>
                <w:sz w:val="40"/>
                <w:szCs w:val="40"/>
              </w:rPr>
              <w:t>+</w:t>
            </w:r>
          </w:p>
        </w:tc>
        <w:tc>
          <w:tcPr>
            <w:tcW w:w="1440" w:type="dxa"/>
          </w:tcPr>
          <w:p w14:paraId="1DEBEF43" w14:textId="77777777" w:rsidR="00170BB3" w:rsidRPr="00D25397" w:rsidRDefault="00170BB3" w:rsidP="00073F9A">
            <w:pPr>
              <w:jc w:val="center"/>
              <w:rPr>
                <w:b/>
                <w:bCs/>
              </w:rPr>
            </w:pPr>
            <w:r w:rsidRPr="00D25397">
              <w:rPr>
                <w:b/>
                <w:bCs/>
              </w:rPr>
              <w:t>3 Free elective courses</w:t>
            </w:r>
          </w:p>
        </w:tc>
      </w:tr>
      <w:tr w:rsidR="00B30D34" w14:paraId="74B2E899" w14:textId="77777777" w:rsidTr="00A67FB3">
        <w:trPr>
          <w:trHeight w:val="894"/>
        </w:trPr>
        <w:tc>
          <w:tcPr>
            <w:tcW w:w="1140" w:type="dxa"/>
            <w:vMerge w:val="restart"/>
          </w:tcPr>
          <w:p w14:paraId="14A0605D" w14:textId="77777777" w:rsidR="00170BB3" w:rsidRDefault="00A66C33" w:rsidP="00073F9A">
            <w:pPr>
              <w:rPr>
                <w:rFonts w:cstheme="minorHAnsi"/>
              </w:rPr>
            </w:pPr>
            <w:r>
              <w:rPr>
                <w:rFonts w:cstheme="minorHAnsi"/>
              </w:rPr>
              <w:t>BIS 3588</w:t>
            </w:r>
          </w:p>
          <w:p w14:paraId="19E83312" w14:textId="07A903C4" w:rsidR="00A66C33" w:rsidRDefault="00A66C33" w:rsidP="00073F9A">
            <w:pPr>
              <w:rPr>
                <w:rFonts w:cstheme="minorHAnsi"/>
              </w:rPr>
            </w:pPr>
            <w:r>
              <w:rPr>
                <w:rFonts w:cstheme="minorHAnsi"/>
              </w:rPr>
              <w:t>FIN 4812</w:t>
            </w:r>
          </w:p>
          <w:p w14:paraId="2D3FE7B6" w14:textId="77777777" w:rsidR="00A66C33" w:rsidRDefault="00A66C33" w:rsidP="00073F9A">
            <w:pPr>
              <w:rPr>
                <w:rFonts w:cstheme="minorHAnsi"/>
              </w:rPr>
            </w:pPr>
            <w:r>
              <w:rPr>
                <w:rFonts w:cstheme="minorHAnsi"/>
              </w:rPr>
              <w:t>MKT 3620</w:t>
            </w:r>
          </w:p>
          <w:p w14:paraId="101938D3" w14:textId="32A5A4A9" w:rsidR="00A66C33" w:rsidRDefault="00A66C33" w:rsidP="00073F9A">
            <w:pPr>
              <w:rPr>
                <w:rFonts w:cstheme="minorHAnsi"/>
              </w:rPr>
            </w:pPr>
            <w:r>
              <w:rPr>
                <w:rFonts w:cstheme="minorHAnsi"/>
              </w:rPr>
              <w:t>IBM 3711</w:t>
            </w:r>
          </w:p>
          <w:p w14:paraId="1200A589" w14:textId="77777777" w:rsidR="00A66C33" w:rsidRDefault="00A66C33" w:rsidP="00073F9A">
            <w:pPr>
              <w:rPr>
                <w:rFonts w:cstheme="minorHAnsi"/>
              </w:rPr>
            </w:pPr>
            <w:r>
              <w:rPr>
                <w:rFonts w:cstheme="minorHAnsi"/>
              </w:rPr>
              <w:t>IBM 3713</w:t>
            </w:r>
          </w:p>
          <w:p w14:paraId="3CCE014C" w14:textId="77777777" w:rsidR="00A66C33" w:rsidRDefault="00A66C33" w:rsidP="00073F9A">
            <w:pPr>
              <w:rPr>
                <w:rFonts w:cstheme="minorHAnsi"/>
              </w:rPr>
            </w:pPr>
            <w:r>
              <w:rPr>
                <w:rFonts w:cstheme="minorHAnsi"/>
              </w:rPr>
              <w:t>IBM 3714</w:t>
            </w:r>
          </w:p>
          <w:p w14:paraId="4A44B969" w14:textId="77777777" w:rsidR="00A66C33" w:rsidRDefault="00A66C33" w:rsidP="00073F9A">
            <w:pPr>
              <w:rPr>
                <w:rFonts w:cstheme="minorHAnsi"/>
              </w:rPr>
            </w:pPr>
            <w:r>
              <w:rPr>
                <w:rFonts w:cstheme="minorHAnsi"/>
              </w:rPr>
              <w:t>IBM 4711</w:t>
            </w:r>
          </w:p>
          <w:p w14:paraId="20FC4645" w14:textId="77777777" w:rsidR="00A66C33" w:rsidRDefault="00A66C33" w:rsidP="00073F9A">
            <w:pPr>
              <w:rPr>
                <w:rFonts w:cstheme="minorHAnsi"/>
              </w:rPr>
            </w:pPr>
            <w:r>
              <w:rPr>
                <w:rFonts w:cstheme="minorHAnsi"/>
              </w:rPr>
              <w:t>IBM 4715</w:t>
            </w:r>
          </w:p>
          <w:p w14:paraId="54E654BE" w14:textId="77777777" w:rsidR="00A66C33" w:rsidRDefault="00A66C33" w:rsidP="00073F9A">
            <w:pPr>
              <w:rPr>
                <w:rFonts w:cstheme="minorHAnsi"/>
              </w:rPr>
            </w:pPr>
            <w:r>
              <w:rPr>
                <w:rFonts w:cstheme="minorHAnsi"/>
              </w:rPr>
              <w:t>IBM 4809</w:t>
            </w:r>
          </w:p>
          <w:p w14:paraId="2420D39D" w14:textId="28257B9A" w:rsidR="00A66C33" w:rsidRPr="00603DB1" w:rsidRDefault="00A66C33" w:rsidP="00073F9A">
            <w:pPr>
              <w:rPr>
                <w:rFonts w:cstheme="minorHAnsi"/>
              </w:rPr>
            </w:pPr>
            <w:r>
              <w:rPr>
                <w:rFonts w:cstheme="minorHAnsi"/>
              </w:rPr>
              <w:t>IBM 4811</w:t>
            </w:r>
          </w:p>
        </w:tc>
        <w:tc>
          <w:tcPr>
            <w:tcW w:w="4283" w:type="dxa"/>
            <w:vMerge w:val="restart"/>
          </w:tcPr>
          <w:p w14:paraId="6A329985" w14:textId="77777777" w:rsidR="00170BB3" w:rsidRDefault="00A66C33" w:rsidP="00170BB3">
            <w:r>
              <w:t>Digital Business Enterprise</w:t>
            </w:r>
          </w:p>
          <w:p w14:paraId="5905FEA9" w14:textId="77777777" w:rsidR="00A66C33" w:rsidRDefault="00A66C33" w:rsidP="00170BB3">
            <w:r>
              <w:t>International Finance</w:t>
            </w:r>
          </w:p>
          <w:p w14:paraId="103413C5" w14:textId="77777777" w:rsidR="00A66C33" w:rsidRDefault="00A66C33" w:rsidP="00170BB3">
            <w:r>
              <w:t>Global Marketing</w:t>
            </w:r>
          </w:p>
          <w:p w14:paraId="66C57E33" w14:textId="77777777" w:rsidR="00A66C33" w:rsidRDefault="00A66C33" w:rsidP="00170BB3">
            <w:r>
              <w:t>Comparative Management</w:t>
            </w:r>
          </w:p>
          <w:p w14:paraId="65F0E018" w14:textId="77777777" w:rsidR="00A66C33" w:rsidRDefault="00A66C33" w:rsidP="00170BB3">
            <w:r>
              <w:t>International Management</w:t>
            </w:r>
          </w:p>
          <w:p w14:paraId="448ADF33" w14:textId="77777777" w:rsidR="00A66C33" w:rsidRDefault="00A66C33" w:rsidP="00170BB3">
            <w:r>
              <w:t>Export-Import Policy and Strategy</w:t>
            </w:r>
          </w:p>
          <w:p w14:paraId="175B3CE5" w14:textId="77777777" w:rsidR="00A66C33" w:rsidRDefault="00A66C33" w:rsidP="00170BB3">
            <w:r>
              <w:t>International Human Resource Management</w:t>
            </w:r>
          </w:p>
          <w:p w14:paraId="32FD4CA9" w14:textId="77777777" w:rsidR="00A66C33" w:rsidRDefault="00A66C33" w:rsidP="00170BB3">
            <w:r>
              <w:t>Designing and Managing Global Operations</w:t>
            </w:r>
          </w:p>
          <w:p w14:paraId="649337F5" w14:textId="77777777" w:rsidR="00A66C33" w:rsidRDefault="00A66C33" w:rsidP="00170BB3">
            <w:r>
              <w:t>International Business Research</w:t>
            </w:r>
          </w:p>
          <w:p w14:paraId="35CB35A7" w14:textId="2CE11F33" w:rsidR="00A66C33" w:rsidRDefault="00A66C33" w:rsidP="00170BB3">
            <w:r>
              <w:t xml:space="preserve">International Strategic Management </w:t>
            </w:r>
          </w:p>
        </w:tc>
        <w:tc>
          <w:tcPr>
            <w:tcW w:w="416" w:type="dxa"/>
            <w:vMerge/>
          </w:tcPr>
          <w:p w14:paraId="4FD60C87" w14:textId="77777777" w:rsidR="00170BB3" w:rsidRDefault="00170BB3" w:rsidP="00D25397">
            <w:pPr>
              <w:jc w:val="both"/>
            </w:pPr>
          </w:p>
        </w:tc>
        <w:tc>
          <w:tcPr>
            <w:tcW w:w="3341" w:type="dxa"/>
          </w:tcPr>
          <w:p w14:paraId="61AB6E1C" w14:textId="1F8529D3" w:rsidR="00170BB3" w:rsidRDefault="00170BB3" w:rsidP="00073F9A">
            <w:r w:rsidRPr="00073F9A">
              <w:rPr>
                <w:b/>
                <w:bCs/>
              </w:rPr>
              <w:t>Plan A:</w:t>
            </w:r>
            <w:r>
              <w:t xml:space="preserve"> Major concentration courses</w:t>
            </w:r>
          </w:p>
          <w:p w14:paraId="4A37BA5D" w14:textId="72619A58" w:rsidR="00170BB3" w:rsidRDefault="00170BB3" w:rsidP="00A67FB3">
            <w:pPr>
              <w:pStyle w:val="ListParagraph"/>
              <w:numPr>
                <w:ilvl w:val="0"/>
                <w:numId w:val="4"/>
              </w:numPr>
              <w:spacing w:after="0" w:line="240" w:lineRule="auto"/>
            </w:pPr>
            <w:r>
              <w:t>International marketing</w:t>
            </w:r>
          </w:p>
        </w:tc>
        <w:tc>
          <w:tcPr>
            <w:tcW w:w="360" w:type="dxa"/>
            <w:vMerge/>
          </w:tcPr>
          <w:p w14:paraId="56F56883" w14:textId="77777777" w:rsidR="00170BB3" w:rsidRDefault="00170BB3" w:rsidP="00D25397">
            <w:pPr>
              <w:jc w:val="both"/>
            </w:pPr>
          </w:p>
        </w:tc>
        <w:tc>
          <w:tcPr>
            <w:tcW w:w="1440" w:type="dxa"/>
            <w:vMerge w:val="restart"/>
          </w:tcPr>
          <w:p w14:paraId="1FB7448E" w14:textId="77777777" w:rsidR="00170BB3" w:rsidRDefault="00170BB3" w:rsidP="00170BB3">
            <w:r>
              <w:t>Choose any 3 free elective courses (check courses that MSME students are allowed to enroll as free elective courses from MSME Business School).</w:t>
            </w:r>
          </w:p>
          <w:p w14:paraId="54CDC2B1" w14:textId="77777777" w:rsidR="00170BB3" w:rsidRDefault="00170BB3" w:rsidP="00D25397">
            <w:pPr>
              <w:jc w:val="both"/>
            </w:pPr>
          </w:p>
        </w:tc>
      </w:tr>
      <w:tr w:rsidR="00B30D34" w14:paraId="0DA8B913" w14:textId="77777777" w:rsidTr="00B30D34">
        <w:tc>
          <w:tcPr>
            <w:tcW w:w="1140" w:type="dxa"/>
            <w:vMerge/>
          </w:tcPr>
          <w:p w14:paraId="0E922FCB" w14:textId="77777777" w:rsidR="00170BB3" w:rsidRPr="00603DB1" w:rsidRDefault="00170BB3" w:rsidP="00073F9A">
            <w:pPr>
              <w:rPr>
                <w:rFonts w:cstheme="minorHAnsi"/>
              </w:rPr>
            </w:pPr>
          </w:p>
        </w:tc>
        <w:tc>
          <w:tcPr>
            <w:tcW w:w="4283" w:type="dxa"/>
            <w:vMerge/>
          </w:tcPr>
          <w:p w14:paraId="19403C1D" w14:textId="77777777" w:rsidR="00170BB3" w:rsidRDefault="00170BB3" w:rsidP="00073F9A">
            <w:pPr>
              <w:jc w:val="both"/>
            </w:pPr>
          </w:p>
        </w:tc>
        <w:tc>
          <w:tcPr>
            <w:tcW w:w="416" w:type="dxa"/>
            <w:vMerge/>
          </w:tcPr>
          <w:p w14:paraId="504EF54F" w14:textId="77777777" w:rsidR="00170BB3" w:rsidRDefault="00170BB3" w:rsidP="00073F9A">
            <w:pPr>
              <w:jc w:val="both"/>
            </w:pPr>
          </w:p>
        </w:tc>
        <w:tc>
          <w:tcPr>
            <w:tcW w:w="3341" w:type="dxa"/>
          </w:tcPr>
          <w:p w14:paraId="0025AA33" w14:textId="0CCC3632" w:rsidR="00170BB3" w:rsidRDefault="00170BB3" w:rsidP="00073F9A">
            <w:r w:rsidRPr="00073F9A">
              <w:rPr>
                <w:b/>
                <w:bCs/>
              </w:rPr>
              <w:t>Plan B:</w:t>
            </w:r>
            <w:r>
              <w:t xml:space="preserve"> Business concentration courses</w:t>
            </w:r>
          </w:p>
          <w:p w14:paraId="3FFF197B" w14:textId="6B189C84" w:rsidR="00170BB3" w:rsidRDefault="00170BB3" w:rsidP="00073F9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Accounting</w:t>
            </w:r>
          </w:p>
          <w:p w14:paraId="2A395297" w14:textId="6ED166BE" w:rsidR="00A66C33" w:rsidRDefault="00A66C33" w:rsidP="00073F9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Business Information System</w:t>
            </w:r>
          </w:p>
          <w:p w14:paraId="725F771D" w14:textId="58965C83" w:rsidR="00A66C33" w:rsidRDefault="0069412B" w:rsidP="00073F9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Finance and Banking</w:t>
            </w:r>
          </w:p>
          <w:p w14:paraId="485E3B5F" w14:textId="77777777" w:rsidR="00170BB3" w:rsidRDefault="00170BB3" w:rsidP="00073F9A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Hospitality and tourism management</w:t>
            </w:r>
          </w:p>
          <w:p w14:paraId="1A72A81D" w14:textId="77777777" w:rsidR="00B30D34" w:rsidRDefault="00B30D34" w:rsidP="00B30D34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  <w:r>
              <w:t>Marketing</w:t>
            </w:r>
          </w:p>
        </w:tc>
        <w:tc>
          <w:tcPr>
            <w:tcW w:w="360" w:type="dxa"/>
            <w:vMerge/>
          </w:tcPr>
          <w:p w14:paraId="3BA81210" w14:textId="77777777" w:rsidR="00170BB3" w:rsidRDefault="00170BB3" w:rsidP="00073F9A">
            <w:pPr>
              <w:jc w:val="both"/>
            </w:pPr>
          </w:p>
        </w:tc>
        <w:tc>
          <w:tcPr>
            <w:tcW w:w="1440" w:type="dxa"/>
            <w:vMerge/>
          </w:tcPr>
          <w:p w14:paraId="39C9CC20" w14:textId="77777777" w:rsidR="00170BB3" w:rsidRDefault="00170BB3" w:rsidP="00073F9A">
            <w:pPr>
              <w:jc w:val="both"/>
            </w:pPr>
          </w:p>
        </w:tc>
      </w:tr>
      <w:tr w:rsidR="00B30D34" w14:paraId="00201DDC" w14:textId="77777777" w:rsidTr="00B30D34">
        <w:trPr>
          <w:trHeight w:val="587"/>
        </w:trPr>
        <w:tc>
          <w:tcPr>
            <w:tcW w:w="1140" w:type="dxa"/>
            <w:vMerge/>
            <w:tcBorders>
              <w:bottom w:val="single" w:sz="4" w:space="0" w:color="auto"/>
            </w:tcBorders>
          </w:tcPr>
          <w:p w14:paraId="1CD0D264" w14:textId="77777777" w:rsidR="00170BB3" w:rsidRPr="00603DB1" w:rsidRDefault="00170BB3" w:rsidP="00073F9A">
            <w:pPr>
              <w:rPr>
                <w:rFonts w:cstheme="minorHAnsi"/>
              </w:rPr>
            </w:pPr>
          </w:p>
        </w:tc>
        <w:tc>
          <w:tcPr>
            <w:tcW w:w="4283" w:type="dxa"/>
            <w:vMerge/>
            <w:tcBorders>
              <w:bottom w:val="single" w:sz="4" w:space="0" w:color="auto"/>
            </w:tcBorders>
          </w:tcPr>
          <w:p w14:paraId="1223FA8E" w14:textId="77777777" w:rsidR="00170BB3" w:rsidRDefault="00170BB3" w:rsidP="00073F9A">
            <w:pPr>
              <w:jc w:val="both"/>
            </w:pPr>
          </w:p>
        </w:tc>
        <w:tc>
          <w:tcPr>
            <w:tcW w:w="416" w:type="dxa"/>
            <w:vMerge/>
            <w:tcBorders>
              <w:bottom w:val="single" w:sz="4" w:space="0" w:color="auto"/>
            </w:tcBorders>
          </w:tcPr>
          <w:p w14:paraId="094FE438" w14:textId="77777777" w:rsidR="00170BB3" w:rsidRDefault="00170BB3" w:rsidP="00073F9A">
            <w:pPr>
              <w:jc w:val="both"/>
            </w:pPr>
          </w:p>
        </w:tc>
        <w:tc>
          <w:tcPr>
            <w:tcW w:w="3341" w:type="dxa"/>
            <w:tcBorders>
              <w:bottom w:val="single" w:sz="4" w:space="0" w:color="auto"/>
            </w:tcBorders>
          </w:tcPr>
          <w:p w14:paraId="58F2E885" w14:textId="77777777" w:rsidR="00170BB3" w:rsidRDefault="00170BB3" w:rsidP="00073F9A">
            <w:r w:rsidRPr="00073F9A">
              <w:rPr>
                <w:b/>
                <w:bCs/>
              </w:rPr>
              <w:t>Plan C:</w:t>
            </w:r>
            <w:r>
              <w:t xml:space="preserve"> Major elective courses </w:t>
            </w:r>
            <w:r w:rsidRPr="00073F9A">
              <w:rPr>
                <w:i/>
                <w:iCs/>
                <w:u w:val="single"/>
              </w:rPr>
              <w:t>or</w:t>
            </w:r>
            <w:r>
              <w:t xml:space="preserve"> Foreign language courses</w:t>
            </w:r>
          </w:p>
        </w:tc>
        <w:tc>
          <w:tcPr>
            <w:tcW w:w="360" w:type="dxa"/>
            <w:vMerge/>
            <w:tcBorders>
              <w:bottom w:val="single" w:sz="4" w:space="0" w:color="auto"/>
            </w:tcBorders>
          </w:tcPr>
          <w:p w14:paraId="79CF2EA6" w14:textId="77777777" w:rsidR="00170BB3" w:rsidRDefault="00170BB3" w:rsidP="00073F9A">
            <w:pPr>
              <w:jc w:val="both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14:paraId="1C3D8B92" w14:textId="77777777" w:rsidR="00170BB3" w:rsidRDefault="00170BB3" w:rsidP="00073F9A">
            <w:pPr>
              <w:jc w:val="both"/>
            </w:pPr>
          </w:p>
        </w:tc>
      </w:tr>
    </w:tbl>
    <w:p w14:paraId="6B262EC7" w14:textId="77777777" w:rsidR="002C397B" w:rsidRDefault="002C397B" w:rsidP="002C397B">
      <w:pPr>
        <w:jc w:val="both"/>
      </w:pPr>
    </w:p>
    <w:p w14:paraId="32DD686E" w14:textId="77777777" w:rsidR="006D1EEA" w:rsidRPr="00603DB1" w:rsidRDefault="006D1EEA" w:rsidP="006D1EEA">
      <w:pPr>
        <w:pStyle w:val="BodyText2"/>
        <w:spacing w:line="260" w:lineRule="exact"/>
        <w:rPr>
          <w:rFonts w:asciiTheme="minorHAnsi" w:hAnsiTheme="minorHAnsi" w:cstheme="minorHAnsi"/>
          <w:sz w:val="22"/>
          <w:szCs w:val="22"/>
        </w:rPr>
      </w:pPr>
      <w:r w:rsidRPr="0019181B">
        <w:rPr>
          <w:rFonts w:asciiTheme="minorHAnsi" w:hAnsiTheme="minorHAnsi" w:cstheme="minorHAnsi"/>
          <w:sz w:val="22"/>
          <w:szCs w:val="22"/>
          <w:highlight w:val="yellow"/>
        </w:rPr>
        <w:t>MAJOR REQUIRED COURSES</w:t>
      </w:r>
    </w:p>
    <w:p w14:paraId="72FC079E" w14:textId="77777777" w:rsidR="006D1EEA" w:rsidRPr="00603DB1" w:rsidRDefault="006D1EEA" w:rsidP="006D1EEA">
      <w:pPr>
        <w:pStyle w:val="BodyText2"/>
        <w:spacing w:line="260" w:lineRule="exac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6D1EEA" w:rsidRPr="00603DB1" w14:paraId="7AD9ECC4" w14:textId="77777777" w:rsidTr="00A66C33">
        <w:tc>
          <w:tcPr>
            <w:tcW w:w="1170" w:type="dxa"/>
          </w:tcPr>
          <w:p w14:paraId="49BD396D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7B50DC57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6821FC53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02D9AD1F" w14:textId="77777777" w:rsidTr="00A66C33">
        <w:tc>
          <w:tcPr>
            <w:tcW w:w="1170" w:type="dxa"/>
          </w:tcPr>
          <w:p w14:paraId="155D1BA2" w14:textId="6BB546D9" w:rsidR="006D1EEA" w:rsidRPr="00603DB1" w:rsidRDefault="006E4D4C" w:rsidP="00A66C33">
            <w:pPr>
              <w:rPr>
                <w:rFonts w:cstheme="minorHAnsi"/>
              </w:rPr>
            </w:pPr>
            <w:bookmarkStart w:id="0" w:name="_Hlk500757992"/>
            <w:r>
              <w:rPr>
                <w:rFonts w:cstheme="minorHAnsi"/>
              </w:rPr>
              <w:t>BIS 3588</w:t>
            </w:r>
          </w:p>
        </w:tc>
        <w:tc>
          <w:tcPr>
            <w:tcW w:w="4590" w:type="dxa"/>
          </w:tcPr>
          <w:p w14:paraId="2FF9D637" w14:textId="14AAEEE7" w:rsidR="00414109" w:rsidRPr="006E4D4C" w:rsidRDefault="006E4D4C" w:rsidP="00A66C33">
            <w:r>
              <w:t>Digital Business Enterprise</w:t>
            </w:r>
          </w:p>
        </w:tc>
        <w:tc>
          <w:tcPr>
            <w:tcW w:w="4140" w:type="dxa"/>
          </w:tcPr>
          <w:p w14:paraId="5B91C905" w14:textId="671C72CB" w:rsidR="006D1EEA" w:rsidRPr="00603DB1" w:rsidRDefault="006D1EEA" w:rsidP="00A66C33">
            <w:pPr>
              <w:rPr>
                <w:rFonts w:cstheme="minorHAnsi"/>
              </w:rPr>
            </w:pPr>
          </w:p>
        </w:tc>
      </w:tr>
      <w:tr w:rsidR="006D1EEA" w:rsidRPr="00603DB1" w14:paraId="6E8C243C" w14:textId="77777777" w:rsidTr="00A66C33">
        <w:tc>
          <w:tcPr>
            <w:tcW w:w="1170" w:type="dxa"/>
          </w:tcPr>
          <w:p w14:paraId="79B2AD50" w14:textId="77777777" w:rsidR="006E4D4C" w:rsidRDefault="006E4D4C" w:rsidP="006E4D4C">
            <w:pPr>
              <w:rPr>
                <w:rFonts w:cstheme="minorHAnsi"/>
              </w:rPr>
            </w:pPr>
            <w:r>
              <w:rPr>
                <w:rFonts w:cstheme="minorHAnsi"/>
              </w:rPr>
              <w:t>FIN 4812</w:t>
            </w:r>
          </w:p>
          <w:p w14:paraId="73D32BBE" w14:textId="0A935746" w:rsidR="006D1EEA" w:rsidRPr="00603DB1" w:rsidRDefault="006D1EEA" w:rsidP="00A66C33">
            <w:pPr>
              <w:rPr>
                <w:rFonts w:cstheme="minorHAnsi"/>
              </w:rPr>
            </w:pPr>
          </w:p>
        </w:tc>
        <w:tc>
          <w:tcPr>
            <w:tcW w:w="4590" w:type="dxa"/>
          </w:tcPr>
          <w:p w14:paraId="30B097FD" w14:textId="77777777" w:rsidR="006E4D4C" w:rsidRDefault="006E4D4C" w:rsidP="006E4D4C">
            <w:r>
              <w:t>International Finance</w:t>
            </w:r>
          </w:p>
          <w:p w14:paraId="0741FBAF" w14:textId="7D0A2DFE" w:rsidR="006D1EEA" w:rsidRPr="00603DB1" w:rsidRDefault="006D1EEA" w:rsidP="00A66C33">
            <w:pPr>
              <w:rPr>
                <w:rFonts w:cstheme="minorHAnsi"/>
              </w:rPr>
            </w:pPr>
          </w:p>
        </w:tc>
        <w:tc>
          <w:tcPr>
            <w:tcW w:w="4140" w:type="dxa"/>
          </w:tcPr>
          <w:p w14:paraId="35A558C1" w14:textId="77777777" w:rsidR="00414109" w:rsidRDefault="006E4D4C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FIN 3701 Corporate</w:t>
            </w:r>
            <w:r w:rsidR="00414109">
              <w:rPr>
                <w:rFonts w:cstheme="minorHAnsi"/>
              </w:rPr>
              <w:t xml:space="preserve"> Finance </w:t>
            </w:r>
          </w:p>
          <w:p w14:paraId="09612319" w14:textId="7654FE1B" w:rsidR="006D1EEA" w:rsidRPr="00603DB1" w:rsidRDefault="00414109" w:rsidP="00A66C33">
            <w:pPr>
              <w:rPr>
                <w:rFonts w:cstheme="minorHAnsi"/>
              </w:rPr>
            </w:pPr>
            <w:r w:rsidRPr="00414109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>
              <w:rPr>
                <w:rFonts w:cstheme="minorHAnsi"/>
              </w:rPr>
              <w:t xml:space="preserve"> Completion of 106 credits</w:t>
            </w:r>
          </w:p>
        </w:tc>
      </w:tr>
      <w:tr w:rsidR="006D1EEA" w:rsidRPr="00603DB1" w14:paraId="3E857423" w14:textId="77777777" w:rsidTr="00A66C33">
        <w:tc>
          <w:tcPr>
            <w:tcW w:w="1170" w:type="dxa"/>
          </w:tcPr>
          <w:p w14:paraId="11570DCE" w14:textId="3A38DBF9" w:rsidR="006D1EEA" w:rsidRPr="00603DB1" w:rsidRDefault="006E4D4C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MKT 3620</w:t>
            </w:r>
          </w:p>
        </w:tc>
        <w:tc>
          <w:tcPr>
            <w:tcW w:w="4590" w:type="dxa"/>
          </w:tcPr>
          <w:p w14:paraId="53B962FD" w14:textId="61B3650F" w:rsidR="006D1EEA" w:rsidRPr="00414109" w:rsidRDefault="006E4D4C" w:rsidP="00A66C33">
            <w:r>
              <w:t>Global Marketing</w:t>
            </w:r>
          </w:p>
        </w:tc>
        <w:tc>
          <w:tcPr>
            <w:tcW w:w="4140" w:type="dxa"/>
          </w:tcPr>
          <w:p w14:paraId="0A1764DF" w14:textId="4B5046A7" w:rsidR="006D1EEA" w:rsidRPr="00603DB1" w:rsidRDefault="00414109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MKT 2280 Principles of Marketing</w:t>
            </w:r>
          </w:p>
        </w:tc>
      </w:tr>
      <w:tr w:rsidR="006D1EEA" w:rsidRPr="00603DB1" w14:paraId="344993DE" w14:textId="77777777" w:rsidTr="00A66C33">
        <w:tc>
          <w:tcPr>
            <w:tcW w:w="1170" w:type="dxa"/>
          </w:tcPr>
          <w:p w14:paraId="1BDC8992" w14:textId="77777777" w:rsidR="006E4D4C" w:rsidRDefault="006E4D4C" w:rsidP="006E4D4C">
            <w:pPr>
              <w:rPr>
                <w:rFonts w:cstheme="minorHAnsi"/>
              </w:rPr>
            </w:pPr>
            <w:r>
              <w:rPr>
                <w:rFonts w:cstheme="minorHAnsi"/>
              </w:rPr>
              <w:t>IBM 3711</w:t>
            </w:r>
          </w:p>
          <w:p w14:paraId="20C5343D" w14:textId="1CED3991" w:rsidR="006D1EEA" w:rsidRPr="00603DB1" w:rsidRDefault="006D1EEA" w:rsidP="00A66C33">
            <w:pPr>
              <w:rPr>
                <w:rFonts w:cstheme="minorHAnsi"/>
              </w:rPr>
            </w:pPr>
          </w:p>
        </w:tc>
        <w:tc>
          <w:tcPr>
            <w:tcW w:w="4590" w:type="dxa"/>
          </w:tcPr>
          <w:p w14:paraId="021A2170" w14:textId="77777777" w:rsidR="006E4D4C" w:rsidRDefault="006E4D4C" w:rsidP="006E4D4C">
            <w:r>
              <w:t>Comparative Management</w:t>
            </w:r>
          </w:p>
          <w:p w14:paraId="4871D39D" w14:textId="7062E4B7" w:rsidR="006D1EEA" w:rsidRPr="00603DB1" w:rsidRDefault="006D1EEA" w:rsidP="00A66C33">
            <w:pPr>
              <w:rPr>
                <w:rFonts w:cstheme="minorHAnsi"/>
              </w:rPr>
            </w:pPr>
          </w:p>
        </w:tc>
        <w:tc>
          <w:tcPr>
            <w:tcW w:w="4140" w:type="dxa"/>
          </w:tcPr>
          <w:p w14:paraId="51D00480" w14:textId="587F6BB8" w:rsidR="006D1EEA" w:rsidRPr="00414109" w:rsidRDefault="006D1EEA" w:rsidP="00A66C33">
            <w:pPr>
              <w:rPr>
                <w:rFonts w:cstheme="minorHAnsi"/>
                <w:i/>
              </w:rPr>
            </w:pPr>
            <w:r w:rsidRPr="00603DB1">
              <w:rPr>
                <w:rFonts w:cstheme="minorHAnsi"/>
              </w:rPr>
              <w:t xml:space="preserve">IBM </w:t>
            </w:r>
            <w:r w:rsidR="00414109">
              <w:rPr>
                <w:rFonts w:cstheme="minorHAnsi"/>
              </w:rPr>
              <w:t>2702 International Business Environment</w:t>
            </w:r>
          </w:p>
        </w:tc>
      </w:tr>
      <w:tr w:rsidR="006D1EEA" w:rsidRPr="00603DB1" w14:paraId="6101FC97" w14:textId="77777777" w:rsidTr="00A66C33">
        <w:tc>
          <w:tcPr>
            <w:tcW w:w="1170" w:type="dxa"/>
          </w:tcPr>
          <w:p w14:paraId="65400FDC" w14:textId="77777777" w:rsidR="006E4D4C" w:rsidRDefault="006E4D4C" w:rsidP="006E4D4C">
            <w:pPr>
              <w:rPr>
                <w:rFonts w:cstheme="minorHAnsi"/>
              </w:rPr>
            </w:pPr>
            <w:r>
              <w:rPr>
                <w:rFonts w:cstheme="minorHAnsi"/>
              </w:rPr>
              <w:t>IBM 3713</w:t>
            </w:r>
          </w:p>
          <w:p w14:paraId="05BA7EAC" w14:textId="764D3DA9" w:rsidR="006D1EEA" w:rsidRPr="00603DB1" w:rsidRDefault="006D1EEA" w:rsidP="00A66C33">
            <w:pPr>
              <w:rPr>
                <w:rFonts w:cstheme="minorHAnsi"/>
              </w:rPr>
            </w:pPr>
          </w:p>
        </w:tc>
        <w:tc>
          <w:tcPr>
            <w:tcW w:w="4590" w:type="dxa"/>
          </w:tcPr>
          <w:p w14:paraId="4832E4F6" w14:textId="77777777" w:rsidR="006E4D4C" w:rsidRDefault="006E4D4C" w:rsidP="006E4D4C">
            <w:r>
              <w:t>International Management</w:t>
            </w:r>
          </w:p>
          <w:p w14:paraId="5E9A49D9" w14:textId="53C63788" w:rsidR="006D1EEA" w:rsidRPr="00603DB1" w:rsidRDefault="006D1EEA" w:rsidP="00A66C33">
            <w:pPr>
              <w:rPr>
                <w:rFonts w:cstheme="minorHAnsi"/>
              </w:rPr>
            </w:pPr>
          </w:p>
        </w:tc>
        <w:tc>
          <w:tcPr>
            <w:tcW w:w="4140" w:type="dxa"/>
          </w:tcPr>
          <w:p w14:paraId="601000F7" w14:textId="01C105ED" w:rsidR="006D1EEA" w:rsidRPr="00656DA3" w:rsidRDefault="00414109" w:rsidP="00A66C33">
            <w:pPr>
              <w:rPr>
                <w:szCs w:val="28"/>
                <w:lang w:bidi="th-TH"/>
              </w:rPr>
            </w:pPr>
            <w:r>
              <w:rPr>
                <w:rFonts w:cstheme="minorHAnsi"/>
              </w:rPr>
              <w:t xml:space="preserve">IBM 3711 </w:t>
            </w:r>
            <w:r w:rsidR="00656DA3">
              <w:rPr>
                <w:szCs w:val="28"/>
                <w:lang w:bidi="th-TH"/>
              </w:rPr>
              <w:t>Comparative Management</w:t>
            </w:r>
          </w:p>
        </w:tc>
      </w:tr>
      <w:tr w:rsidR="006D1EEA" w:rsidRPr="00603DB1" w14:paraId="765C3BA8" w14:textId="77777777" w:rsidTr="00A66C33">
        <w:tc>
          <w:tcPr>
            <w:tcW w:w="1170" w:type="dxa"/>
          </w:tcPr>
          <w:p w14:paraId="3CA855A4" w14:textId="77777777" w:rsidR="006E4D4C" w:rsidRDefault="006E4D4C" w:rsidP="006E4D4C">
            <w:pPr>
              <w:rPr>
                <w:rFonts w:cstheme="minorHAnsi"/>
              </w:rPr>
            </w:pPr>
            <w:r>
              <w:rPr>
                <w:rFonts w:cstheme="minorHAnsi"/>
              </w:rPr>
              <w:t>IBM 3714</w:t>
            </w:r>
          </w:p>
          <w:p w14:paraId="2444062C" w14:textId="12BC9A98" w:rsidR="006D1EEA" w:rsidRPr="00603DB1" w:rsidRDefault="006D1EEA" w:rsidP="00A66C33">
            <w:pPr>
              <w:rPr>
                <w:rFonts w:cstheme="minorHAnsi"/>
              </w:rPr>
            </w:pPr>
          </w:p>
        </w:tc>
        <w:tc>
          <w:tcPr>
            <w:tcW w:w="4590" w:type="dxa"/>
          </w:tcPr>
          <w:p w14:paraId="56901EE6" w14:textId="77777777" w:rsidR="006E4D4C" w:rsidRDefault="006E4D4C" w:rsidP="006E4D4C">
            <w:r>
              <w:t>Export-Import Policy and Strategy</w:t>
            </w:r>
          </w:p>
          <w:p w14:paraId="60AD8D3D" w14:textId="0C4373C2" w:rsidR="006D1EEA" w:rsidRPr="00603DB1" w:rsidRDefault="006D1EEA" w:rsidP="00A66C33">
            <w:pPr>
              <w:rPr>
                <w:rFonts w:cstheme="minorHAnsi"/>
              </w:rPr>
            </w:pPr>
          </w:p>
        </w:tc>
        <w:tc>
          <w:tcPr>
            <w:tcW w:w="4140" w:type="dxa"/>
          </w:tcPr>
          <w:p w14:paraId="7D105365" w14:textId="3D6F05EB" w:rsidR="006D1EEA" w:rsidRPr="00603DB1" w:rsidRDefault="00656DA3" w:rsidP="00A66C33">
            <w:pPr>
              <w:rPr>
                <w:rFonts w:cstheme="minorHAnsi"/>
              </w:rPr>
            </w:pPr>
            <w:r w:rsidRPr="00656DA3">
              <w:rPr>
                <w:rFonts w:cstheme="minorHAnsi"/>
              </w:rPr>
              <w:t>IBM 2702 International Business Environment</w:t>
            </w:r>
          </w:p>
        </w:tc>
      </w:tr>
      <w:tr w:rsidR="006D1EEA" w:rsidRPr="00603DB1" w14:paraId="63BE095B" w14:textId="77777777" w:rsidTr="00A66C33">
        <w:tc>
          <w:tcPr>
            <w:tcW w:w="1170" w:type="dxa"/>
          </w:tcPr>
          <w:p w14:paraId="401E952F" w14:textId="77777777" w:rsidR="006E4D4C" w:rsidRDefault="006E4D4C" w:rsidP="006E4D4C">
            <w:pPr>
              <w:rPr>
                <w:rFonts w:cstheme="minorHAnsi"/>
              </w:rPr>
            </w:pPr>
            <w:r>
              <w:rPr>
                <w:rFonts w:cstheme="minorHAnsi"/>
              </w:rPr>
              <w:t>IBM 4711</w:t>
            </w:r>
          </w:p>
          <w:p w14:paraId="4B698082" w14:textId="140AA48E" w:rsidR="006D1EEA" w:rsidRPr="00603DB1" w:rsidRDefault="006D1EEA" w:rsidP="00A66C33">
            <w:pPr>
              <w:rPr>
                <w:rFonts w:cstheme="minorHAnsi"/>
              </w:rPr>
            </w:pPr>
          </w:p>
        </w:tc>
        <w:tc>
          <w:tcPr>
            <w:tcW w:w="4590" w:type="dxa"/>
          </w:tcPr>
          <w:p w14:paraId="7B42FF51" w14:textId="77777777" w:rsidR="006E4D4C" w:rsidRDefault="006E4D4C" w:rsidP="006E4D4C">
            <w:r>
              <w:t>International Human Resource Management</w:t>
            </w:r>
          </w:p>
          <w:p w14:paraId="2973EB65" w14:textId="688366C6" w:rsidR="006D1EEA" w:rsidRPr="00603DB1" w:rsidRDefault="006D1EEA" w:rsidP="00A66C33">
            <w:pPr>
              <w:rPr>
                <w:rFonts w:cstheme="minorHAnsi"/>
              </w:rPr>
            </w:pPr>
          </w:p>
        </w:tc>
        <w:tc>
          <w:tcPr>
            <w:tcW w:w="4140" w:type="dxa"/>
          </w:tcPr>
          <w:p w14:paraId="10BAA7A4" w14:textId="3821AB7D" w:rsidR="006D1EEA" w:rsidRPr="00603DB1" w:rsidRDefault="00656DA3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3713 International Management</w:t>
            </w:r>
            <w:r w:rsidR="006D1EEA" w:rsidRPr="00603DB1">
              <w:rPr>
                <w:rFonts w:cstheme="minorHAnsi"/>
              </w:rPr>
              <w:t xml:space="preserve">           </w:t>
            </w:r>
          </w:p>
        </w:tc>
      </w:tr>
      <w:tr w:rsidR="006D1EEA" w:rsidRPr="00603DB1" w14:paraId="39B69BDF" w14:textId="77777777" w:rsidTr="00A66C33">
        <w:tc>
          <w:tcPr>
            <w:tcW w:w="1170" w:type="dxa"/>
          </w:tcPr>
          <w:p w14:paraId="2B5BF6FF" w14:textId="77777777" w:rsidR="006E4D4C" w:rsidRDefault="006E4D4C" w:rsidP="006E4D4C">
            <w:pPr>
              <w:rPr>
                <w:rFonts w:cstheme="minorHAnsi"/>
              </w:rPr>
            </w:pPr>
            <w:r>
              <w:rPr>
                <w:rFonts w:cstheme="minorHAnsi"/>
              </w:rPr>
              <w:t>IBM 4715</w:t>
            </w:r>
          </w:p>
          <w:p w14:paraId="0C79CC8A" w14:textId="77D2AB0E" w:rsidR="006D1EEA" w:rsidRPr="00603DB1" w:rsidRDefault="006D1EEA" w:rsidP="00A66C33">
            <w:pPr>
              <w:rPr>
                <w:rFonts w:cstheme="minorHAnsi"/>
              </w:rPr>
            </w:pPr>
          </w:p>
        </w:tc>
        <w:tc>
          <w:tcPr>
            <w:tcW w:w="4590" w:type="dxa"/>
          </w:tcPr>
          <w:p w14:paraId="0B4E2AF4" w14:textId="77777777" w:rsidR="006E4D4C" w:rsidRDefault="006E4D4C" w:rsidP="006E4D4C">
            <w:r>
              <w:t>Designing and Managing Global Operations</w:t>
            </w:r>
          </w:p>
          <w:p w14:paraId="37A893DD" w14:textId="7757A144" w:rsidR="006D1EEA" w:rsidRPr="00603DB1" w:rsidRDefault="006D1EEA" w:rsidP="00A66C33">
            <w:pPr>
              <w:rPr>
                <w:rFonts w:cstheme="minorHAnsi"/>
              </w:rPr>
            </w:pPr>
          </w:p>
        </w:tc>
        <w:tc>
          <w:tcPr>
            <w:tcW w:w="4140" w:type="dxa"/>
          </w:tcPr>
          <w:p w14:paraId="20F031E3" w14:textId="5840FDB4" w:rsidR="006D1EEA" w:rsidRPr="00603DB1" w:rsidRDefault="006D1EEA" w:rsidP="00656DA3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603DB1">
              <w:rPr>
                <w:rFonts w:cstheme="minorHAnsi"/>
              </w:rPr>
              <w:t xml:space="preserve">MGT </w:t>
            </w:r>
            <w:r w:rsidR="00656DA3">
              <w:rPr>
                <w:rFonts w:cstheme="minorHAnsi"/>
              </w:rPr>
              <w:t>3905 Operation Management</w:t>
            </w:r>
          </w:p>
        </w:tc>
      </w:tr>
      <w:tr w:rsidR="006D1EEA" w:rsidRPr="00603DB1" w14:paraId="6BFFFD7D" w14:textId="77777777" w:rsidTr="00A66C33">
        <w:tc>
          <w:tcPr>
            <w:tcW w:w="1170" w:type="dxa"/>
          </w:tcPr>
          <w:p w14:paraId="364802E3" w14:textId="77777777" w:rsidR="006E4D4C" w:rsidRDefault="006E4D4C" w:rsidP="006E4D4C">
            <w:pPr>
              <w:rPr>
                <w:rFonts w:cstheme="minorHAnsi"/>
              </w:rPr>
            </w:pPr>
            <w:r>
              <w:rPr>
                <w:rFonts w:cstheme="minorHAnsi"/>
              </w:rPr>
              <w:t>IBM 4809</w:t>
            </w:r>
          </w:p>
          <w:p w14:paraId="2D867BA6" w14:textId="5E4A8821" w:rsidR="006D1EEA" w:rsidRPr="00603DB1" w:rsidRDefault="006D1EEA" w:rsidP="00A66C33">
            <w:pPr>
              <w:rPr>
                <w:rFonts w:cstheme="minorHAnsi"/>
              </w:rPr>
            </w:pPr>
          </w:p>
        </w:tc>
        <w:tc>
          <w:tcPr>
            <w:tcW w:w="4590" w:type="dxa"/>
          </w:tcPr>
          <w:p w14:paraId="32BE208C" w14:textId="77777777" w:rsidR="006E4D4C" w:rsidRDefault="006E4D4C" w:rsidP="006E4D4C">
            <w:r>
              <w:t>International Business Research</w:t>
            </w:r>
          </w:p>
          <w:p w14:paraId="1B426DA4" w14:textId="67F933F1" w:rsidR="006D1EEA" w:rsidRPr="00603DB1" w:rsidRDefault="006D1EEA" w:rsidP="00A66C33">
            <w:pPr>
              <w:rPr>
                <w:rFonts w:cstheme="minorHAnsi"/>
              </w:rPr>
            </w:pPr>
          </w:p>
        </w:tc>
        <w:tc>
          <w:tcPr>
            <w:tcW w:w="4140" w:type="dxa"/>
          </w:tcPr>
          <w:p w14:paraId="10036B57" w14:textId="77777777" w:rsidR="006D1EEA" w:rsidRDefault="00656DA3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MGT 3940 Business Research Methodology</w:t>
            </w:r>
          </w:p>
          <w:p w14:paraId="48B53D5D" w14:textId="205B3292" w:rsidR="00656DA3" w:rsidRPr="00603DB1" w:rsidRDefault="00656DA3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IBM 3713 International Management</w:t>
            </w:r>
          </w:p>
        </w:tc>
      </w:tr>
      <w:tr w:rsidR="006D1EEA" w:rsidRPr="00603DB1" w14:paraId="5D7548C4" w14:textId="77777777" w:rsidTr="00A66C33">
        <w:tc>
          <w:tcPr>
            <w:tcW w:w="1170" w:type="dxa"/>
          </w:tcPr>
          <w:p w14:paraId="56AC830B" w14:textId="10D0C8B4" w:rsidR="006D1EEA" w:rsidRPr="00603DB1" w:rsidRDefault="006E4D4C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4811</w:t>
            </w:r>
          </w:p>
        </w:tc>
        <w:tc>
          <w:tcPr>
            <w:tcW w:w="4590" w:type="dxa"/>
          </w:tcPr>
          <w:p w14:paraId="332C26B9" w14:textId="74EA99D5" w:rsidR="006D1EEA" w:rsidRPr="00603DB1" w:rsidRDefault="006E4D4C" w:rsidP="00A66C33">
            <w:pPr>
              <w:rPr>
                <w:rFonts w:cstheme="minorHAnsi"/>
              </w:rPr>
            </w:pPr>
            <w:r>
              <w:t>International Strategic Management</w:t>
            </w:r>
          </w:p>
        </w:tc>
        <w:tc>
          <w:tcPr>
            <w:tcW w:w="4140" w:type="dxa"/>
          </w:tcPr>
          <w:p w14:paraId="3FD645FF" w14:textId="00B65D0D" w:rsidR="006D1EEA" w:rsidRPr="00603DB1" w:rsidRDefault="00656DA3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3713 International Management</w:t>
            </w:r>
            <w:r w:rsidR="006D1EEA" w:rsidRPr="00603DB1">
              <w:rPr>
                <w:rFonts w:cstheme="minorHAnsi"/>
              </w:rPr>
              <w:t xml:space="preserve"> </w:t>
            </w:r>
          </w:p>
          <w:p w14:paraId="1A4829B8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118 Credits</w:t>
            </w:r>
          </w:p>
        </w:tc>
      </w:tr>
      <w:bookmarkEnd w:id="0"/>
    </w:tbl>
    <w:p w14:paraId="777567A2" w14:textId="77777777" w:rsidR="006D1EEA" w:rsidRPr="00603DB1" w:rsidRDefault="006D1EEA" w:rsidP="006D1EEA">
      <w:pPr>
        <w:rPr>
          <w:rFonts w:cstheme="minorHAnsi"/>
        </w:rPr>
      </w:pPr>
    </w:p>
    <w:p w14:paraId="6E15A949" w14:textId="77777777" w:rsidR="002C397B" w:rsidRDefault="002C397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00C440A" w14:textId="77777777" w:rsidR="006D1EEA" w:rsidRPr="00603DB1" w:rsidRDefault="006D1EEA" w:rsidP="006D1EEA">
      <w:pPr>
        <w:rPr>
          <w:rFonts w:cstheme="minorHAnsi"/>
          <w:b/>
          <w:bCs/>
        </w:rPr>
      </w:pPr>
      <w:r w:rsidRPr="00603DB1">
        <w:rPr>
          <w:rFonts w:cstheme="minorHAnsi"/>
          <w:b/>
          <w:bCs/>
        </w:rPr>
        <w:lastRenderedPageBreak/>
        <w:t>PLAN A COURSES—MAJOR CONCENTRATION COURSES</w:t>
      </w:r>
    </w:p>
    <w:p w14:paraId="019B0A7B" w14:textId="599EBF50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International Marketing</w:t>
      </w:r>
    </w:p>
    <w:tbl>
      <w:tblPr>
        <w:tblStyle w:val="TableGrid"/>
        <w:tblW w:w="10193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433"/>
      </w:tblGrid>
      <w:tr w:rsidR="006D1EEA" w:rsidRPr="00603DB1" w14:paraId="0E8D92D6" w14:textId="77777777" w:rsidTr="00656DA3">
        <w:tc>
          <w:tcPr>
            <w:tcW w:w="1170" w:type="dxa"/>
          </w:tcPr>
          <w:p w14:paraId="33EDB1CE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40CAEA41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433" w:type="dxa"/>
          </w:tcPr>
          <w:p w14:paraId="43898A5B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352CFB14" w14:textId="77777777" w:rsidTr="00656DA3">
        <w:tc>
          <w:tcPr>
            <w:tcW w:w="1170" w:type="dxa"/>
          </w:tcPr>
          <w:p w14:paraId="6846E40C" w14:textId="027B7C32" w:rsidR="006D1EEA" w:rsidRPr="00603DB1" w:rsidRDefault="00656DA3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IBM 3642 </w:t>
            </w:r>
          </w:p>
        </w:tc>
        <w:tc>
          <w:tcPr>
            <w:tcW w:w="4590" w:type="dxa"/>
          </w:tcPr>
          <w:p w14:paraId="02A78511" w14:textId="65E54CCE" w:rsidR="006D1EEA" w:rsidRPr="00603DB1" w:rsidRDefault="00656DA3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Buyer Behavior</w:t>
            </w:r>
          </w:p>
        </w:tc>
        <w:tc>
          <w:tcPr>
            <w:tcW w:w="4433" w:type="dxa"/>
          </w:tcPr>
          <w:p w14:paraId="6FA89572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MGT 2404 Managerial Psychology</w:t>
            </w:r>
          </w:p>
          <w:p w14:paraId="317A2011" w14:textId="77777777" w:rsidR="006D1EEA" w:rsidRPr="00603DB1" w:rsidRDefault="006D1EEA" w:rsidP="00A66C33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a</w:t>
            </w: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nd</w:t>
            </w:r>
            <w:r w:rsidRPr="00603DB1">
              <w:rPr>
                <w:rFonts w:cstheme="minorHAnsi"/>
              </w:rPr>
              <w:t xml:space="preserve"> MKT 2280 Principles of Marketing</w:t>
            </w:r>
          </w:p>
        </w:tc>
      </w:tr>
      <w:tr w:rsidR="006D1EEA" w:rsidRPr="00603DB1" w14:paraId="02470018" w14:textId="77777777" w:rsidTr="00656DA3">
        <w:tc>
          <w:tcPr>
            <w:tcW w:w="1170" w:type="dxa"/>
          </w:tcPr>
          <w:p w14:paraId="19A8EC02" w14:textId="480B9415" w:rsidR="006D1EEA" w:rsidRPr="00603DB1" w:rsidRDefault="00656DA3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3643</w:t>
            </w:r>
          </w:p>
        </w:tc>
        <w:tc>
          <w:tcPr>
            <w:tcW w:w="4590" w:type="dxa"/>
          </w:tcPr>
          <w:p w14:paraId="0072D5FB" w14:textId="11DD1DF9" w:rsidR="006D1EEA" w:rsidRPr="00603DB1" w:rsidRDefault="00656DA3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Marketing Communications</w:t>
            </w:r>
          </w:p>
        </w:tc>
        <w:tc>
          <w:tcPr>
            <w:tcW w:w="4433" w:type="dxa"/>
          </w:tcPr>
          <w:p w14:paraId="5087BC13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2280 Principles of Marketing</w:t>
            </w:r>
          </w:p>
        </w:tc>
      </w:tr>
      <w:tr w:rsidR="006D1EEA" w:rsidRPr="00603DB1" w14:paraId="06E925A7" w14:textId="77777777" w:rsidTr="00656DA3">
        <w:tc>
          <w:tcPr>
            <w:tcW w:w="1170" w:type="dxa"/>
          </w:tcPr>
          <w:p w14:paraId="78DB59D4" w14:textId="626FFF7E" w:rsidR="006D1EEA" w:rsidRPr="00603DB1" w:rsidRDefault="00656DA3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3841</w:t>
            </w:r>
          </w:p>
        </w:tc>
        <w:tc>
          <w:tcPr>
            <w:tcW w:w="4590" w:type="dxa"/>
          </w:tcPr>
          <w:p w14:paraId="1212144E" w14:textId="4D759530" w:rsidR="006D1EEA" w:rsidRPr="00603DB1" w:rsidRDefault="00656DA3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Pricing Strategy</w:t>
            </w:r>
          </w:p>
        </w:tc>
        <w:tc>
          <w:tcPr>
            <w:tcW w:w="4433" w:type="dxa"/>
          </w:tcPr>
          <w:p w14:paraId="5AA1A94F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MKT 3620 Global Marketing                   </w:t>
            </w:r>
          </w:p>
        </w:tc>
      </w:tr>
      <w:tr w:rsidR="006D1EEA" w:rsidRPr="00603DB1" w14:paraId="039E4AB3" w14:textId="77777777" w:rsidTr="00656DA3">
        <w:tc>
          <w:tcPr>
            <w:tcW w:w="1170" w:type="dxa"/>
          </w:tcPr>
          <w:p w14:paraId="39562500" w14:textId="66F30A49" w:rsidR="006D1EEA" w:rsidRPr="00603DB1" w:rsidRDefault="00656DA3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4840</w:t>
            </w:r>
          </w:p>
        </w:tc>
        <w:tc>
          <w:tcPr>
            <w:tcW w:w="4590" w:type="dxa"/>
          </w:tcPr>
          <w:p w14:paraId="38D646B8" w14:textId="322E0627" w:rsidR="006D1EEA" w:rsidRPr="00603DB1" w:rsidRDefault="00656DA3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Global Supply Chain Management</w:t>
            </w:r>
          </w:p>
        </w:tc>
        <w:tc>
          <w:tcPr>
            <w:tcW w:w="4433" w:type="dxa"/>
          </w:tcPr>
          <w:p w14:paraId="0F63D2E5" w14:textId="042ABFA3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IBM</w:t>
            </w:r>
            <w:r w:rsidR="00656DA3">
              <w:rPr>
                <w:rFonts w:cstheme="minorHAnsi"/>
              </w:rPr>
              <w:t xml:space="preserve"> 3714</w:t>
            </w:r>
            <w:r w:rsidRPr="00603DB1">
              <w:rPr>
                <w:rFonts w:cstheme="minorHAnsi"/>
              </w:rPr>
              <w:t xml:space="preserve"> Export-Import Policy and Strategy</w:t>
            </w:r>
          </w:p>
        </w:tc>
      </w:tr>
      <w:tr w:rsidR="006D1EEA" w:rsidRPr="00603DB1" w14:paraId="5EBE8345" w14:textId="77777777" w:rsidTr="00656DA3">
        <w:tc>
          <w:tcPr>
            <w:tcW w:w="1170" w:type="dxa"/>
          </w:tcPr>
          <w:p w14:paraId="6AA46EA5" w14:textId="2DFD3BFC" w:rsidR="006D1EEA" w:rsidRPr="00603DB1" w:rsidRDefault="00656DA3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4843</w:t>
            </w:r>
          </w:p>
        </w:tc>
        <w:tc>
          <w:tcPr>
            <w:tcW w:w="4590" w:type="dxa"/>
          </w:tcPr>
          <w:p w14:paraId="4135A3EE" w14:textId="1C531359" w:rsidR="006D1EEA" w:rsidRPr="00603DB1" w:rsidRDefault="00656DA3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International Product and Brand </w:t>
            </w:r>
            <w:proofErr w:type="spellStart"/>
            <w:r>
              <w:rPr>
                <w:rFonts w:cstheme="minorHAnsi"/>
              </w:rPr>
              <w:t>Planing</w:t>
            </w:r>
            <w:proofErr w:type="spellEnd"/>
          </w:p>
        </w:tc>
        <w:tc>
          <w:tcPr>
            <w:tcW w:w="4433" w:type="dxa"/>
          </w:tcPr>
          <w:p w14:paraId="41DEC232" w14:textId="7D093CD2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MKT </w:t>
            </w:r>
            <w:r w:rsidR="00656DA3">
              <w:rPr>
                <w:rFonts w:cstheme="minorHAnsi"/>
              </w:rPr>
              <w:t xml:space="preserve">3620 Global Marketing </w:t>
            </w:r>
            <w:r w:rsidRPr="00603DB1">
              <w:rPr>
                <w:rFonts w:cstheme="minorHAnsi"/>
              </w:rPr>
              <w:t xml:space="preserve"> </w:t>
            </w:r>
          </w:p>
          <w:p w14:paraId="19CCBEC0" w14:textId="225E67EA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</w:t>
            </w:r>
            <w:r w:rsidR="00656DA3">
              <w:rPr>
                <w:rFonts w:cstheme="minorHAnsi"/>
              </w:rPr>
              <w:t>106 Credits</w:t>
            </w:r>
          </w:p>
        </w:tc>
      </w:tr>
    </w:tbl>
    <w:p w14:paraId="4DBEDEC2" w14:textId="77777777" w:rsidR="006D1EEA" w:rsidRPr="00603DB1" w:rsidRDefault="006D1EEA" w:rsidP="006D1EEA">
      <w:pPr>
        <w:rPr>
          <w:rFonts w:cstheme="minorHAnsi"/>
        </w:rPr>
      </w:pPr>
    </w:p>
    <w:p w14:paraId="1A184537" w14:textId="77777777" w:rsidR="006D1EEA" w:rsidRPr="00603DB1" w:rsidRDefault="006D1EEA" w:rsidP="006D1EEA">
      <w:pPr>
        <w:rPr>
          <w:rFonts w:cstheme="minorHAnsi"/>
          <w:b/>
          <w:bCs/>
        </w:rPr>
      </w:pPr>
      <w:r w:rsidRPr="00603DB1">
        <w:rPr>
          <w:rFonts w:cstheme="minorHAnsi"/>
          <w:b/>
          <w:bCs/>
        </w:rPr>
        <w:t>PLAN B COURSES—BUSINESS CONCENTRATION COURSES</w:t>
      </w:r>
    </w:p>
    <w:p w14:paraId="30241663" w14:textId="77777777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Accounting</w:t>
      </w:r>
    </w:p>
    <w:tbl>
      <w:tblPr>
        <w:tblStyle w:val="TableGrid"/>
        <w:tblW w:w="10193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433"/>
      </w:tblGrid>
      <w:tr w:rsidR="006D1EEA" w:rsidRPr="00603DB1" w14:paraId="4EFA0B51" w14:textId="77777777" w:rsidTr="002E5966">
        <w:tc>
          <w:tcPr>
            <w:tcW w:w="1170" w:type="dxa"/>
          </w:tcPr>
          <w:p w14:paraId="737BB1C6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6B5FE2A7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433" w:type="dxa"/>
          </w:tcPr>
          <w:p w14:paraId="588705E5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3BFDE881" w14:textId="77777777" w:rsidTr="002E5966">
        <w:tc>
          <w:tcPr>
            <w:tcW w:w="1170" w:type="dxa"/>
          </w:tcPr>
          <w:p w14:paraId="6990F632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3602</w:t>
            </w:r>
          </w:p>
        </w:tc>
        <w:tc>
          <w:tcPr>
            <w:tcW w:w="4590" w:type="dxa"/>
          </w:tcPr>
          <w:p w14:paraId="7941B8D9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Intermediate </w:t>
            </w:r>
            <w:proofErr w:type="gramStart"/>
            <w:r w:rsidRPr="00603DB1">
              <w:rPr>
                <w:rFonts w:cstheme="minorHAnsi"/>
              </w:rPr>
              <w:t>Accounting</w:t>
            </w:r>
            <w:proofErr w:type="gramEnd"/>
            <w:r w:rsidRPr="00603DB1">
              <w:rPr>
                <w:rFonts w:cstheme="minorHAnsi"/>
              </w:rPr>
              <w:t xml:space="preserve"> I</w:t>
            </w:r>
          </w:p>
        </w:tc>
        <w:tc>
          <w:tcPr>
            <w:tcW w:w="4433" w:type="dxa"/>
          </w:tcPr>
          <w:p w14:paraId="695D511E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1600 Fundamentals of Financial Accounting</w:t>
            </w:r>
          </w:p>
        </w:tc>
      </w:tr>
      <w:tr w:rsidR="006D1EEA" w:rsidRPr="00603DB1" w14:paraId="06B82437" w14:textId="77777777" w:rsidTr="002E5966">
        <w:tc>
          <w:tcPr>
            <w:tcW w:w="1170" w:type="dxa"/>
          </w:tcPr>
          <w:p w14:paraId="16CD7954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3603</w:t>
            </w:r>
          </w:p>
        </w:tc>
        <w:tc>
          <w:tcPr>
            <w:tcW w:w="4590" w:type="dxa"/>
          </w:tcPr>
          <w:p w14:paraId="63B44489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Intermediate Accounting II</w:t>
            </w:r>
          </w:p>
        </w:tc>
        <w:tc>
          <w:tcPr>
            <w:tcW w:w="4433" w:type="dxa"/>
          </w:tcPr>
          <w:p w14:paraId="15B61E61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1600 Fundamentals of Financial Accounting</w:t>
            </w:r>
          </w:p>
        </w:tc>
      </w:tr>
      <w:tr w:rsidR="006D1EEA" w:rsidRPr="00603DB1" w14:paraId="11911A7C" w14:textId="77777777" w:rsidTr="002E5966">
        <w:tc>
          <w:tcPr>
            <w:tcW w:w="1170" w:type="dxa"/>
          </w:tcPr>
          <w:p w14:paraId="61521590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3614</w:t>
            </w:r>
          </w:p>
        </w:tc>
        <w:tc>
          <w:tcPr>
            <w:tcW w:w="4590" w:type="dxa"/>
          </w:tcPr>
          <w:p w14:paraId="25122F5F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Taxation I</w:t>
            </w:r>
          </w:p>
        </w:tc>
        <w:tc>
          <w:tcPr>
            <w:tcW w:w="4433" w:type="dxa"/>
          </w:tcPr>
          <w:p w14:paraId="45B0253B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BG 1401 Business Law II</w:t>
            </w:r>
          </w:p>
        </w:tc>
      </w:tr>
      <w:tr w:rsidR="006D1EEA" w:rsidRPr="00603DB1" w14:paraId="2703F579" w14:textId="77777777" w:rsidTr="002E5966">
        <w:tc>
          <w:tcPr>
            <w:tcW w:w="1170" w:type="dxa"/>
          </w:tcPr>
          <w:p w14:paraId="06B1B68E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3622</w:t>
            </w:r>
          </w:p>
        </w:tc>
        <w:tc>
          <w:tcPr>
            <w:tcW w:w="4590" w:type="dxa"/>
          </w:tcPr>
          <w:p w14:paraId="6AB51F34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Cost Accounting</w:t>
            </w:r>
          </w:p>
        </w:tc>
        <w:tc>
          <w:tcPr>
            <w:tcW w:w="4433" w:type="dxa"/>
          </w:tcPr>
          <w:p w14:paraId="417B01E1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2620 Fundamentals of Managerial Accounting</w:t>
            </w:r>
          </w:p>
        </w:tc>
      </w:tr>
      <w:tr w:rsidR="006D1EEA" w:rsidRPr="00603DB1" w14:paraId="6DD50779" w14:textId="77777777" w:rsidTr="002E5966">
        <w:tc>
          <w:tcPr>
            <w:tcW w:w="1170" w:type="dxa"/>
          </w:tcPr>
          <w:p w14:paraId="5DECE98A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3629</w:t>
            </w:r>
          </w:p>
        </w:tc>
        <w:tc>
          <w:tcPr>
            <w:tcW w:w="4590" w:type="dxa"/>
          </w:tcPr>
          <w:p w14:paraId="64C83104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Profit Planning and Control</w:t>
            </w:r>
          </w:p>
        </w:tc>
        <w:tc>
          <w:tcPr>
            <w:tcW w:w="4433" w:type="dxa"/>
          </w:tcPr>
          <w:p w14:paraId="6F0D5725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ACT 2620 Fundamentals of Managerial Accounting</w:t>
            </w:r>
          </w:p>
        </w:tc>
      </w:tr>
    </w:tbl>
    <w:p w14:paraId="4B6982DB" w14:textId="1AC52F90" w:rsidR="00B30D34" w:rsidRDefault="00B30D34">
      <w:pPr>
        <w:rPr>
          <w:rFonts w:eastAsia="Calibri" w:cstheme="minorHAnsi"/>
          <w:b/>
          <w:bCs/>
          <w:i/>
          <w:iCs/>
          <w:lang w:bidi="th-TH"/>
        </w:rPr>
      </w:pPr>
    </w:p>
    <w:p w14:paraId="05CFC72A" w14:textId="71BE1774" w:rsidR="00656DA3" w:rsidRPr="00603DB1" w:rsidRDefault="00656DA3" w:rsidP="00656DA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>
        <w:rPr>
          <w:rFonts w:asciiTheme="minorHAnsi" w:hAnsiTheme="minorHAnsi" w:cstheme="minorHAnsi"/>
          <w:b/>
          <w:bCs/>
          <w:i/>
          <w:iCs/>
          <w:szCs w:val="22"/>
        </w:rPr>
        <w:t>Business</w:t>
      </w: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 xml:space="preserve"> Information System</w:t>
      </w:r>
    </w:p>
    <w:tbl>
      <w:tblPr>
        <w:tblStyle w:val="TableGrid"/>
        <w:tblW w:w="10193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433"/>
      </w:tblGrid>
      <w:tr w:rsidR="00656DA3" w:rsidRPr="00603DB1" w14:paraId="448A6E3E" w14:textId="77777777" w:rsidTr="002E5966">
        <w:tc>
          <w:tcPr>
            <w:tcW w:w="1170" w:type="dxa"/>
          </w:tcPr>
          <w:p w14:paraId="0F1838BA" w14:textId="77777777" w:rsidR="00656DA3" w:rsidRPr="00603DB1" w:rsidRDefault="00656DA3" w:rsidP="008B502F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2F450054" w14:textId="77777777" w:rsidR="00656DA3" w:rsidRPr="00603DB1" w:rsidRDefault="00656DA3" w:rsidP="008B502F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433" w:type="dxa"/>
          </w:tcPr>
          <w:p w14:paraId="052A584E" w14:textId="77777777" w:rsidR="00656DA3" w:rsidRPr="00603DB1" w:rsidRDefault="00656DA3" w:rsidP="008B502F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56DA3" w:rsidRPr="00603DB1" w14:paraId="00C8E84A" w14:textId="77777777" w:rsidTr="002E5966">
        <w:tc>
          <w:tcPr>
            <w:tcW w:w="1170" w:type="dxa"/>
          </w:tcPr>
          <w:p w14:paraId="0DB42C6C" w14:textId="3FA807B5" w:rsidR="00656DA3" w:rsidRPr="00603DB1" w:rsidRDefault="00656DA3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BIS 3315</w:t>
            </w:r>
          </w:p>
        </w:tc>
        <w:tc>
          <w:tcPr>
            <w:tcW w:w="4590" w:type="dxa"/>
          </w:tcPr>
          <w:p w14:paraId="5418F44A" w14:textId="1E4104E4" w:rsidR="00656DA3" w:rsidRPr="00603DB1" w:rsidRDefault="00656DA3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Programming and Algo</w:t>
            </w:r>
            <w:r w:rsidR="00CA2CD3">
              <w:rPr>
                <w:rFonts w:cstheme="minorHAnsi"/>
              </w:rPr>
              <w:t>rithms</w:t>
            </w:r>
          </w:p>
        </w:tc>
        <w:tc>
          <w:tcPr>
            <w:tcW w:w="4433" w:type="dxa"/>
          </w:tcPr>
          <w:p w14:paraId="5C60988B" w14:textId="436133F8" w:rsidR="00656DA3" w:rsidRPr="00603DB1" w:rsidRDefault="00CA2CD3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BIS 1140 Microcomputer Applications</w:t>
            </w:r>
          </w:p>
        </w:tc>
      </w:tr>
      <w:tr w:rsidR="00656DA3" w:rsidRPr="00603DB1" w14:paraId="4CD2A0B7" w14:textId="77777777" w:rsidTr="002E5966">
        <w:tc>
          <w:tcPr>
            <w:tcW w:w="1170" w:type="dxa"/>
          </w:tcPr>
          <w:p w14:paraId="3683FF8D" w14:textId="44BD1FD6" w:rsidR="00656DA3" w:rsidRPr="00603DB1" w:rsidRDefault="00CA2CD3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BIS 3635</w:t>
            </w:r>
          </w:p>
        </w:tc>
        <w:tc>
          <w:tcPr>
            <w:tcW w:w="4590" w:type="dxa"/>
          </w:tcPr>
          <w:p w14:paraId="00EFA58F" w14:textId="1350FED9" w:rsidR="00656DA3" w:rsidRPr="00603DB1" w:rsidRDefault="00CA2CD3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Database Systems</w:t>
            </w:r>
          </w:p>
        </w:tc>
        <w:tc>
          <w:tcPr>
            <w:tcW w:w="4433" w:type="dxa"/>
          </w:tcPr>
          <w:p w14:paraId="71E20AC5" w14:textId="77777777" w:rsidR="00656DA3" w:rsidRDefault="00CA2CD3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BIS 1140 Microcomputer Applications</w:t>
            </w:r>
          </w:p>
          <w:p w14:paraId="04AF1C05" w14:textId="748F9B35" w:rsidR="00CA2CD3" w:rsidRPr="00CA2CD3" w:rsidRDefault="00CA2CD3" w:rsidP="008B502F">
            <w:pPr>
              <w:rPr>
                <w:rFonts w:cstheme="minorHAnsi"/>
                <w:b/>
                <w:bCs/>
                <w:u w:val="single"/>
              </w:rPr>
            </w:pPr>
            <w:r w:rsidRPr="00CA2CD3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>
              <w:rPr>
                <w:rFonts w:cstheme="minorHAnsi"/>
                <w:b/>
                <w:bCs/>
                <w:i/>
                <w:iCs/>
                <w:u w:val="single"/>
              </w:rPr>
              <w:t xml:space="preserve"> </w:t>
            </w:r>
            <w:r w:rsidRPr="00CA2CD3">
              <w:rPr>
                <w:rFonts w:cstheme="minorHAnsi"/>
              </w:rPr>
              <w:t>BIS 2180 Information Technology</w:t>
            </w:r>
          </w:p>
        </w:tc>
      </w:tr>
      <w:tr w:rsidR="00656DA3" w:rsidRPr="00603DB1" w14:paraId="1FB2D725" w14:textId="77777777" w:rsidTr="002E5966">
        <w:tc>
          <w:tcPr>
            <w:tcW w:w="1170" w:type="dxa"/>
          </w:tcPr>
          <w:p w14:paraId="476C7AF5" w14:textId="2C91CD5B" w:rsidR="00656DA3" w:rsidRPr="00603DB1" w:rsidRDefault="00CA2CD3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BIS 3655</w:t>
            </w:r>
          </w:p>
        </w:tc>
        <w:tc>
          <w:tcPr>
            <w:tcW w:w="4590" w:type="dxa"/>
          </w:tcPr>
          <w:p w14:paraId="27B5E7DD" w14:textId="49CB3C2D" w:rsidR="00656DA3" w:rsidRPr="00603DB1" w:rsidRDefault="00CA2CD3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Data Communications and Networking</w:t>
            </w:r>
          </w:p>
        </w:tc>
        <w:tc>
          <w:tcPr>
            <w:tcW w:w="4433" w:type="dxa"/>
          </w:tcPr>
          <w:p w14:paraId="088CE17B" w14:textId="6DF81AFB" w:rsidR="00656DA3" w:rsidRPr="00603DB1" w:rsidRDefault="00CA2CD3" w:rsidP="008B502F">
            <w:pPr>
              <w:rPr>
                <w:rFonts w:cstheme="minorHAnsi"/>
              </w:rPr>
            </w:pPr>
            <w:r w:rsidRPr="00CA2CD3">
              <w:rPr>
                <w:rFonts w:cstheme="minorHAnsi"/>
              </w:rPr>
              <w:t>BIS 2180 Information Technology</w:t>
            </w:r>
          </w:p>
        </w:tc>
      </w:tr>
      <w:tr w:rsidR="00656DA3" w:rsidRPr="00603DB1" w14:paraId="058BF9C4" w14:textId="77777777" w:rsidTr="002E5966">
        <w:tc>
          <w:tcPr>
            <w:tcW w:w="1170" w:type="dxa"/>
            <w:tcBorders>
              <w:bottom w:val="single" w:sz="4" w:space="0" w:color="auto"/>
            </w:tcBorders>
          </w:tcPr>
          <w:p w14:paraId="2AF46768" w14:textId="25387FA1" w:rsidR="00656DA3" w:rsidRPr="00603DB1" w:rsidRDefault="00CA2CD3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BIS 3666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D2FC6C3" w14:textId="21077D95" w:rsidR="00656DA3" w:rsidRPr="00603DB1" w:rsidRDefault="00CA2CD3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Information System Analysis and Design</w:t>
            </w: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2CE919B5" w14:textId="1DD060D1" w:rsidR="00656DA3" w:rsidRPr="00603DB1" w:rsidRDefault="00CA2CD3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BIS 3655 Database Systems</w:t>
            </w:r>
          </w:p>
        </w:tc>
      </w:tr>
      <w:tr w:rsidR="00656DA3" w:rsidRPr="00603DB1" w14:paraId="2DE18036" w14:textId="77777777" w:rsidTr="002E5966">
        <w:tc>
          <w:tcPr>
            <w:tcW w:w="1170" w:type="dxa"/>
            <w:tcBorders>
              <w:bottom w:val="single" w:sz="4" w:space="0" w:color="auto"/>
            </w:tcBorders>
          </w:tcPr>
          <w:p w14:paraId="65F992D7" w14:textId="24764A55" w:rsidR="00656DA3" w:rsidRPr="00603DB1" w:rsidRDefault="00CA2CD3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BIS 4675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2833C9D" w14:textId="389D3F35" w:rsidR="00656DA3" w:rsidRPr="00603DB1" w:rsidRDefault="00CA2CD3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Information Systems Project Management</w:t>
            </w: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6FB92C32" w14:textId="011799FF" w:rsidR="00656DA3" w:rsidRPr="00603DB1" w:rsidRDefault="00CA2CD3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Senior standing (106 credits)</w:t>
            </w:r>
          </w:p>
        </w:tc>
      </w:tr>
    </w:tbl>
    <w:p w14:paraId="367FCB20" w14:textId="1CCB143D" w:rsidR="00656DA3" w:rsidRDefault="00656DA3" w:rsidP="00B30D34">
      <w:pPr>
        <w:rPr>
          <w:rFonts w:cstheme="minorHAnsi"/>
        </w:rPr>
      </w:pPr>
    </w:p>
    <w:p w14:paraId="35D430B1" w14:textId="285CC98C" w:rsidR="00CA2CD3" w:rsidRDefault="00CA2CD3" w:rsidP="00B30D34">
      <w:pPr>
        <w:rPr>
          <w:rFonts w:cstheme="minorHAnsi"/>
        </w:rPr>
      </w:pPr>
    </w:p>
    <w:p w14:paraId="0AACD222" w14:textId="230626C3" w:rsidR="00CA2CD3" w:rsidRDefault="00CA2CD3" w:rsidP="00B30D34">
      <w:pPr>
        <w:rPr>
          <w:rFonts w:cstheme="minorHAnsi"/>
        </w:rPr>
      </w:pPr>
    </w:p>
    <w:p w14:paraId="3E09DA76" w14:textId="77777777" w:rsidR="00CA2CD3" w:rsidRPr="00156F1E" w:rsidRDefault="00CA2CD3" w:rsidP="00B30D34">
      <w:pPr>
        <w:rPr>
          <w:rFonts w:hint="cs"/>
          <w:szCs w:val="28"/>
          <w:cs/>
          <w:lang w:bidi="th-TH"/>
        </w:rPr>
      </w:pPr>
    </w:p>
    <w:p w14:paraId="258BCE4E" w14:textId="7F763DB4" w:rsidR="00656DA3" w:rsidRDefault="00656DA3" w:rsidP="00B30D34">
      <w:pPr>
        <w:rPr>
          <w:rFonts w:cstheme="minorHAnsi"/>
        </w:rPr>
      </w:pPr>
    </w:p>
    <w:p w14:paraId="762A2B82" w14:textId="77777777" w:rsidR="00656DA3" w:rsidRPr="00603DB1" w:rsidRDefault="00656DA3" w:rsidP="00B30D34">
      <w:pPr>
        <w:rPr>
          <w:rFonts w:cstheme="minorHAnsi"/>
        </w:rPr>
      </w:pPr>
    </w:p>
    <w:p w14:paraId="21AE5E3F" w14:textId="07211FBC" w:rsidR="00B30D34" w:rsidRPr="00603DB1" w:rsidRDefault="00B30D34" w:rsidP="00B30D3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lastRenderedPageBreak/>
        <w:t>Finance</w:t>
      </w:r>
      <w:r w:rsidR="00CA2CD3">
        <w:rPr>
          <w:rFonts w:asciiTheme="minorHAnsi" w:hAnsiTheme="minorHAnsi" w:cstheme="minorHAnsi"/>
          <w:b/>
          <w:bCs/>
          <w:i/>
          <w:iCs/>
          <w:szCs w:val="22"/>
        </w:rPr>
        <w:t xml:space="preserve"> and Banking</w:t>
      </w:r>
    </w:p>
    <w:tbl>
      <w:tblPr>
        <w:tblStyle w:val="TableGrid"/>
        <w:tblW w:w="10335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575"/>
      </w:tblGrid>
      <w:tr w:rsidR="00B30D34" w:rsidRPr="00603DB1" w14:paraId="0B603977" w14:textId="77777777" w:rsidTr="002E5966">
        <w:tc>
          <w:tcPr>
            <w:tcW w:w="1170" w:type="dxa"/>
          </w:tcPr>
          <w:p w14:paraId="39625108" w14:textId="77777777" w:rsidR="00B30D34" w:rsidRPr="00603DB1" w:rsidRDefault="00B30D34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0BCB77F3" w14:textId="77777777" w:rsidR="00B30D34" w:rsidRPr="00603DB1" w:rsidRDefault="00B30D34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575" w:type="dxa"/>
          </w:tcPr>
          <w:p w14:paraId="17C5692A" w14:textId="77777777" w:rsidR="00B30D34" w:rsidRPr="00603DB1" w:rsidRDefault="00B30D34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B30D34" w:rsidRPr="00603DB1" w14:paraId="0FE61858" w14:textId="77777777" w:rsidTr="002E5966">
        <w:tc>
          <w:tcPr>
            <w:tcW w:w="1170" w:type="dxa"/>
          </w:tcPr>
          <w:p w14:paraId="05894F78" w14:textId="56492FD7" w:rsidR="00B30D34" w:rsidRPr="00156F1E" w:rsidRDefault="00156F1E" w:rsidP="00A66C33">
            <w:pPr>
              <w:rPr>
                <w:rFonts w:cs="Browallia New"/>
                <w:szCs w:val="28"/>
                <w:lang w:bidi="th-TH"/>
              </w:rPr>
            </w:pPr>
            <w:r>
              <w:rPr>
                <w:rFonts w:cs="Browallia New"/>
                <w:szCs w:val="28"/>
                <w:lang w:bidi="th-TH"/>
              </w:rPr>
              <w:t>FIN 3711</w:t>
            </w:r>
          </w:p>
        </w:tc>
        <w:tc>
          <w:tcPr>
            <w:tcW w:w="4590" w:type="dxa"/>
          </w:tcPr>
          <w:p w14:paraId="7FBA5BC6" w14:textId="039CEA12" w:rsidR="00B30D34" w:rsidRPr="00603DB1" w:rsidRDefault="00156F1E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Investment</w:t>
            </w:r>
          </w:p>
        </w:tc>
        <w:tc>
          <w:tcPr>
            <w:tcW w:w="4575" w:type="dxa"/>
          </w:tcPr>
          <w:p w14:paraId="2B5FA913" w14:textId="02C1CDF4" w:rsidR="00B30D34" w:rsidRPr="00603DB1" w:rsidRDefault="00156F1E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FIN 3701 Corporate Finance</w:t>
            </w:r>
          </w:p>
        </w:tc>
      </w:tr>
      <w:tr w:rsidR="00B30D34" w:rsidRPr="00603DB1" w14:paraId="42F49AE8" w14:textId="77777777" w:rsidTr="002E5966">
        <w:tc>
          <w:tcPr>
            <w:tcW w:w="1170" w:type="dxa"/>
          </w:tcPr>
          <w:p w14:paraId="0940A4AA" w14:textId="183BED5F" w:rsidR="00B30D34" w:rsidRPr="00603DB1" w:rsidRDefault="00156F1E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FIN 3712</w:t>
            </w:r>
          </w:p>
        </w:tc>
        <w:tc>
          <w:tcPr>
            <w:tcW w:w="4590" w:type="dxa"/>
          </w:tcPr>
          <w:p w14:paraId="0FF9C62F" w14:textId="47BE918B" w:rsidR="00B30D34" w:rsidRPr="002E5966" w:rsidRDefault="00156F1E" w:rsidP="00A66C33">
            <w:pPr>
              <w:rPr>
                <w:rFonts w:hint="cs"/>
                <w:szCs w:val="28"/>
                <w:cs/>
                <w:lang w:bidi="th-TH"/>
              </w:rPr>
            </w:pPr>
            <w:r>
              <w:rPr>
                <w:rFonts w:cstheme="minorHAnsi"/>
              </w:rPr>
              <w:t>Money and Capital Markets</w:t>
            </w:r>
          </w:p>
        </w:tc>
        <w:tc>
          <w:tcPr>
            <w:tcW w:w="4575" w:type="dxa"/>
          </w:tcPr>
          <w:p w14:paraId="0A81DDC5" w14:textId="535914F5" w:rsidR="00B30D34" w:rsidRPr="00603DB1" w:rsidRDefault="002E5966" w:rsidP="00A66C33">
            <w:pPr>
              <w:rPr>
                <w:rFonts w:cstheme="minorHAnsi"/>
              </w:rPr>
            </w:pPr>
            <w:r>
              <w:rPr>
                <w:rFonts w:cs="Browallia New"/>
                <w:szCs w:val="28"/>
                <w:lang w:bidi="th-TH"/>
              </w:rPr>
              <w:t>FIN 2700 Money, Banking and Financial Marketing</w:t>
            </w:r>
          </w:p>
          <w:p w14:paraId="33258F3B" w14:textId="1CADA500" w:rsidR="00B30D34" w:rsidRPr="00603DB1" w:rsidRDefault="002E5966" w:rsidP="00A66C33">
            <w:pPr>
              <w:rPr>
                <w:rFonts w:cstheme="minorHAnsi"/>
              </w:rPr>
            </w:pPr>
            <w:r w:rsidRPr="002E5966">
              <w:rPr>
                <w:rFonts w:cstheme="minorHAnsi"/>
                <w:b/>
                <w:bCs/>
                <w:i/>
                <w:iCs/>
                <w:u w:val="single"/>
              </w:rPr>
              <w:t>or</w:t>
            </w:r>
            <w:r w:rsidR="00B30D34" w:rsidRPr="00603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ECO 3713 Economics of Money and Banking </w:t>
            </w:r>
          </w:p>
        </w:tc>
      </w:tr>
      <w:tr w:rsidR="00B30D34" w:rsidRPr="00603DB1" w14:paraId="1620C682" w14:textId="77777777" w:rsidTr="002E5966">
        <w:tc>
          <w:tcPr>
            <w:tcW w:w="1170" w:type="dxa"/>
          </w:tcPr>
          <w:p w14:paraId="3CE79345" w14:textId="13C0C656" w:rsidR="00B30D34" w:rsidRPr="00603DB1" w:rsidRDefault="002E5966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FIN 3713</w:t>
            </w:r>
          </w:p>
        </w:tc>
        <w:tc>
          <w:tcPr>
            <w:tcW w:w="4590" w:type="dxa"/>
          </w:tcPr>
          <w:p w14:paraId="1B098181" w14:textId="6CE678AB" w:rsidR="00B30D34" w:rsidRPr="00603DB1" w:rsidRDefault="002E5966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Business Analysis and Valuation</w:t>
            </w:r>
          </w:p>
        </w:tc>
        <w:tc>
          <w:tcPr>
            <w:tcW w:w="4575" w:type="dxa"/>
          </w:tcPr>
          <w:p w14:paraId="375D6CB9" w14:textId="2DE9C124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FIN 3</w:t>
            </w:r>
            <w:r w:rsidR="002E5966">
              <w:rPr>
                <w:rFonts w:cstheme="minorHAnsi"/>
              </w:rPr>
              <w:t>7</w:t>
            </w:r>
            <w:r w:rsidRPr="00603DB1">
              <w:rPr>
                <w:rFonts w:cstheme="minorHAnsi"/>
              </w:rPr>
              <w:t xml:space="preserve">01 Corporate Finance </w:t>
            </w:r>
          </w:p>
        </w:tc>
      </w:tr>
      <w:tr w:rsidR="00B30D34" w:rsidRPr="00603DB1" w14:paraId="7DD8C419" w14:textId="77777777" w:rsidTr="002E5966">
        <w:tc>
          <w:tcPr>
            <w:tcW w:w="1170" w:type="dxa"/>
          </w:tcPr>
          <w:p w14:paraId="026C1FC7" w14:textId="65F2DDBC" w:rsidR="00B30D34" w:rsidRPr="00603DB1" w:rsidRDefault="002E5966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FIN 4813</w:t>
            </w:r>
          </w:p>
        </w:tc>
        <w:tc>
          <w:tcPr>
            <w:tcW w:w="4590" w:type="dxa"/>
          </w:tcPr>
          <w:p w14:paraId="090BD1C4" w14:textId="6224CDE3" w:rsidR="00B30D34" w:rsidRPr="00603DB1" w:rsidRDefault="002E5966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Financial Management</w:t>
            </w:r>
          </w:p>
        </w:tc>
        <w:tc>
          <w:tcPr>
            <w:tcW w:w="4575" w:type="dxa"/>
          </w:tcPr>
          <w:p w14:paraId="257AEFB9" w14:textId="1F8483AA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FIN 3</w:t>
            </w:r>
            <w:r w:rsidR="002E5966">
              <w:rPr>
                <w:rFonts w:cstheme="minorHAnsi"/>
              </w:rPr>
              <w:t>7</w:t>
            </w:r>
            <w:r w:rsidRPr="00603DB1">
              <w:rPr>
                <w:rFonts w:cstheme="minorHAnsi"/>
              </w:rPr>
              <w:t xml:space="preserve">01 Corporate Finance </w:t>
            </w:r>
          </w:p>
          <w:p w14:paraId="784B5A6B" w14:textId="398BDBB4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Completion of </w:t>
            </w:r>
            <w:r w:rsidR="002E5966">
              <w:rPr>
                <w:rFonts w:cstheme="minorHAnsi"/>
              </w:rPr>
              <w:t>10</w:t>
            </w:r>
            <w:r w:rsidRPr="00603DB1">
              <w:rPr>
                <w:rFonts w:cstheme="minorHAnsi"/>
              </w:rPr>
              <w:t>0 credits</w:t>
            </w:r>
          </w:p>
        </w:tc>
      </w:tr>
      <w:tr w:rsidR="00B30D34" w:rsidRPr="00603DB1" w14:paraId="0B52C911" w14:textId="77777777" w:rsidTr="002E5966">
        <w:tc>
          <w:tcPr>
            <w:tcW w:w="1170" w:type="dxa"/>
          </w:tcPr>
          <w:p w14:paraId="7FE7FA06" w14:textId="43C99629" w:rsidR="00B30D34" w:rsidRPr="00603DB1" w:rsidRDefault="002E5966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FIN 4815</w:t>
            </w:r>
          </w:p>
        </w:tc>
        <w:tc>
          <w:tcPr>
            <w:tcW w:w="4590" w:type="dxa"/>
          </w:tcPr>
          <w:p w14:paraId="016FBDA2" w14:textId="0295F5D8" w:rsidR="00B30D34" w:rsidRPr="00603DB1" w:rsidRDefault="002E5966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Bank Management</w:t>
            </w:r>
          </w:p>
        </w:tc>
        <w:tc>
          <w:tcPr>
            <w:tcW w:w="4575" w:type="dxa"/>
          </w:tcPr>
          <w:p w14:paraId="140E800A" w14:textId="0A4011F0" w:rsidR="00B30D34" w:rsidRPr="00603DB1" w:rsidRDefault="00B30D34" w:rsidP="002E5966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FIN </w:t>
            </w:r>
            <w:r w:rsidR="002E5966">
              <w:rPr>
                <w:rFonts w:cstheme="minorHAnsi"/>
              </w:rPr>
              <w:t>3713 Business Analysis and Valuation</w:t>
            </w:r>
          </w:p>
        </w:tc>
      </w:tr>
    </w:tbl>
    <w:p w14:paraId="01F844F5" w14:textId="77777777" w:rsidR="002C397B" w:rsidRDefault="002C397B">
      <w:pPr>
        <w:rPr>
          <w:rFonts w:eastAsia="Calibri" w:cstheme="minorHAnsi"/>
          <w:b/>
          <w:bCs/>
          <w:i/>
          <w:iCs/>
          <w:lang w:bidi="th-TH"/>
        </w:rPr>
      </w:pPr>
    </w:p>
    <w:p w14:paraId="2C7A0BD3" w14:textId="77777777" w:rsidR="00B30D34" w:rsidRPr="00603DB1" w:rsidRDefault="00B30D34" w:rsidP="00B30D3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Hospitality and Tourism Management</w:t>
      </w:r>
    </w:p>
    <w:tbl>
      <w:tblPr>
        <w:tblStyle w:val="TableGrid"/>
        <w:tblW w:w="10335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575"/>
      </w:tblGrid>
      <w:tr w:rsidR="00B30D34" w:rsidRPr="00603DB1" w14:paraId="732A2FAB" w14:textId="77777777" w:rsidTr="002E5966">
        <w:tc>
          <w:tcPr>
            <w:tcW w:w="1170" w:type="dxa"/>
          </w:tcPr>
          <w:p w14:paraId="6124668F" w14:textId="77777777" w:rsidR="00B30D34" w:rsidRPr="00603DB1" w:rsidRDefault="00B30D34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4C7F62AD" w14:textId="77777777" w:rsidR="00B30D34" w:rsidRPr="00603DB1" w:rsidRDefault="00B30D34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575" w:type="dxa"/>
          </w:tcPr>
          <w:p w14:paraId="4DF961CF" w14:textId="77777777" w:rsidR="00B30D34" w:rsidRPr="00603DB1" w:rsidRDefault="00B30D34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B30D34" w:rsidRPr="00603DB1" w14:paraId="55D9A38A" w14:textId="77777777" w:rsidTr="002E5966">
        <w:tc>
          <w:tcPr>
            <w:tcW w:w="1170" w:type="dxa"/>
          </w:tcPr>
          <w:p w14:paraId="34739B6C" w14:textId="77777777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HTM 3101</w:t>
            </w:r>
          </w:p>
        </w:tc>
        <w:tc>
          <w:tcPr>
            <w:tcW w:w="4590" w:type="dxa"/>
          </w:tcPr>
          <w:p w14:paraId="521E5214" w14:textId="77777777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Introduction to Hospitality Management</w:t>
            </w:r>
          </w:p>
        </w:tc>
        <w:tc>
          <w:tcPr>
            <w:tcW w:w="4575" w:type="dxa"/>
          </w:tcPr>
          <w:p w14:paraId="703FACEB" w14:textId="77777777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2280 Principles of Marketing</w:t>
            </w:r>
          </w:p>
        </w:tc>
      </w:tr>
      <w:tr w:rsidR="00B30D34" w:rsidRPr="00603DB1" w14:paraId="4B0855F2" w14:textId="77777777" w:rsidTr="002E5966">
        <w:tc>
          <w:tcPr>
            <w:tcW w:w="1170" w:type="dxa"/>
          </w:tcPr>
          <w:p w14:paraId="1963BBD4" w14:textId="77777777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HTM 3102</w:t>
            </w:r>
          </w:p>
        </w:tc>
        <w:tc>
          <w:tcPr>
            <w:tcW w:w="4590" w:type="dxa"/>
          </w:tcPr>
          <w:p w14:paraId="22296D90" w14:textId="77777777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Introduction to Tourism Management</w:t>
            </w:r>
          </w:p>
        </w:tc>
        <w:tc>
          <w:tcPr>
            <w:tcW w:w="4575" w:type="dxa"/>
          </w:tcPr>
          <w:p w14:paraId="2A5CF3F9" w14:textId="17DA9B30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</w:t>
            </w:r>
            <w:r w:rsidR="002E5966">
              <w:rPr>
                <w:rFonts w:cstheme="minorHAnsi"/>
              </w:rPr>
              <w:t>900</w:t>
            </w:r>
            <w:r w:rsidRPr="00603DB1">
              <w:rPr>
                <w:rFonts w:cstheme="minorHAnsi"/>
              </w:rPr>
              <w:t xml:space="preserve"> Principles of M</w:t>
            </w:r>
            <w:r w:rsidR="002E5966">
              <w:rPr>
                <w:rFonts w:cstheme="minorHAnsi"/>
              </w:rPr>
              <w:t>anagement</w:t>
            </w:r>
          </w:p>
        </w:tc>
      </w:tr>
      <w:tr w:rsidR="00B30D34" w:rsidRPr="00603DB1" w14:paraId="43FB5010" w14:textId="77777777" w:rsidTr="002E5966">
        <w:tc>
          <w:tcPr>
            <w:tcW w:w="1170" w:type="dxa"/>
          </w:tcPr>
          <w:p w14:paraId="19D6117D" w14:textId="77777777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HTM 3103</w:t>
            </w:r>
          </w:p>
        </w:tc>
        <w:tc>
          <w:tcPr>
            <w:tcW w:w="4590" w:type="dxa"/>
          </w:tcPr>
          <w:p w14:paraId="4469A374" w14:textId="77777777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Consumer Behavior in Hospitality and Tourism Industry</w:t>
            </w:r>
          </w:p>
        </w:tc>
        <w:tc>
          <w:tcPr>
            <w:tcW w:w="4575" w:type="dxa"/>
          </w:tcPr>
          <w:p w14:paraId="23B07814" w14:textId="77777777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2280 Principles of Marketing</w:t>
            </w:r>
          </w:p>
        </w:tc>
      </w:tr>
      <w:tr w:rsidR="00B30D34" w:rsidRPr="00603DB1" w14:paraId="77643D42" w14:textId="77777777" w:rsidTr="002E5966">
        <w:tc>
          <w:tcPr>
            <w:tcW w:w="1170" w:type="dxa"/>
          </w:tcPr>
          <w:p w14:paraId="1B3B4384" w14:textId="6533D4BA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HTM 320</w:t>
            </w:r>
            <w:r w:rsidR="002E5966">
              <w:rPr>
                <w:rFonts w:cstheme="minorHAnsi"/>
              </w:rPr>
              <w:t>4</w:t>
            </w:r>
          </w:p>
        </w:tc>
        <w:tc>
          <w:tcPr>
            <w:tcW w:w="4590" w:type="dxa"/>
          </w:tcPr>
          <w:p w14:paraId="4B99E04A" w14:textId="19ED8A5C" w:rsidR="00B30D34" w:rsidRPr="00603DB1" w:rsidRDefault="002E5966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Human Resource Management in Hospitality and Tourism</w:t>
            </w:r>
            <w:r w:rsidR="00B30D34" w:rsidRPr="00603DB1">
              <w:rPr>
                <w:rFonts w:cstheme="minorHAnsi"/>
              </w:rPr>
              <w:t xml:space="preserve"> </w:t>
            </w:r>
          </w:p>
        </w:tc>
        <w:tc>
          <w:tcPr>
            <w:tcW w:w="4575" w:type="dxa"/>
          </w:tcPr>
          <w:p w14:paraId="693E5FB5" w14:textId="77777777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HTM 3101 Introduction to Hospitality Management</w:t>
            </w:r>
          </w:p>
          <w:p w14:paraId="18EA8104" w14:textId="77777777" w:rsidR="00B30D34" w:rsidRPr="00603DB1" w:rsidRDefault="00B30D3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HTM 3102 Introduction of Tourism Management</w:t>
            </w:r>
          </w:p>
        </w:tc>
      </w:tr>
      <w:tr w:rsidR="002E5966" w:rsidRPr="00603DB1" w14:paraId="18D25935" w14:textId="77777777" w:rsidTr="002E5966">
        <w:tc>
          <w:tcPr>
            <w:tcW w:w="1170" w:type="dxa"/>
          </w:tcPr>
          <w:p w14:paraId="5B8EFFC4" w14:textId="25EB682F" w:rsidR="002E5966" w:rsidRPr="00603DB1" w:rsidRDefault="002E5966" w:rsidP="002E5966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HTM 3205</w:t>
            </w:r>
          </w:p>
        </w:tc>
        <w:tc>
          <w:tcPr>
            <w:tcW w:w="4590" w:type="dxa"/>
          </w:tcPr>
          <w:p w14:paraId="17F6E689" w14:textId="0AEA8C35" w:rsidR="002E5966" w:rsidRPr="00603DB1" w:rsidRDefault="002E5966" w:rsidP="002E5966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Marketing in Hospitality and Tourism </w:t>
            </w:r>
          </w:p>
        </w:tc>
        <w:tc>
          <w:tcPr>
            <w:tcW w:w="4575" w:type="dxa"/>
          </w:tcPr>
          <w:p w14:paraId="305F24CC" w14:textId="77777777" w:rsidR="002E5966" w:rsidRPr="00603DB1" w:rsidRDefault="002E5966" w:rsidP="002E5966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HTM 3101 Introduction to Hospitality Management</w:t>
            </w:r>
          </w:p>
          <w:p w14:paraId="75F6D18F" w14:textId="4D137DDA" w:rsidR="002E5966" w:rsidRPr="00603DB1" w:rsidRDefault="002E5966" w:rsidP="002E5966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HTM 3102 Introduction of Tourism Management</w:t>
            </w:r>
          </w:p>
        </w:tc>
      </w:tr>
    </w:tbl>
    <w:p w14:paraId="2F1CA23D" w14:textId="55277540" w:rsidR="002E5966" w:rsidRDefault="002E5966" w:rsidP="002E5966">
      <w:pPr>
        <w:rPr>
          <w:rFonts w:cstheme="minorHAnsi"/>
          <w:b/>
          <w:bCs/>
          <w:i/>
          <w:iCs/>
        </w:rPr>
      </w:pPr>
    </w:p>
    <w:p w14:paraId="6EFCB08E" w14:textId="77777777" w:rsidR="002E5966" w:rsidRPr="00603DB1" w:rsidRDefault="002E5966" w:rsidP="002E596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Marketing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2E5966" w:rsidRPr="00603DB1" w14:paraId="5A14FAD5" w14:textId="77777777" w:rsidTr="008B502F">
        <w:tc>
          <w:tcPr>
            <w:tcW w:w="1170" w:type="dxa"/>
          </w:tcPr>
          <w:p w14:paraId="6F0E2581" w14:textId="77777777" w:rsidR="002E5966" w:rsidRPr="00603DB1" w:rsidRDefault="002E5966" w:rsidP="008B502F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0CC1B1B0" w14:textId="77777777" w:rsidR="002E5966" w:rsidRPr="00603DB1" w:rsidRDefault="002E5966" w:rsidP="008B502F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7DCA6F19" w14:textId="77777777" w:rsidR="002E5966" w:rsidRPr="00603DB1" w:rsidRDefault="002E5966" w:rsidP="008B502F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2E5966" w:rsidRPr="004E7D84" w14:paraId="6C70C545" w14:textId="77777777" w:rsidTr="008B502F">
        <w:tc>
          <w:tcPr>
            <w:tcW w:w="1170" w:type="dxa"/>
          </w:tcPr>
          <w:p w14:paraId="17B03365" w14:textId="77777777" w:rsidR="002E5966" w:rsidRPr="004E7D84" w:rsidRDefault="002E5966" w:rsidP="008B502F">
            <w:pPr>
              <w:rPr>
                <w:rFonts w:cstheme="minorHAnsi"/>
              </w:rPr>
            </w:pPr>
            <w:r w:rsidRPr="004E7D84">
              <w:rPr>
                <w:rFonts w:cstheme="minorHAnsi"/>
              </w:rPr>
              <w:t>MKT 3525</w:t>
            </w:r>
          </w:p>
        </w:tc>
        <w:tc>
          <w:tcPr>
            <w:tcW w:w="4590" w:type="dxa"/>
          </w:tcPr>
          <w:p w14:paraId="5DB0573F" w14:textId="77777777" w:rsidR="002E5966" w:rsidRPr="004E7D84" w:rsidRDefault="002E5966" w:rsidP="008B502F">
            <w:pPr>
              <w:rPr>
                <w:rFonts w:cstheme="minorHAnsi"/>
              </w:rPr>
            </w:pPr>
            <w:r w:rsidRPr="004E7D84">
              <w:rPr>
                <w:rFonts w:cstheme="minorHAnsi"/>
              </w:rPr>
              <w:t>Sales Management</w:t>
            </w:r>
          </w:p>
        </w:tc>
        <w:tc>
          <w:tcPr>
            <w:tcW w:w="4140" w:type="dxa"/>
          </w:tcPr>
          <w:p w14:paraId="510FF682" w14:textId="77777777" w:rsidR="002E5966" w:rsidRPr="004E7D84" w:rsidRDefault="002E5966" w:rsidP="008B502F">
            <w:pPr>
              <w:rPr>
                <w:rFonts w:cstheme="minorHAnsi"/>
              </w:rPr>
            </w:pPr>
            <w:r w:rsidRPr="004E7D84">
              <w:rPr>
                <w:rFonts w:cstheme="minorHAnsi"/>
              </w:rPr>
              <w:t>MKT 2280 Principles of Marketing</w:t>
            </w:r>
          </w:p>
        </w:tc>
      </w:tr>
      <w:tr w:rsidR="002E5966" w:rsidRPr="004E7D84" w14:paraId="481E0A36" w14:textId="77777777" w:rsidTr="008B502F">
        <w:tc>
          <w:tcPr>
            <w:tcW w:w="1170" w:type="dxa"/>
          </w:tcPr>
          <w:p w14:paraId="3D4CE56C" w14:textId="77777777" w:rsidR="002E5966" w:rsidRPr="004E7D84" w:rsidRDefault="002E5966" w:rsidP="008B502F">
            <w:pPr>
              <w:rPr>
                <w:rFonts w:cstheme="minorHAnsi"/>
              </w:rPr>
            </w:pPr>
            <w:r w:rsidRPr="004E7D84">
              <w:rPr>
                <w:rFonts w:cstheme="minorHAnsi"/>
              </w:rPr>
              <w:t>MKT 3530</w:t>
            </w:r>
          </w:p>
        </w:tc>
        <w:tc>
          <w:tcPr>
            <w:tcW w:w="4590" w:type="dxa"/>
          </w:tcPr>
          <w:p w14:paraId="4A0A35BA" w14:textId="77777777" w:rsidR="002E5966" w:rsidRPr="004E7D84" w:rsidRDefault="002E5966" w:rsidP="008B502F">
            <w:pPr>
              <w:rPr>
                <w:rFonts w:cstheme="minorHAnsi"/>
              </w:rPr>
            </w:pPr>
            <w:r w:rsidRPr="004E7D84">
              <w:rPr>
                <w:rFonts w:cstheme="minorHAnsi"/>
              </w:rPr>
              <w:t>Consumer Behavior</w:t>
            </w:r>
          </w:p>
        </w:tc>
        <w:tc>
          <w:tcPr>
            <w:tcW w:w="4140" w:type="dxa"/>
          </w:tcPr>
          <w:p w14:paraId="04BC0414" w14:textId="77777777" w:rsidR="002E5966" w:rsidRPr="004E7D84" w:rsidRDefault="002E5966" w:rsidP="008B502F">
            <w:pPr>
              <w:rPr>
                <w:rFonts w:cstheme="minorHAnsi"/>
              </w:rPr>
            </w:pPr>
            <w:r w:rsidRPr="004E7D84">
              <w:rPr>
                <w:rFonts w:cstheme="minorHAnsi"/>
              </w:rPr>
              <w:t xml:space="preserve">MKT 2280 Principles of Marketing </w:t>
            </w:r>
          </w:p>
          <w:p w14:paraId="3BF52F22" w14:textId="77777777" w:rsidR="002E5966" w:rsidRPr="004E7D84" w:rsidRDefault="002E5966" w:rsidP="008B502F">
            <w:pPr>
              <w:rPr>
                <w:rFonts w:cstheme="minorHAnsi"/>
              </w:rPr>
            </w:pPr>
            <w:r w:rsidRPr="004E7D84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4E7D84">
              <w:rPr>
                <w:rFonts w:cstheme="minorHAnsi"/>
              </w:rPr>
              <w:t xml:space="preserve"> MGT 2404 Managerial Psychology</w:t>
            </w:r>
          </w:p>
        </w:tc>
      </w:tr>
      <w:tr w:rsidR="002E5966" w:rsidRPr="00603DB1" w14:paraId="558B5138" w14:textId="77777777" w:rsidTr="008B502F">
        <w:tc>
          <w:tcPr>
            <w:tcW w:w="1170" w:type="dxa"/>
          </w:tcPr>
          <w:p w14:paraId="28EC1EAA" w14:textId="69064A2D" w:rsidR="002E5966" w:rsidRPr="004E7D84" w:rsidRDefault="002E5966" w:rsidP="008B502F">
            <w:pPr>
              <w:rPr>
                <w:rFonts w:cstheme="minorHAnsi"/>
              </w:rPr>
            </w:pPr>
            <w:r w:rsidRPr="004E7D84">
              <w:rPr>
                <w:rFonts w:cstheme="minorHAnsi"/>
              </w:rPr>
              <w:t>MKT 4750</w:t>
            </w:r>
          </w:p>
        </w:tc>
        <w:tc>
          <w:tcPr>
            <w:tcW w:w="4590" w:type="dxa"/>
          </w:tcPr>
          <w:p w14:paraId="0561188F" w14:textId="2D86B85E" w:rsidR="002E5966" w:rsidRPr="004E7D84" w:rsidRDefault="002E5966" w:rsidP="008B502F">
            <w:pPr>
              <w:rPr>
                <w:rFonts w:cstheme="minorHAnsi"/>
              </w:rPr>
            </w:pPr>
            <w:r w:rsidRPr="004E7D84">
              <w:rPr>
                <w:rFonts w:cstheme="minorHAnsi"/>
              </w:rPr>
              <w:t>Competitive Analysis and Strategy</w:t>
            </w:r>
          </w:p>
        </w:tc>
        <w:tc>
          <w:tcPr>
            <w:tcW w:w="4140" w:type="dxa"/>
          </w:tcPr>
          <w:p w14:paraId="2DBAA740" w14:textId="77777777" w:rsidR="002E5966" w:rsidRPr="004E7D84" w:rsidRDefault="002E5966" w:rsidP="008B502F">
            <w:pPr>
              <w:rPr>
                <w:rFonts w:cstheme="minorHAnsi"/>
              </w:rPr>
            </w:pPr>
            <w:r w:rsidRPr="004E7D84">
              <w:rPr>
                <w:rFonts w:cstheme="minorHAnsi"/>
              </w:rPr>
              <w:t>MKT 2280 Principles of Marketing</w:t>
            </w:r>
          </w:p>
          <w:p w14:paraId="78F7CD49" w14:textId="3BEF893D" w:rsidR="002E5966" w:rsidRPr="004E7D84" w:rsidRDefault="002E5966" w:rsidP="008B502F">
            <w:pPr>
              <w:rPr>
                <w:rFonts w:cstheme="minorHAnsi"/>
              </w:rPr>
            </w:pPr>
            <w:r w:rsidRPr="004E7D84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4E7D84">
              <w:rPr>
                <w:rFonts w:cstheme="minorHAnsi"/>
              </w:rPr>
              <w:t xml:space="preserve"> Completion of at least 90 credits</w:t>
            </w:r>
          </w:p>
        </w:tc>
      </w:tr>
      <w:tr w:rsidR="002E5966" w:rsidRPr="00603DB1" w14:paraId="35F02EB1" w14:textId="77777777" w:rsidTr="008B502F">
        <w:tc>
          <w:tcPr>
            <w:tcW w:w="1170" w:type="dxa"/>
          </w:tcPr>
          <w:p w14:paraId="0FDCA462" w14:textId="77777777" w:rsidR="002E5966" w:rsidRPr="00603DB1" w:rsidRDefault="002E5966" w:rsidP="008B502F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4730</w:t>
            </w:r>
          </w:p>
        </w:tc>
        <w:tc>
          <w:tcPr>
            <w:tcW w:w="4590" w:type="dxa"/>
          </w:tcPr>
          <w:p w14:paraId="1E9AFB47" w14:textId="77777777" w:rsidR="002E5966" w:rsidRPr="00603DB1" w:rsidRDefault="002E5966" w:rsidP="008B502F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Marketing Management</w:t>
            </w:r>
          </w:p>
        </w:tc>
        <w:tc>
          <w:tcPr>
            <w:tcW w:w="4140" w:type="dxa"/>
          </w:tcPr>
          <w:p w14:paraId="3AA684B2" w14:textId="77777777" w:rsidR="002E5966" w:rsidRPr="00603DB1" w:rsidRDefault="002E5966" w:rsidP="008B502F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MKT 2280 Principles of Marketing,</w:t>
            </w:r>
          </w:p>
          <w:p w14:paraId="213D7975" w14:textId="77777777" w:rsidR="002E5966" w:rsidRPr="00603DB1" w:rsidRDefault="002E5966" w:rsidP="008B502F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MGT 2900   Principles of Management </w:t>
            </w:r>
          </w:p>
          <w:p w14:paraId="4E693A58" w14:textId="01A90274" w:rsidR="002E5966" w:rsidRPr="00603DB1" w:rsidRDefault="002E5966" w:rsidP="008B502F">
            <w:pPr>
              <w:rPr>
                <w:rFonts w:cstheme="minorHAnsi"/>
              </w:rPr>
            </w:pPr>
            <w:r w:rsidRPr="00603DB1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 w:rsidRPr="00603DB1">
              <w:rPr>
                <w:rFonts w:cstheme="minorHAnsi"/>
              </w:rPr>
              <w:t xml:space="preserve"> </w:t>
            </w:r>
            <w:r w:rsidR="004E7D84">
              <w:rPr>
                <w:rFonts w:cstheme="minorHAnsi"/>
              </w:rPr>
              <w:t>Senior standing</w:t>
            </w:r>
            <w:r w:rsidRPr="00603DB1">
              <w:rPr>
                <w:rFonts w:cstheme="minorHAnsi"/>
              </w:rPr>
              <w:t xml:space="preserve"> </w:t>
            </w:r>
            <w:r w:rsidR="004E7D84">
              <w:rPr>
                <w:rFonts w:cstheme="minorHAnsi"/>
              </w:rPr>
              <w:t>(</w:t>
            </w:r>
            <w:r w:rsidRPr="00603DB1">
              <w:rPr>
                <w:rFonts w:cstheme="minorHAnsi"/>
              </w:rPr>
              <w:t>106 credits</w:t>
            </w:r>
            <w:r w:rsidR="004E7D84">
              <w:rPr>
                <w:rFonts w:cstheme="minorHAnsi"/>
              </w:rPr>
              <w:t>)</w:t>
            </w:r>
          </w:p>
        </w:tc>
      </w:tr>
      <w:tr w:rsidR="004E7D84" w:rsidRPr="00603DB1" w14:paraId="039E2306" w14:textId="77777777" w:rsidTr="008B502F">
        <w:tc>
          <w:tcPr>
            <w:tcW w:w="1170" w:type="dxa"/>
          </w:tcPr>
          <w:p w14:paraId="322F73FC" w14:textId="29DB8307" w:rsidR="004E7D84" w:rsidRPr="00603DB1" w:rsidRDefault="004E7D84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MKT 4809</w:t>
            </w:r>
          </w:p>
        </w:tc>
        <w:tc>
          <w:tcPr>
            <w:tcW w:w="4590" w:type="dxa"/>
          </w:tcPr>
          <w:p w14:paraId="618159D2" w14:textId="1B00C0C1" w:rsidR="004E7D84" w:rsidRPr="00603DB1" w:rsidRDefault="004E7D84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Marketing for Services</w:t>
            </w:r>
          </w:p>
        </w:tc>
        <w:tc>
          <w:tcPr>
            <w:tcW w:w="4140" w:type="dxa"/>
          </w:tcPr>
          <w:p w14:paraId="24517EDA" w14:textId="77777777" w:rsidR="004E7D84" w:rsidRDefault="004E7D84" w:rsidP="008B502F">
            <w:pPr>
              <w:rPr>
                <w:rFonts w:cstheme="minorHAnsi"/>
              </w:rPr>
            </w:pPr>
            <w:r>
              <w:rPr>
                <w:rFonts w:cstheme="minorHAnsi"/>
              </w:rPr>
              <w:t>MKT 2280 Principles of Marketing</w:t>
            </w:r>
          </w:p>
          <w:p w14:paraId="3A5FADDF" w14:textId="64928471" w:rsidR="004E7D84" w:rsidRPr="004E7D84" w:rsidRDefault="004E7D84" w:rsidP="008B502F">
            <w:pPr>
              <w:rPr>
                <w:rFonts w:cstheme="minorHAnsi"/>
              </w:rPr>
            </w:pPr>
            <w:r w:rsidRPr="004E7D84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>
              <w:rPr>
                <w:rFonts w:cstheme="minorHAnsi"/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rFonts w:cstheme="minorHAnsi"/>
              </w:rPr>
              <w:t>Senior standing over 90 credits</w:t>
            </w:r>
          </w:p>
        </w:tc>
      </w:tr>
    </w:tbl>
    <w:p w14:paraId="65CA0AAA" w14:textId="5A3C0548" w:rsidR="002E5966" w:rsidRDefault="002E5966" w:rsidP="002E5966">
      <w:pPr>
        <w:rPr>
          <w:rFonts w:cstheme="minorHAnsi"/>
          <w:b/>
          <w:bCs/>
          <w:i/>
          <w:iCs/>
        </w:rPr>
      </w:pPr>
    </w:p>
    <w:p w14:paraId="4BA371D9" w14:textId="585371BD" w:rsidR="002E5966" w:rsidRDefault="002E5966" w:rsidP="002E5966">
      <w:pPr>
        <w:rPr>
          <w:rFonts w:cstheme="minorHAnsi"/>
          <w:b/>
          <w:bCs/>
          <w:i/>
          <w:iCs/>
        </w:rPr>
      </w:pPr>
    </w:p>
    <w:p w14:paraId="143F4CAF" w14:textId="77777777" w:rsidR="002E5966" w:rsidRDefault="002E5966" w:rsidP="002E5966">
      <w:pPr>
        <w:rPr>
          <w:rFonts w:cstheme="minorHAnsi"/>
          <w:b/>
          <w:bCs/>
          <w:i/>
          <w:iCs/>
        </w:rPr>
      </w:pPr>
    </w:p>
    <w:p w14:paraId="247BAC89" w14:textId="77777777" w:rsidR="006D1EEA" w:rsidRPr="00603DB1" w:rsidRDefault="006D1EEA" w:rsidP="006D1EEA">
      <w:pPr>
        <w:rPr>
          <w:rFonts w:cstheme="minorHAnsi"/>
          <w:b/>
          <w:bCs/>
        </w:rPr>
      </w:pPr>
      <w:r w:rsidRPr="00603DB1">
        <w:rPr>
          <w:rFonts w:cstheme="minorHAnsi"/>
          <w:b/>
          <w:bCs/>
        </w:rPr>
        <w:lastRenderedPageBreak/>
        <w:t>PLAN C COURSES—MAJOR ELECTIVE COURSES</w:t>
      </w:r>
      <w:r w:rsidR="002C397B">
        <w:rPr>
          <w:rFonts w:cstheme="minorHAnsi"/>
          <w:b/>
          <w:bCs/>
        </w:rPr>
        <w:t xml:space="preserve"> OR FOREIGN LANGUAGE COURSES</w:t>
      </w:r>
    </w:p>
    <w:p w14:paraId="3796BE84" w14:textId="77777777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2"/>
        </w:rPr>
      </w:pPr>
      <w:r w:rsidRPr="00603DB1">
        <w:rPr>
          <w:rFonts w:asciiTheme="minorHAnsi" w:hAnsiTheme="minorHAnsi" w:cstheme="minorHAnsi"/>
          <w:szCs w:val="22"/>
        </w:rPr>
        <w:t xml:space="preserve">select any </w:t>
      </w:r>
      <w:r w:rsidRPr="002C397B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five</w:t>
      </w:r>
      <w:r w:rsidRPr="00603DB1">
        <w:rPr>
          <w:rFonts w:asciiTheme="minorHAnsi" w:hAnsiTheme="minorHAnsi" w:cstheme="minorHAnsi"/>
          <w:szCs w:val="22"/>
        </w:rPr>
        <w:t xml:space="preserve"> major elective courses </w:t>
      </w:r>
      <w:r w:rsidRPr="00603DB1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or</w:t>
      </w:r>
      <w:r w:rsidRPr="00603DB1">
        <w:rPr>
          <w:rFonts w:asciiTheme="minorHAnsi" w:hAnsiTheme="minorHAnsi" w:cstheme="minorHAnsi"/>
          <w:szCs w:val="22"/>
        </w:rPr>
        <w:t xml:space="preserve"> foreign language courses.</w:t>
      </w:r>
    </w:p>
    <w:tbl>
      <w:tblPr>
        <w:tblStyle w:val="TableGrid"/>
        <w:tblW w:w="10476" w:type="dxa"/>
        <w:tblInd w:w="-275" w:type="dxa"/>
        <w:tblLook w:val="04A0" w:firstRow="1" w:lastRow="0" w:firstColumn="1" w:lastColumn="0" w:noHBand="0" w:noVBand="1"/>
      </w:tblPr>
      <w:tblGrid>
        <w:gridCol w:w="1170"/>
        <w:gridCol w:w="4062"/>
        <w:gridCol w:w="5244"/>
      </w:tblGrid>
      <w:tr w:rsidR="006D1EEA" w:rsidRPr="00603DB1" w14:paraId="186BDD00" w14:textId="77777777" w:rsidTr="004E7D84">
        <w:tc>
          <w:tcPr>
            <w:tcW w:w="1170" w:type="dxa"/>
          </w:tcPr>
          <w:p w14:paraId="2D179104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062" w:type="dxa"/>
          </w:tcPr>
          <w:p w14:paraId="7C230FBB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5244" w:type="dxa"/>
          </w:tcPr>
          <w:p w14:paraId="681F6B7F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726D5D59" w14:textId="77777777" w:rsidTr="004E7D84">
        <w:tc>
          <w:tcPr>
            <w:tcW w:w="1170" w:type="dxa"/>
          </w:tcPr>
          <w:p w14:paraId="7D0A181F" w14:textId="58EC03EE" w:rsidR="006D1EEA" w:rsidRPr="00603DB1" w:rsidRDefault="004E7D8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ACT 4605</w:t>
            </w:r>
          </w:p>
        </w:tc>
        <w:tc>
          <w:tcPr>
            <w:tcW w:w="4062" w:type="dxa"/>
          </w:tcPr>
          <w:p w14:paraId="074C5646" w14:textId="40DCF459" w:rsidR="006D1EEA" w:rsidRPr="00603DB1" w:rsidRDefault="004E7D8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Accounting</w:t>
            </w:r>
          </w:p>
        </w:tc>
        <w:tc>
          <w:tcPr>
            <w:tcW w:w="5244" w:type="dxa"/>
          </w:tcPr>
          <w:p w14:paraId="125AD85A" w14:textId="77777777" w:rsidR="006D1EEA" w:rsidRDefault="004E7D8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ACT 1600 Fundamentals of Financial Accounting</w:t>
            </w:r>
          </w:p>
          <w:p w14:paraId="262EF4AD" w14:textId="32D2C3CC" w:rsidR="004E7D84" w:rsidRPr="00603DB1" w:rsidRDefault="004E7D84" w:rsidP="00A66C33">
            <w:pPr>
              <w:rPr>
                <w:rFonts w:cstheme="minorHAnsi"/>
              </w:rPr>
            </w:pPr>
            <w:r w:rsidRPr="004E7D84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>
              <w:rPr>
                <w:rFonts w:cstheme="minorHAnsi"/>
              </w:rPr>
              <w:t xml:space="preserve"> ACT 2620 Fundamentals of Managerial Accounting</w:t>
            </w:r>
          </w:p>
        </w:tc>
      </w:tr>
      <w:tr w:rsidR="006D1EEA" w:rsidRPr="00603DB1" w14:paraId="038674AD" w14:textId="77777777" w:rsidTr="004E7D84">
        <w:tc>
          <w:tcPr>
            <w:tcW w:w="1170" w:type="dxa"/>
          </w:tcPr>
          <w:p w14:paraId="68A30AA1" w14:textId="4B6BE2B5" w:rsidR="006D1EEA" w:rsidRPr="00603DB1" w:rsidRDefault="004E7D8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BIS 3587</w:t>
            </w:r>
          </w:p>
        </w:tc>
        <w:tc>
          <w:tcPr>
            <w:tcW w:w="4062" w:type="dxa"/>
          </w:tcPr>
          <w:p w14:paraId="51DBA086" w14:textId="36E7677B" w:rsidR="006D1EEA" w:rsidRPr="00603DB1" w:rsidRDefault="004E7D8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Principles of Electronic Commerce</w:t>
            </w:r>
          </w:p>
        </w:tc>
        <w:tc>
          <w:tcPr>
            <w:tcW w:w="5244" w:type="dxa"/>
          </w:tcPr>
          <w:p w14:paraId="622ADF3E" w14:textId="77777777" w:rsidR="006D1EEA" w:rsidRDefault="004E7D8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BIS 1140 Microcomputer Applications</w:t>
            </w:r>
          </w:p>
          <w:p w14:paraId="23BF78B5" w14:textId="6CC9586C" w:rsidR="004E7D84" w:rsidRPr="004E7D84" w:rsidRDefault="004E7D84" w:rsidP="00A66C33">
            <w:pPr>
              <w:rPr>
                <w:rFonts w:cstheme="minorHAnsi"/>
              </w:rPr>
            </w:pPr>
            <w:r w:rsidRPr="004E7D84">
              <w:rPr>
                <w:rFonts w:cstheme="minorHAnsi"/>
                <w:b/>
                <w:bCs/>
                <w:i/>
                <w:iCs/>
                <w:u w:val="single"/>
              </w:rPr>
              <w:t xml:space="preserve">and </w:t>
            </w:r>
            <w:r>
              <w:rPr>
                <w:rFonts w:cstheme="minorHAnsi"/>
              </w:rPr>
              <w:t>BIS 2180 Information Technology</w:t>
            </w:r>
          </w:p>
        </w:tc>
      </w:tr>
      <w:tr w:rsidR="006D1EEA" w:rsidRPr="00603DB1" w14:paraId="56FB7CD6" w14:textId="77777777" w:rsidTr="004E7D84">
        <w:tc>
          <w:tcPr>
            <w:tcW w:w="1170" w:type="dxa"/>
          </w:tcPr>
          <w:p w14:paraId="5836B7CF" w14:textId="5A853764" w:rsidR="006D1EEA" w:rsidRPr="00603DB1" w:rsidRDefault="004E7D8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ECO 3716</w:t>
            </w:r>
          </w:p>
        </w:tc>
        <w:tc>
          <w:tcPr>
            <w:tcW w:w="4062" w:type="dxa"/>
          </w:tcPr>
          <w:p w14:paraId="46366B6C" w14:textId="558A807E" w:rsidR="006D1EEA" w:rsidRPr="00603DB1" w:rsidRDefault="004E7D8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Trade</w:t>
            </w:r>
          </w:p>
        </w:tc>
        <w:tc>
          <w:tcPr>
            <w:tcW w:w="5244" w:type="dxa"/>
          </w:tcPr>
          <w:p w14:paraId="6640975B" w14:textId="5A5ACED1" w:rsidR="006D1EEA" w:rsidRPr="00603DB1" w:rsidRDefault="004E7D8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ECO 2501 Principles of Microeconomics</w:t>
            </w:r>
          </w:p>
        </w:tc>
      </w:tr>
      <w:tr w:rsidR="006D1EEA" w:rsidRPr="00603DB1" w14:paraId="07635C64" w14:textId="77777777" w:rsidTr="004E7D84">
        <w:tc>
          <w:tcPr>
            <w:tcW w:w="1170" w:type="dxa"/>
          </w:tcPr>
          <w:p w14:paraId="08F10479" w14:textId="21D6FCDB" w:rsidR="006D1EEA" w:rsidRPr="00603DB1" w:rsidRDefault="004E7D8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FIN 3724</w:t>
            </w:r>
          </w:p>
        </w:tc>
        <w:tc>
          <w:tcPr>
            <w:tcW w:w="4062" w:type="dxa"/>
          </w:tcPr>
          <w:p w14:paraId="21454A8F" w14:textId="66D0354E" w:rsidR="006D1EEA" w:rsidRPr="00603DB1" w:rsidRDefault="004E7D8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Financial Feasibility Planning</w:t>
            </w:r>
          </w:p>
        </w:tc>
        <w:tc>
          <w:tcPr>
            <w:tcW w:w="5244" w:type="dxa"/>
          </w:tcPr>
          <w:p w14:paraId="7A4A170E" w14:textId="0E466F8A" w:rsidR="006D1EEA" w:rsidRPr="00603DB1" w:rsidRDefault="004E7D8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FIN 3701 Corporate Finance</w:t>
            </w:r>
          </w:p>
        </w:tc>
      </w:tr>
      <w:tr w:rsidR="006D1EEA" w:rsidRPr="00603DB1" w14:paraId="0823A668" w14:textId="77777777" w:rsidTr="004E7D84">
        <w:tc>
          <w:tcPr>
            <w:tcW w:w="1170" w:type="dxa"/>
          </w:tcPr>
          <w:p w14:paraId="09DC15D0" w14:textId="79170A13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3642</w:t>
            </w:r>
          </w:p>
        </w:tc>
        <w:tc>
          <w:tcPr>
            <w:tcW w:w="4062" w:type="dxa"/>
          </w:tcPr>
          <w:p w14:paraId="5B3D89DA" w14:textId="1A88D729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Buyer Behavior</w:t>
            </w:r>
          </w:p>
        </w:tc>
        <w:tc>
          <w:tcPr>
            <w:tcW w:w="5244" w:type="dxa"/>
          </w:tcPr>
          <w:p w14:paraId="2CDDDCC1" w14:textId="77777777" w:rsidR="006D1EEA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MGT 2404 Managerial Psychology</w:t>
            </w:r>
          </w:p>
          <w:p w14:paraId="62DE605C" w14:textId="0E95EADE" w:rsidR="001C4BF2" w:rsidRPr="001C4BF2" w:rsidRDefault="001C4BF2" w:rsidP="00A66C33">
            <w:pPr>
              <w:rPr>
                <w:rFonts w:cstheme="minorHAnsi"/>
              </w:rPr>
            </w:pPr>
            <w:r w:rsidRPr="001C4BF2">
              <w:rPr>
                <w:rFonts w:cstheme="minorHAnsi"/>
                <w:b/>
                <w:bCs/>
                <w:i/>
                <w:iCs/>
                <w:u w:val="single"/>
              </w:rPr>
              <w:t xml:space="preserve">and </w:t>
            </w:r>
            <w:r>
              <w:rPr>
                <w:rFonts w:cstheme="minorHAnsi"/>
              </w:rPr>
              <w:t>MKT 2280 Principles of Marketing</w:t>
            </w:r>
          </w:p>
        </w:tc>
      </w:tr>
      <w:tr w:rsidR="006D1EEA" w:rsidRPr="00603DB1" w14:paraId="05ACFD76" w14:textId="77777777" w:rsidTr="004E7D84">
        <w:tc>
          <w:tcPr>
            <w:tcW w:w="1170" w:type="dxa"/>
          </w:tcPr>
          <w:p w14:paraId="5AB3965B" w14:textId="67777C7D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3643</w:t>
            </w:r>
          </w:p>
        </w:tc>
        <w:tc>
          <w:tcPr>
            <w:tcW w:w="4062" w:type="dxa"/>
          </w:tcPr>
          <w:p w14:paraId="369C1234" w14:textId="6A88D849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Marketing Communications</w:t>
            </w:r>
          </w:p>
        </w:tc>
        <w:tc>
          <w:tcPr>
            <w:tcW w:w="5244" w:type="dxa"/>
          </w:tcPr>
          <w:p w14:paraId="1C731302" w14:textId="02A60E78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MKT 2280 Principles of Marketing</w:t>
            </w:r>
          </w:p>
        </w:tc>
      </w:tr>
      <w:tr w:rsidR="006D1EEA" w:rsidRPr="00603DB1" w14:paraId="649CD8BE" w14:textId="77777777" w:rsidTr="004E7D84">
        <w:tc>
          <w:tcPr>
            <w:tcW w:w="1170" w:type="dxa"/>
          </w:tcPr>
          <w:p w14:paraId="58844127" w14:textId="1A616CA0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3722</w:t>
            </w:r>
          </w:p>
        </w:tc>
        <w:tc>
          <w:tcPr>
            <w:tcW w:w="4062" w:type="dxa"/>
          </w:tcPr>
          <w:p w14:paraId="64C4523A" w14:textId="312EB558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Legal and Ethical Issues in International Business</w:t>
            </w:r>
          </w:p>
        </w:tc>
        <w:tc>
          <w:tcPr>
            <w:tcW w:w="5244" w:type="dxa"/>
          </w:tcPr>
          <w:p w14:paraId="5A936BD6" w14:textId="5DB412E7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2702 International Business Environment</w:t>
            </w:r>
          </w:p>
        </w:tc>
      </w:tr>
      <w:tr w:rsidR="006D1EEA" w:rsidRPr="00603DB1" w14:paraId="53BC65D3" w14:textId="77777777" w:rsidTr="004E7D84">
        <w:tc>
          <w:tcPr>
            <w:tcW w:w="1170" w:type="dxa"/>
          </w:tcPr>
          <w:p w14:paraId="7033CF5B" w14:textId="46863551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3723</w:t>
            </w:r>
          </w:p>
        </w:tc>
        <w:tc>
          <w:tcPr>
            <w:tcW w:w="4062" w:type="dxa"/>
          </w:tcPr>
          <w:p w14:paraId="0EA6CA33" w14:textId="6FC66AC1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Relations</w:t>
            </w:r>
          </w:p>
        </w:tc>
        <w:tc>
          <w:tcPr>
            <w:tcW w:w="5244" w:type="dxa"/>
          </w:tcPr>
          <w:p w14:paraId="2FA7CEFC" w14:textId="07F984A8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2702 International Business Environment</w:t>
            </w:r>
          </w:p>
        </w:tc>
      </w:tr>
      <w:tr w:rsidR="006D1EEA" w:rsidRPr="00603DB1" w14:paraId="05C311BD" w14:textId="77777777" w:rsidTr="004E7D84">
        <w:tc>
          <w:tcPr>
            <w:tcW w:w="1170" w:type="dxa"/>
          </w:tcPr>
          <w:p w14:paraId="7D9B260B" w14:textId="37A4D212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3841</w:t>
            </w:r>
          </w:p>
        </w:tc>
        <w:tc>
          <w:tcPr>
            <w:tcW w:w="4062" w:type="dxa"/>
          </w:tcPr>
          <w:p w14:paraId="440F5E65" w14:textId="307E6DF8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Pricing Strategy</w:t>
            </w:r>
          </w:p>
        </w:tc>
        <w:tc>
          <w:tcPr>
            <w:tcW w:w="5244" w:type="dxa"/>
          </w:tcPr>
          <w:p w14:paraId="1CA51FD6" w14:textId="26278C32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MKT 3620 Global Marketing</w:t>
            </w:r>
          </w:p>
        </w:tc>
      </w:tr>
      <w:tr w:rsidR="006D1EEA" w:rsidRPr="00603DB1" w14:paraId="25BEE1F8" w14:textId="77777777" w:rsidTr="004E7D84">
        <w:tc>
          <w:tcPr>
            <w:tcW w:w="1170" w:type="dxa"/>
          </w:tcPr>
          <w:p w14:paraId="278C2D98" w14:textId="78A05003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4820</w:t>
            </w:r>
          </w:p>
        </w:tc>
        <w:tc>
          <w:tcPr>
            <w:tcW w:w="4062" w:type="dxa"/>
          </w:tcPr>
          <w:p w14:paraId="47BDE0F5" w14:textId="3B8D030F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Cooperative Strategy</w:t>
            </w:r>
          </w:p>
        </w:tc>
        <w:tc>
          <w:tcPr>
            <w:tcW w:w="5244" w:type="dxa"/>
          </w:tcPr>
          <w:p w14:paraId="79A76447" w14:textId="3D2D4BFE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3713 International Management</w:t>
            </w:r>
          </w:p>
        </w:tc>
      </w:tr>
      <w:tr w:rsidR="006D1EEA" w:rsidRPr="00603DB1" w14:paraId="14F9589A" w14:textId="77777777" w:rsidTr="004E7D84">
        <w:tc>
          <w:tcPr>
            <w:tcW w:w="1170" w:type="dxa"/>
          </w:tcPr>
          <w:p w14:paraId="26EFA968" w14:textId="288BA1A2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4840</w:t>
            </w:r>
          </w:p>
        </w:tc>
        <w:tc>
          <w:tcPr>
            <w:tcW w:w="4062" w:type="dxa"/>
          </w:tcPr>
          <w:p w14:paraId="5342CB1B" w14:textId="4DB66875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Global Supply Chain Management</w:t>
            </w:r>
          </w:p>
        </w:tc>
        <w:tc>
          <w:tcPr>
            <w:tcW w:w="5244" w:type="dxa"/>
          </w:tcPr>
          <w:p w14:paraId="447699DC" w14:textId="6124A453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3714 Export-Import Policy and Strategy</w:t>
            </w:r>
          </w:p>
        </w:tc>
      </w:tr>
      <w:tr w:rsidR="006D1EEA" w:rsidRPr="00603DB1" w14:paraId="57C4C629" w14:textId="77777777" w:rsidTr="004E7D84">
        <w:tc>
          <w:tcPr>
            <w:tcW w:w="1170" w:type="dxa"/>
          </w:tcPr>
          <w:p w14:paraId="3CC8D0F4" w14:textId="36A09831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4841</w:t>
            </w:r>
          </w:p>
        </w:tc>
        <w:tc>
          <w:tcPr>
            <w:tcW w:w="4062" w:type="dxa"/>
          </w:tcPr>
          <w:p w14:paraId="7F0505A4" w14:textId="688ED1B3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Services Marketing</w:t>
            </w:r>
          </w:p>
        </w:tc>
        <w:tc>
          <w:tcPr>
            <w:tcW w:w="5244" w:type="dxa"/>
          </w:tcPr>
          <w:p w14:paraId="51578A74" w14:textId="77777777" w:rsidR="001C4BF2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MKT 3620 Global Marketing </w:t>
            </w:r>
          </w:p>
          <w:p w14:paraId="356AA83C" w14:textId="2294E507" w:rsidR="006D1EEA" w:rsidRPr="001C4BF2" w:rsidRDefault="001C4BF2" w:rsidP="00A66C33">
            <w:pPr>
              <w:rPr>
                <w:rFonts w:cstheme="minorHAnsi"/>
              </w:rPr>
            </w:pPr>
            <w:r w:rsidRPr="001C4BF2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>
              <w:rPr>
                <w:rFonts w:cstheme="minorHAnsi"/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rFonts w:cstheme="minorHAnsi"/>
              </w:rPr>
              <w:t>Completion of 106 credits</w:t>
            </w:r>
          </w:p>
        </w:tc>
      </w:tr>
      <w:tr w:rsidR="006D1EEA" w:rsidRPr="00603DB1" w14:paraId="3E4B6E50" w14:textId="77777777" w:rsidTr="004E7D84">
        <w:tc>
          <w:tcPr>
            <w:tcW w:w="1170" w:type="dxa"/>
          </w:tcPr>
          <w:p w14:paraId="32F2EDDC" w14:textId="1DAE7DD2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4843</w:t>
            </w:r>
          </w:p>
        </w:tc>
        <w:tc>
          <w:tcPr>
            <w:tcW w:w="4062" w:type="dxa"/>
          </w:tcPr>
          <w:p w14:paraId="2C9BD808" w14:textId="7BB2CA44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Product and Brand Planning</w:t>
            </w:r>
          </w:p>
        </w:tc>
        <w:tc>
          <w:tcPr>
            <w:tcW w:w="5244" w:type="dxa"/>
          </w:tcPr>
          <w:p w14:paraId="4446A13D" w14:textId="77777777" w:rsidR="006D1EEA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MKT 3620 Global Marketing </w:t>
            </w:r>
          </w:p>
          <w:p w14:paraId="71BB6CD7" w14:textId="64A478D3" w:rsidR="001C4BF2" w:rsidRPr="00603DB1" w:rsidRDefault="001C4BF2" w:rsidP="00A66C33">
            <w:pPr>
              <w:rPr>
                <w:rFonts w:cstheme="minorHAnsi"/>
              </w:rPr>
            </w:pPr>
            <w:r w:rsidRPr="001C4BF2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>
              <w:rPr>
                <w:rFonts w:cstheme="minorHAnsi"/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rFonts w:cstheme="minorHAnsi"/>
              </w:rPr>
              <w:t>Completion of 106 credits</w:t>
            </w:r>
          </w:p>
        </w:tc>
      </w:tr>
      <w:tr w:rsidR="006D1EEA" w:rsidRPr="00603DB1" w14:paraId="49452AA8" w14:textId="77777777" w:rsidTr="004E7D84">
        <w:tc>
          <w:tcPr>
            <w:tcW w:w="1170" w:type="dxa"/>
          </w:tcPr>
          <w:p w14:paraId="6ED3D6CA" w14:textId="01BE174B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4921</w:t>
            </w:r>
          </w:p>
        </w:tc>
        <w:tc>
          <w:tcPr>
            <w:tcW w:w="4062" w:type="dxa"/>
          </w:tcPr>
          <w:p w14:paraId="4FE3FA85" w14:textId="22357337" w:rsidR="006D1EEA" w:rsidRPr="00603DB1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Individual Research</w:t>
            </w:r>
          </w:p>
        </w:tc>
        <w:tc>
          <w:tcPr>
            <w:tcW w:w="5244" w:type="dxa"/>
          </w:tcPr>
          <w:p w14:paraId="7585B0FC" w14:textId="77777777" w:rsidR="006D1EEA" w:rsidRDefault="001C4BF2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MGT 3940 Business Research</w:t>
            </w:r>
          </w:p>
          <w:p w14:paraId="528B68ED" w14:textId="693DA9D0" w:rsidR="001C4BF2" w:rsidRPr="00603DB1" w:rsidRDefault="001B3AB4" w:rsidP="00A66C33">
            <w:pPr>
              <w:rPr>
                <w:rFonts w:cstheme="minorHAnsi"/>
              </w:rPr>
            </w:pPr>
            <w:r w:rsidRPr="001C4BF2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>
              <w:rPr>
                <w:rFonts w:cstheme="minorHAnsi"/>
                <w:b/>
                <w:bCs/>
                <w:i/>
                <w:iCs/>
                <w:u w:val="single"/>
              </w:rPr>
              <w:t xml:space="preserve"> </w:t>
            </w:r>
            <w:r>
              <w:rPr>
                <w:rFonts w:cstheme="minorHAnsi"/>
              </w:rPr>
              <w:t>Completion of 106 credits</w:t>
            </w:r>
          </w:p>
        </w:tc>
      </w:tr>
      <w:tr w:rsidR="006D1EEA" w:rsidRPr="00603DB1" w14:paraId="1BA0D7E2" w14:textId="77777777" w:rsidTr="004E7D84">
        <w:tc>
          <w:tcPr>
            <w:tcW w:w="1170" w:type="dxa"/>
          </w:tcPr>
          <w:p w14:paraId="7D8251B5" w14:textId="29ACF6DA" w:rsidR="006D1EEA" w:rsidRPr="00603DB1" w:rsidRDefault="001B3AB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IBM 4923</w:t>
            </w:r>
          </w:p>
        </w:tc>
        <w:tc>
          <w:tcPr>
            <w:tcW w:w="4062" w:type="dxa"/>
          </w:tcPr>
          <w:p w14:paraId="0B85956D" w14:textId="6AA2A52C" w:rsidR="006D1EEA" w:rsidRPr="00603DB1" w:rsidRDefault="001B3AB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Seminar in Regional Studies</w:t>
            </w:r>
          </w:p>
        </w:tc>
        <w:tc>
          <w:tcPr>
            <w:tcW w:w="5244" w:type="dxa"/>
          </w:tcPr>
          <w:p w14:paraId="1EC23610" w14:textId="5BF03F94" w:rsidR="006D1EEA" w:rsidRPr="00603DB1" w:rsidRDefault="001B3AB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Completion of 118 credits</w:t>
            </w:r>
          </w:p>
        </w:tc>
      </w:tr>
      <w:tr w:rsidR="006D1EEA" w:rsidRPr="00603DB1" w14:paraId="19D6ADA1" w14:textId="77777777" w:rsidTr="004E7D84">
        <w:tc>
          <w:tcPr>
            <w:tcW w:w="1170" w:type="dxa"/>
          </w:tcPr>
          <w:p w14:paraId="0486CB4D" w14:textId="56E3A748" w:rsidR="006D1EEA" w:rsidRPr="00603DB1" w:rsidRDefault="001B3AB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MGT 4916</w:t>
            </w:r>
          </w:p>
        </w:tc>
        <w:tc>
          <w:tcPr>
            <w:tcW w:w="4062" w:type="dxa"/>
          </w:tcPr>
          <w:p w14:paraId="4232066A" w14:textId="26A69058" w:rsidR="006D1EEA" w:rsidRPr="00603DB1" w:rsidRDefault="001B3AB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Negotiation Strategy</w:t>
            </w:r>
          </w:p>
        </w:tc>
        <w:tc>
          <w:tcPr>
            <w:tcW w:w="5244" w:type="dxa"/>
          </w:tcPr>
          <w:p w14:paraId="42BE869C" w14:textId="77777777" w:rsidR="006D1EEA" w:rsidRDefault="001B3AB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MGT 2404 Managerial Psychology</w:t>
            </w:r>
          </w:p>
          <w:p w14:paraId="142CE840" w14:textId="53D3C726" w:rsidR="001B3AB4" w:rsidRPr="00603DB1" w:rsidRDefault="001B3AB4" w:rsidP="00A66C33">
            <w:pPr>
              <w:rPr>
                <w:rFonts w:cstheme="minorHAnsi"/>
              </w:rPr>
            </w:pPr>
            <w:r w:rsidRPr="001C4BF2">
              <w:rPr>
                <w:rFonts w:cstheme="minorHAnsi"/>
                <w:b/>
                <w:bCs/>
                <w:i/>
                <w:iCs/>
                <w:u w:val="single"/>
              </w:rPr>
              <w:t>and</w:t>
            </w:r>
            <w:r>
              <w:rPr>
                <w:rFonts w:cstheme="minorHAnsi"/>
              </w:rPr>
              <w:t xml:space="preserve"> MGT 2900 Principles of Management</w:t>
            </w:r>
          </w:p>
        </w:tc>
      </w:tr>
    </w:tbl>
    <w:p w14:paraId="1315EC7A" w14:textId="77777777" w:rsidR="006D1EEA" w:rsidRPr="00603DB1" w:rsidRDefault="006D1EEA" w:rsidP="006D1EEA">
      <w:pPr>
        <w:rPr>
          <w:rFonts w:cstheme="minorHAnsi"/>
        </w:rPr>
      </w:pPr>
    </w:p>
    <w:p w14:paraId="4B1DCD60" w14:textId="77777777" w:rsidR="001306E0" w:rsidRDefault="001306E0">
      <w:pPr>
        <w:rPr>
          <w:rFonts w:eastAsia="Calibri" w:cstheme="minorHAnsi"/>
          <w:b/>
          <w:bCs/>
          <w:i/>
          <w:iCs/>
          <w:lang w:bidi="th-TH"/>
        </w:rPr>
      </w:pPr>
      <w:r>
        <w:rPr>
          <w:rFonts w:cstheme="minorHAnsi"/>
          <w:b/>
          <w:bCs/>
          <w:i/>
          <w:iCs/>
        </w:rPr>
        <w:br w:type="page"/>
      </w:r>
    </w:p>
    <w:p w14:paraId="515CB989" w14:textId="77777777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lastRenderedPageBreak/>
        <w:t>Foreign Language Courses: Business Chinese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6D1EEA" w:rsidRPr="00603DB1" w14:paraId="668C31EB" w14:textId="77777777" w:rsidTr="00A66C33">
        <w:tc>
          <w:tcPr>
            <w:tcW w:w="1170" w:type="dxa"/>
          </w:tcPr>
          <w:p w14:paraId="6D46988E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48576CFB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5CFCBA84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02CC3C35" w14:textId="77777777" w:rsidTr="00A66C33">
        <w:tc>
          <w:tcPr>
            <w:tcW w:w="1170" w:type="dxa"/>
          </w:tcPr>
          <w:p w14:paraId="2B63E7A7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0400</w:t>
            </w:r>
          </w:p>
        </w:tc>
        <w:tc>
          <w:tcPr>
            <w:tcW w:w="4590" w:type="dxa"/>
          </w:tcPr>
          <w:p w14:paraId="32BABEFF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 xml:space="preserve">Chinese for Beginners I                                           </w:t>
            </w:r>
          </w:p>
        </w:tc>
        <w:tc>
          <w:tcPr>
            <w:tcW w:w="4140" w:type="dxa"/>
          </w:tcPr>
          <w:p w14:paraId="413E017F" w14:textId="77777777" w:rsidR="006D1EEA" w:rsidRPr="00603DB1" w:rsidRDefault="006D1EEA" w:rsidP="00A66C33">
            <w:pPr>
              <w:rPr>
                <w:rFonts w:cstheme="minorHAnsi"/>
              </w:rPr>
            </w:pPr>
          </w:p>
        </w:tc>
      </w:tr>
      <w:tr w:rsidR="001B3AB4" w:rsidRPr="00603DB1" w14:paraId="5574BAE4" w14:textId="77777777" w:rsidTr="00A66C33">
        <w:tc>
          <w:tcPr>
            <w:tcW w:w="1170" w:type="dxa"/>
          </w:tcPr>
          <w:p w14:paraId="35B34BB8" w14:textId="37CA1A51" w:rsidR="001B3AB4" w:rsidRPr="00603DB1" w:rsidRDefault="001B3AB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CN 0401</w:t>
            </w:r>
          </w:p>
        </w:tc>
        <w:tc>
          <w:tcPr>
            <w:tcW w:w="4590" w:type="dxa"/>
          </w:tcPr>
          <w:p w14:paraId="3A6C96B4" w14:textId="2736BB1F" w:rsidR="001B3AB4" w:rsidRPr="00603DB1" w:rsidRDefault="001B3AB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for Beginners II</w:t>
            </w:r>
          </w:p>
        </w:tc>
        <w:tc>
          <w:tcPr>
            <w:tcW w:w="4140" w:type="dxa"/>
          </w:tcPr>
          <w:p w14:paraId="72DE4E74" w14:textId="09AD3B61" w:rsidR="001B3AB4" w:rsidRPr="00603DB1" w:rsidRDefault="001B3AB4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0400</w:t>
            </w:r>
            <w:r>
              <w:rPr>
                <w:rFonts w:cstheme="minorHAnsi"/>
              </w:rPr>
              <w:t xml:space="preserve"> </w:t>
            </w:r>
            <w:r w:rsidRPr="00603DB1">
              <w:rPr>
                <w:rFonts w:cstheme="minorHAnsi"/>
              </w:rPr>
              <w:t>Chinese for Beginners I</w:t>
            </w:r>
          </w:p>
        </w:tc>
      </w:tr>
      <w:tr w:rsidR="006D1EEA" w:rsidRPr="00603DB1" w14:paraId="70E08650" w14:textId="77777777" w:rsidTr="00A66C33">
        <w:tc>
          <w:tcPr>
            <w:tcW w:w="1170" w:type="dxa"/>
          </w:tcPr>
          <w:p w14:paraId="702E7346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1400</w:t>
            </w:r>
          </w:p>
        </w:tc>
        <w:tc>
          <w:tcPr>
            <w:tcW w:w="4590" w:type="dxa"/>
          </w:tcPr>
          <w:p w14:paraId="41094336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Introduction to Chinese</w:t>
            </w:r>
          </w:p>
        </w:tc>
        <w:tc>
          <w:tcPr>
            <w:tcW w:w="4140" w:type="dxa"/>
          </w:tcPr>
          <w:p w14:paraId="1B644610" w14:textId="77777777" w:rsidR="006D1EEA" w:rsidRPr="00603DB1" w:rsidRDefault="006D1EEA" w:rsidP="00A66C33">
            <w:pPr>
              <w:rPr>
                <w:rFonts w:cstheme="minorHAnsi"/>
              </w:rPr>
            </w:pPr>
          </w:p>
        </w:tc>
      </w:tr>
      <w:tr w:rsidR="006D1EEA" w:rsidRPr="00603DB1" w14:paraId="346FE214" w14:textId="77777777" w:rsidTr="00A66C33">
        <w:tc>
          <w:tcPr>
            <w:tcW w:w="1170" w:type="dxa"/>
          </w:tcPr>
          <w:p w14:paraId="708D953C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1401</w:t>
            </w:r>
          </w:p>
        </w:tc>
        <w:tc>
          <w:tcPr>
            <w:tcW w:w="4590" w:type="dxa"/>
          </w:tcPr>
          <w:p w14:paraId="02A3077A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Chinese I</w:t>
            </w:r>
          </w:p>
        </w:tc>
        <w:tc>
          <w:tcPr>
            <w:tcW w:w="4140" w:type="dxa"/>
          </w:tcPr>
          <w:p w14:paraId="43627D5B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1400 Introduction to Chinese</w:t>
            </w:r>
          </w:p>
        </w:tc>
      </w:tr>
      <w:tr w:rsidR="006D1EEA" w:rsidRPr="00603DB1" w14:paraId="5767CFE7" w14:textId="77777777" w:rsidTr="00A66C33">
        <w:tc>
          <w:tcPr>
            <w:tcW w:w="1170" w:type="dxa"/>
          </w:tcPr>
          <w:p w14:paraId="4340F7D3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2401</w:t>
            </w:r>
          </w:p>
        </w:tc>
        <w:tc>
          <w:tcPr>
            <w:tcW w:w="4590" w:type="dxa"/>
          </w:tcPr>
          <w:p w14:paraId="2E703C56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Chinese II</w:t>
            </w:r>
          </w:p>
        </w:tc>
        <w:tc>
          <w:tcPr>
            <w:tcW w:w="4140" w:type="dxa"/>
          </w:tcPr>
          <w:p w14:paraId="22C76B30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CN 1401 Chinese I</w:t>
            </w:r>
          </w:p>
        </w:tc>
      </w:tr>
    </w:tbl>
    <w:p w14:paraId="4F41FDAB" w14:textId="77777777" w:rsidR="006D1EEA" w:rsidRPr="00603DB1" w:rsidRDefault="006D1EEA" w:rsidP="006D1EEA">
      <w:pPr>
        <w:rPr>
          <w:rFonts w:cstheme="minorHAnsi"/>
        </w:rPr>
      </w:pPr>
    </w:p>
    <w:p w14:paraId="31AD62D0" w14:textId="77777777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Foreign Language Courses: Business French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6D1EEA" w:rsidRPr="00603DB1" w14:paraId="4E3164CC" w14:textId="77777777" w:rsidTr="00A66C33">
        <w:tc>
          <w:tcPr>
            <w:tcW w:w="1170" w:type="dxa"/>
          </w:tcPr>
          <w:p w14:paraId="63B4894C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20040A3E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5609BA00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7861C589" w14:textId="77777777" w:rsidTr="00A66C33">
        <w:tc>
          <w:tcPr>
            <w:tcW w:w="1170" w:type="dxa"/>
          </w:tcPr>
          <w:p w14:paraId="57F4B4EF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 1500</w:t>
            </w:r>
          </w:p>
        </w:tc>
        <w:tc>
          <w:tcPr>
            <w:tcW w:w="4590" w:type="dxa"/>
          </w:tcPr>
          <w:p w14:paraId="61CE11F5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Introduction to French</w:t>
            </w:r>
          </w:p>
        </w:tc>
        <w:tc>
          <w:tcPr>
            <w:tcW w:w="4140" w:type="dxa"/>
          </w:tcPr>
          <w:p w14:paraId="3993DBBD" w14:textId="20A03171" w:rsidR="006D1EEA" w:rsidRPr="00603DB1" w:rsidRDefault="001B3AB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(For Major and Minor students)</w:t>
            </w:r>
          </w:p>
        </w:tc>
      </w:tr>
      <w:tr w:rsidR="006D1EEA" w:rsidRPr="00603DB1" w14:paraId="62BF9DA4" w14:textId="77777777" w:rsidTr="00A66C33">
        <w:tc>
          <w:tcPr>
            <w:tcW w:w="1170" w:type="dxa"/>
          </w:tcPr>
          <w:p w14:paraId="59E41DD7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 1501</w:t>
            </w:r>
          </w:p>
        </w:tc>
        <w:tc>
          <w:tcPr>
            <w:tcW w:w="4590" w:type="dxa"/>
          </w:tcPr>
          <w:p w14:paraId="1F59B1BA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French I</w:t>
            </w:r>
          </w:p>
        </w:tc>
        <w:tc>
          <w:tcPr>
            <w:tcW w:w="4140" w:type="dxa"/>
          </w:tcPr>
          <w:p w14:paraId="4F03E045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 1500 Introduction to French</w:t>
            </w:r>
          </w:p>
        </w:tc>
      </w:tr>
      <w:tr w:rsidR="006D1EEA" w:rsidRPr="00603DB1" w14:paraId="09D8D8B5" w14:textId="77777777" w:rsidTr="00A66C33">
        <w:tc>
          <w:tcPr>
            <w:tcW w:w="1170" w:type="dxa"/>
          </w:tcPr>
          <w:p w14:paraId="6C0F8FF7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 2501</w:t>
            </w:r>
          </w:p>
        </w:tc>
        <w:tc>
          <w:tcPr>
            <w:tcW w:w="4590" w:type="dxa"/>
          </w:tcPr>
          <w:p w14:paraId="2C12EC72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French II</w:t>
            </w:r>
          </w:p>
        </w:tc>
        <w:tc>
          <w:tcPr>
            <w:tcW w:w="4140" w:type="dxa"/>
          </w:tcPr>
          <w:p w14:paraId="6D0592AD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FR 1501 French I</w:t>
            </w:r>
          </w:p>
        </w:tc>
      </w:tr>
      <w:tr w:rsidR="001B3AB4" w:rsidRPr="00603DB1" w14:paraId="2582DFC6" w14:textId="77777777" w:rsidTr="00A66C33">
        <w:tc>
          <w:tcPr>
            <w:tcW w:w="1170" w:type="dxa"/>
          </w:tcPr>
          <w:p w14:paraId="227779A5" w14:textId="55F21F40" w:rsidR="001B3AB4" w:rsidRPr="00603DB1" w:rsidRDefault="001B3AB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FR 3535</w:t>
            </w:r>
          </w:p>
        </w:tc>
        <w:tc>
          <w:tcPr>
            <w:tcW w:w="4590" w:type="dxa"/>
          </w:tcPr>
          <w:p w14:paraId="5C8279CB" w14:textId="2ACC910B" w:rsidR="001B3AB4" w:rsidRPr="00603DB1" w:rsidRDefault="001B3AB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Basic Conversation in Business French I</w:t>
            </w:r>
          </w:p>
        </w:tc>
        <w:tc>
          <w:tcPr>
            <w:tcW w:w="4140" w:type="dxa"/>
          </w:tcPr>
          <w:p w14:paraId="14874C32" w14:textId="214BBCD7" w:rsidR="001B3AB4" w:rsidRPr="00603DB1" w:rsidRDefault="0067531E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FR 2501French II</w:t>
            </w:r>
          </w:p>
        </w:tc>
      </w:tr>
      <w:tr w:rsidR="006D1EEA" w:rsidRPr="00603DB1" w14:paraId="20202347" w14:textId="77777777" w:rsidTr="001306E0">
        <w:tc>
          <w:tcPr>
            <w:tcW w:w="1170" w:type="dxa"/>
            <w:tcBorders>
              <w:bottom w:val="single" w:sz="4" w:space="0" w:color="auto"/>
            </w:tcBorders>
          </w:tcPr>
          <w:p w14:paraId="5EFE53EB" w14:textId="75595D1C" w:rsidR="006D1EEA" w:rsidRPr="00603DB1" w:rsidRDefault="001B3AB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FR 3536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DE6591A" w14:textId="4C7E347F" w:rsidR="006D1EEA" w:rsidRPr="00603DB1" w:rsidRDefault="001B3AB4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Basic Writing in Business French I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8F52883" w14:textId="31CF1B78" w:rsidR="006D1EEA" w:rsidRPr="00603DB1" w:rsidRDefault="0067531E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FR 2501French II</w:t>
            </w:r>
          </w:p>
        </w:tc>
      </w:tr>
    </w:tbl>
    <w:p w14:paraId="120FDD07" w14:textId="77777777" w:rsidR="006D1EEA" w:rsidRPr="00603DB1" w:rsidRDefault="006D1EEA" w:rsidP="006D1EEA">
      <w:pPr>
        <w:rPr>
          <w:rFonts w:cstheme="minorHAnsi"/>
        </w:rPr>
      </w:pPr>
    </w:p>
    <w:p w14:paraId="059F0966" w14:textId="77777777" w:rsidR="006D1EEA" w:rsidRPr="00603DB1" w:rsidRDefault="006D1EEA" w:rsidP="006D1EE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i/>
          <w:iCs/>
          <w:szCs w:val="22"/>
        </w:rPr>
      </w:pPr>
      <w:r w:rsidRPr="00603DB1">
        <w:rPr>
          <w:rFonts w:asciiTheme="minorHAnsi" w:hAnsiTheme="minorHAnsi" w:cstheme="minorHAnsi"/>
          <w:b/>
          <w:bCs/>
          <w:i/>
          <w:iCs/>
          <w:szCs w:val="22"/>
        </w:rPr>
        <w:t>Foreign Language Courses: Business Japanese</w:t>
      </w:r>
    </w:p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170"/>
        <w:gridCol w:w="4590"/>
        <w:gridCol w:w="4140"/>
      </w:tblGrid>
      <w:tr w:rsidR="006D1EEA" w:rsidRPr="00603DB1" w14:paraId="700FE39F" w14:textId="77777777" w:rsidTr="00A66C33">
        <w:tc>
          <w:tcPr>
            <w:tcW w:w="1170" w:type="dxa"/>
          </w:tcPr>
          <w:p w14:paraId="413835D8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ID</w:t>
            </w:r>
          </w:p>
        </w:tc>
        <w:tc>
          <w:tcPr>
            <w:tcW w:w="4590" w:type="dxa"/>
          </w:tcPr>
          <w:p w14:paraId="24766441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Course Name</w:t>
            </w:r>
          </w:p>
        </w:tc>
        <w:tc>
          <w:tcPr>
            <w:tcW w:w="4140" w:type="dxa"/>
          </w:tcPr>
          <w:p w14:paraId="6CF0E1B6" w14:textId="77777777" w:rsidR="006D1EEA" w:rsidRPr="00603DB1" w:rsidRDefault="006D1EEA" w:rsidP="00A66C33">
            <w:pPr>
              <w:jc w:val="center"/>
              <w:rPr>
                <w:rFonts w:cstheme="minorHAnsi"/>
                <w:b/>
                <w:bCs/>
              </w:rPr>
            </w:pPr>
            <w:r w:rsidRPr="00603DB1">
              <w:rPr>
                <w:rFonts w:cstheme="minorHAnsi"/>
                <w:b/>
                <w:bCs/>
              </w:rPr>
              <w:t>Prerequisite(s)</w:t>
            </w:r>
          </w:p>
        </w:tc>
      </w:tr>
      <w:tr w:rsidR="006D1EEA" w:rsidRPr="00603DB1" w14:paraId="2E8544EB" w14:textId="77777777" w:rsidTr="00A66C33">
        <w:tc>
          <w:tcPr>
            <w:tcW w:w="1170" w:type="dxa"/>
          </w:tcPr>
          <w:p w14:paraId="54AF19B3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1700</w:t>
            </w:r>
          </w:p>
        </w:tc>
        <w:tc>
          <w:tcPr>
            <w:tcW w:w="4590" w:type="dxa"/>
          </w:tcPr>
          <w:p w14:paraId="5C79C995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Introduction to Japanese</w:t>
            </w:r>
          </w:p>
        </w:tc>
        <w:tc>
          <w:tcPr>
            <w:tcW w:w="4140" w:type="dxa"/>
          </w:tcPr>
          <w:p w14:paraId="47374600" w14:textId="77777777" w:rsidR="006D1EEA" w:rsidRPr="00603DB1" w:rsidRDefault="006D1EEA" w:rsidP="00A66C33">
            <w:pPr>
              <w:rPr>
                <w:rFonts w:cstheme="minorHAnsi"/>
              </w:rPr>
            </w:pPr>
          </w:p>
        </w:tc>
      </w:tr>
      <w:tr w:rsidR="006D1EEA" w:rsidRPr="00603DB1" w14:paraId="46EAA6D6" w14:textId="77777777" w:rsidTr="00A66C33">
        <w:tc>
          <w:tcPr>
            <w:tcW w:w="1170" w:type="dxa"/>
          </w:tcPr>
          <w:p w14:paraId="49B1B9D2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1701</w:t>
            </w:r>
          </w:p>
        </w:tc>
        <w:tc>
          <w:tcPr>
            <w:tcW w:w="4590" w:type="dxa"/>
          </w:tcPr>
          <w:p w14:paraId="42328DF2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Japanese I</w:t>
            </w:r>
          </w:p>
        </w:tc>
        <w:tc>
          <w:tcPr>
            <w:tcW w:w="4140" w:type="dxa"/>
          </w:tcPr>
          <w:p w14:paraId="287C62E5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1700 Introduction to Japanese</w:t>
            </w:r>
          </w:p>
        </w:tc>
      </w:tr>
      <w:tr w:rsidR="006D1EEA" w:rsidRPr="00603DB1" w14:paraId="71125885" w14:textId="77777777" w:rsidTr="0080496A">
        <w:tc>
          <w:tcPr>
            <w:tcW w:w="1170" w:type="dxa"/>
            <w:tcBorders>
              <w:bottom w:val="single" w:sz="4" w:space="0" w:color="auto"/>
            </w:tcBorders>
          </w:tcPr>
          <w:p w14:paraId="330F29B3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2701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67BF7637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Japanese II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727130B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1701 Japanese I</w:t>
            </w:r>
          </w:p>
        </w:tc>
      </w:tr>
      <w:tr w:rsidR="006D1EEA" w:rsidRPr="00603DB1" w14:paraId="29C017D3" w14:textId="77777777" w:rsidTr="00975281">
        <w:tc>
          <w:tcPr>
            <w:tcW w:w="1170" w:type="dxa"/>
          </w:tcPr>
          <w:p w14:paraId="67DAEA1D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2702</w:t>
            </w:r>
          </w:p>
        </w:tc>
        <w:tc>
          <w:tcPr>
            <w:tcW w:w="4590" w:type="dxa"/>
          </w:tcPr>
          <w:p w14:paraId="545447DB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Japanese III</w:t>
            </w:r>
          </w:p>
        </w:tc>
        <w:tc>
          <w:tcPr>
            <w:tcW w:w="4140" w:type="dxa"/>
          </w:tcPr>
          <w:p w14:paraId="405576EC" w14:textId="77777777" w:rsidR="006D1EEA" w:rsidRPr="00603DB1" w:rsidRDefault="006D1EEA" w:rsidP="00A66C33">
            <w:pPr>
              <w:rPr>
                <w:rFonts w:cstheme="minorHAnsi"/>
              </w:rPr>
            </w:pPr>
            <w:r w:rsidRPr="00603DB1">
              <w:rPr>
                <w:rFonts w:cstheme="minorHAnsi"/>
              </w:rPr>
              <w:t>JA 2701 Japanese II</w:t>
            </w:r>
          </w:p>
        </w:tc>
      </w:tr>
      <w:tr w:rsidR="00975281" w:rsidRPr="00603DB1" w14:paraId="7D19D09B" w14:textId="77777777" w:rsidTr="0060525A"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2DA95875" w14:textId="5B9D232E" w:rsidR="00975281" w:rsidRPr="00603DB1" w:rsidRDefault="00975281" w:rsidP="00A66C33">
            <w:pPr>
              <w:rPr>
                <w:rFonts w:cstheme="minorHAnsi"/>
              </w:rPr>
            </w:pPr>
            <w:r>
              <w:rPr>
                <w:rFonts w:cstheme="minorHAnsi"/>
              </w:rPr>
              <w:t>One Elective Course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4B3498F" w14:textId="77777777" w:rsidR="00975281" w:rsidRPr="00603DB1" w:rsidRDefault="00975281" w:rsidP="00A66C33">
            <w:pPr>
              <w:rPr>
                <w:rFonts w:cstheme="minorHAnsi"/>
              </w:rPr>
            </w:pPr>
          </w:p>
        </w:tc>
      </w:tr>
    </w:tbl>
    <w:p w14:paraId="35506CA2" w14:textId="1677ED3C" w:rsidR="005732CD" w:rsidRPr="00603DB1" w:rsidRDefault="005732CD" w:rsidP="006D1EEA">
      <w:pPr>
        <w:rPr>
          <w:rFonts w:cstheme="minorHAnsi"/>
        </w:rPr>
      </w:pPr>
      <w:r>
        <w:rPr>
          <w:rFonts w:cstheme="minorHAnsi"/>
        </w:rPr>
        <w:t>Any course from the Business Japanese Department upon completion of the prerequisites (if any)</w:t>
      </w:r>
    </w:p>
    <w:p w14:paraId="51806D03" w14:textId="77777777" w:rsidR="001306E0" w:rsidRDefault="001306E0">
      <w:pPr>
        <w:rPr>
          <w:b/>
          <w:caps/>
        </w:rPr>
      </w:pPr>
      <w:r>
        <w:rPr>
          <w:b/>
          <w:caps/>
        </w:rPr>
        <w:br w:type="page"/>
      </w:r>
    </w:p>
    <w:p w14:paraId="46E2E58E" w14:textId="77777777" w:rsidR="006D1EEA" w:rsidRPr="0080496A" w:rsidRDefault="0080496A" w:rsidP="006D1EEA">
      <w:pPr>
        <w:jc w:val="both"/>
        <w:rPr>
          <w:b/>
          <w:caps/>
          <w:color w:val="1F3864" w:themeColor="accent1" w:themeShade="80"/>
          <w:sz w:val="28"/>
          <w:szCs w:val="28"/>
        </w:rPr>
      </w:pPr>
      <w:r w:rsidRPr="0080496A">
        <w:rPr>
          <w:b/>
          <w:caps/>
          <w:color w:val="1F3864" w:themeColor="accent1" w:themeShade="80"/>
          <w:sz w:val="28"/>
          <w:szCs w:val="28"/>
        </w:rPr>
        <w:lastRenderedPageBreak/>
        <w:t xml:space="preserve">Your </w:t>
      </w:r>
      <w:r w:rsidR="001306E0" w:rsidRPr="0080496A">
        <w:rPr>
          <w:b/>
          <w:caps/>
          <w:color w:val="1F3864" w:themeColor="accent1" w:themeShade="80"/>
          <w:sz w:val="28"/>
          <w:szCs w:val="28"/>
        </w:rPr>
        <w:t>Study Plan</w:t>
      </w:r>
    </w:p>
    <w:p w14:paraId="098D4DC8" w14:textId="77777777" w:rsidR="001306E0" w:rsidRPr="00842358" w:rsidRDefault="001306E0" w:rsidP="006D1EEA">
      <w:pPr>
        <w:jc w:val="both"/>
        <w:rPr>
          <w:b/>
          <w:bCs/>
        </w:rPr>
      </w:pPr>
      <w:r w:rsidRPr="00842358">
        <w:rPr>
          <w:b/>
          <w:bCs/>
        </w:rPr>
        <w:t>First Year:</w:t>
      </w:r>
    </w:p>
    <w:tbl>
      <w:tblPr>
        <w:tblW w:w="102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2861"/>
        <w:gridCol w:w="845"/>
        <w:gridCol w:w="1154"/>
        <w:gridCol w:w="3430"/>
        <w:gridCol w:w="800"/>
      </w:tblGrid>
      <w:tr w:rsidR="00842358" w:rsidRPr="00842358" w14:paraId="2DB09329" w14:textId="77777777" w:rsidTr="00842358">
        <w:tc>
          <w:tcPr>
            <w:tcW w:w="4829" w:type="dxa"/>
            <w:gridSpan w:val="3"/>
            <w:shd w:val="clear" w:color="auto" w:fill="auto"/>
          </w:tcPr>
          <w:p w14:paraId="0CEDB94B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First Year/First Semester</w:t>
            </w:r>
          </w:p>
        </w:tc>
        <w:tc>
          <w:tcPr>
            <w:tcW w:w="5384" w:type="dxa"/>
            <w:gridSpan w:val="3"/>
          </w:tcPr>
          <w:p w14:paraId="16EA183D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cstheme="minorHAnsi"/>
                <w:b/>
                <w:bCs/>
                <w:sz w:val="20"/>
                <w:szCs w:val="20"/>
              </w:rPr>
              <w:t>First Year/Second Semester</w:t>
            </w:r>
          </w:p>
        </w:tc>
      </w:tr>
      <w:tr w:rsidR="00842358" w:rsidRPr="00842358" w14:paraId="4A20022A" w14:textId="77777777" w:rsidTr="009502A7">
        <w:tc>
          <w:tcPr>
            <w:tcW w:w="1123" w:type="dxa"/>
          </w:tcPr>
          <w:p w14:paraId="6A0A4BCE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2861" w:type="dxa"/>
          </w:tcPr>
          <w:p w14:paraId="280B1BB8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Title</w:t>
            </w:r>
          </w:p>
        </w:tc>
        <w:tc>
          <w:tcPr>
            <w:tcW w:w="845" w:type="dxa"/>
          </w:tcPr>
          <w:p w14:paraId="4D331B50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  <w:tc>
          <w:tcPr>
            <w:tcW w:w="1154" w:type="dxa"/>
          </w:tcPr>
          <w:p w14:paraId="3CABB21E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3430" w:type="dxa"/>
          </w:tcPr>
          <w:p w14:paraId="21DCEB83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Title</w:t>
            </w:r>
          </w:p>
        </w:tc>
        <w:tc>
          <w:tcPr>
            <w:tcW w:w="800" w:type="dxa"/>
          </w:tcPr>
          <w:p w14:paraId="3343C66D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</w:tr>
      <w:tr w:rsidR="00842358" w:rsidRPr="00842358" w14:paraId="455E4795" w14:textId="77777777" w:rsidTr="009502A7">
        <w:trPr>
          <w:trHeight w:val="413"/>
        </w:trPr>
        <w:tc>
          <w:tcPr>
            <w:tcW w:w="1123" w:type="dxa"/>
            <w:tcBorders>
              <w:top w:val="single" w:sz="4" w:space="0" w:color="auto"/>
            </w:tcBorders>
          </w:tcPr>
          <w:p w14:paraId="48FFD26F" w14:textId="77777777" w:rsidR="00842358" w:rsidRPr="00842358" w:rsidRDefault="00842358" w:rsidP="00842358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GE 1403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14:paraId="1938C99D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Communication in Thai</w:t>
            </w:r>
          </w:p>
        </w:tc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</w:tcPr>
          <w:p w14:paraId="329B44FB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09B22CD3" w14:textId="77777777" w:rsidR="00842358" w:rsidRPr="00842358" w:rsidRDefault="00842358" w:rsidP="00842358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2358">
              <w:rPr>
                <w:rFonts w:asciiTheme="minorHAnsi" w:hAnsiTheme="minorHAnsi" w:cstheme="minorHAnsi"/>
                <w:sz w:val="20"/>
                <w:szCs w:val="20"/>
              </w:rPr>
              <w:t>ACT 1600</w:t>
            </w:r>
          </w:p>
        </w:tc>
        <w:tc>
          <w:tcPr>
            <w:tcW w:w="3430" w:type="dxa"/>
          </w:tcPr>
          <w:p w14:paraId="136E53C0" w14:textId="77777777" w:rsidR="00842358" w:rsidRPr="00842358" w:rsidRDefault="00842358" w:rsidP="0084235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42358">
              <w:rPr>
                <w:rFonts w:cstheme="minorHAnsi"/>
                <w:sz w:val="20"/>
                <w:szCs w:val="20"/>
              </w:rPr>
              <w:t>Fundamentals of Financial Accounting</w:t>
            </w: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0A8FAFF7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842358" w:rsidRPr="00842358" w14:paraId="77EDFA71" w14:textId="77777777" w:rsidTr="009502A7">
        <w:trPr>
          <w:trHeight w:val="440"/>
        </w:trPr>
        <w:tc>
          <w:tcPr>
            <w:tcW w:w="1123" w:type="dxa"/>
          </w:tcPr>
          <w:p w14:paraId="4CED0974" w14:textId="77777777" w:rsidR="00842358" w:rsidRPr="00842358" w:rsidRDefault="00842358" w:rsidP="00842358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BG 1001</w:t>
            </w:r>
          </w:p>
        </w:tc>
        <w:tc>
          <w:tcPr>
            <w:tcW w:w="2861" w:type="dxa"/>
          </w:tcPr>
          <w:p w14:paraId="3C907750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English I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0D3E1F8B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234CC50E" w14:textId="77777777" w:rsidR="00842358" w:rsidRPr="00842358" w:rsidRDefault="00842358" w:rsidP="00842358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2358">
              <w:rPr>
                <w:rFonts w:asciiTheme="minorHAnsi" w:hAnsiTheme="minorHAnsi" w:cstheme="minorHAnsi"/>
                <w:sz w:val="20"/>
                <w:szCs w:val="20"/>
              </w:rPr>
              <w:t>BG 1002</w:t>
            </w:r>
          </w:p>
        </w:tc>
        <w:tc>
          <w:tcPr>
            <w:tcW w:w="3430" w:type="dxa"/>
          </w:tcPr>
          <w:p w14:paraId="53306E58" w14:textId="77777777" w:rsidR="00842358" w:rsidRPr="00842358" w:rsidRDefault="00842358" w:rsidP="00842358">
            <w:pPr>
              <w:spacing w:line="240" w:lineRule="auto"/>
              <w:rPr>
                <w:rFonts w:cstheme="minorHAnsi"/>
                <w:sz w:val="20"/>
                <w:szCs w:val="20"/>
                <w:rtl/>
                <w:cs/>
              </w:rPr>
            </w:pPr>
            <w:r w:rsidRPr="00842358">
              <w:rPr>
                <w:rFonts w:cstheme="minorHAnsi"/>
                <w:sz w:val="20"/>
                <w:szCs w:val="20"/>
              </w:rPr>
              <w:t>English II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4061205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842358" w:rsidRPr="00842358" w14:paraId="2C6D45DA" w14:textId="77777777" w:rsidTr="009502A7">
        <w:trPr>
          <w:trHeight w:val="431"/>
        </w:trPr>
        <w:tc>
          <w:tcPr>
            <w:tcW w:w="1123" w:type="dxa"/>
          </w:tcPr>
          <w:p w14:paraId="7FADBCD4" w14:textId="77777777" w:rsidR="00842358" w:rsidRPr="00842358" w:rsidRDefault="00842358" w:rsidP="00842358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GE 1</w:t>
            </w:r>
            <w:r w:rsidRPr="00842358">
              <w:rPr>
                <w:rFonts w:eastAsia="Cordia New" w:cstheme="minorHAnsi"/>
                <w:sz w:val="20"/>
                <w:szCs w:val="20"/>
                <w:cs/>
                <w:lang w:bidi="th-TH"/>
              </w:rPr>
              <w:t>2</w:t>
            </w: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04</w:t>
            </w:r>
          </w:p>
        </w:tc>
        <w:tc>
          <w:tcPr>
            <w:tcW w:w="2861" w:type="dxa"/>
          </w:tcPr>
          <w:p w14:paraId="473213EA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Physical Education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6732DE6F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1 </w:t>
            </w:r>
          </w:p>
        </w:tc>
        <w:tc>
          <w:tcPr>
            <w:tcW w:w="1154" w:type="dxa"/>
          </w:tcPr>
          <w:p w14:paraId="258C2DC7" w14:textId="77777777" w:rsidR="00842358" w:rsidRPr="00842358" w:rsidRDefault="00842358" w:rsidP="00842358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2358">
              <w:rPr>
                <w:rFonts w:asciiTheme="minorHAnsi" w:hAnsiTheme="minorHAnsi" w:cstheme="minorHAnsi"/>
                <w:sz w:val="20"/>
                <w:szCs w:val="20"/>
              </w:rPr>
              <w:t>BG 1401</w:t>
            </w:r>
          </w:p>
        </w:tc>
        <w:tc>
          <w:tcPr>
            <w:tcW w:w="3430" w:type="dxa"/>
          </w:tcPr>
          <w:p w14:paraId="0DC502E3" w14:textId="77777777" w:rsidR="00842358" w:rsidRPr="00842358" w:rsidRDefault="00842358" w:rsidP="0084235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42358">
              <w:rPr>
                <w:rFonts w:cstheme="minorHAnsi"/>
                <w:sz w:val="20"/>
                <w:szCs w:val="20"/>
              </w:rPr>
              <w:t>Business Law II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A0C7EE7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842358" w:rsidRPr="00842358" w14:paraId="5935C754" w14:textId="77777777" w:rsidTr="009502A7">
        <w:tc>
          <w:tcPr>
            <w:tcW w:w="1123" w:type="dxa"/>
          </w:tcPr>
          <w:p w14:paraId="771D7F2E" w14:textId="77777777" w:rsidR="00842358" w:rsidRPr="00842358" w:rsidRDefault="00842358" w:rsidP="00842358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MA 1</w:t>
            </w:r>
            <w:r w:rsidRPr="00842358">
              <w:rPr>
                <w:rFonts w:eastAsia="Cordia New" w:cstheme="minorHAnsi"/>
                <w:sz w:val="20"/>
                <w:szCs w:val="20"/>
                <w:cs/>
                <w:lang w:bidi="th-TH"/>
              </w:rPr>
              <w:t>200</w:t>
            </w:r>
          </w:p>
        </w:tc>
        <w:tc>
          <w:tcPr>
            <w:tcW w:w="2861" w:type="dxa"/>
          </w:tcPr>
          <w:p w14:paraId="41A4F063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Mathematics for Business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6FA6D65C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6E7A83CD" w14:textId="08C96A98" w:rsidR="00842358" w:rsidRPr="00842358" w:rsidRDefault="009D59EE" w:rsidP="00842358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BG</w:t>
            </w:r>
            <w:r w:rsidR="00842358" w:rsidRPr="00842358">
              <w:rPr>
                <w:rFonts w:asciiTheme="minorHAnsi" w:hAnsiTheme="minorHAnsi" w:cstheme="minorHAnsi"/>
                <w:sz w:val="20"/>
                <w:szCs w:val="20"/>
              </w:rPr>
              <w:t xml:space="preserve"> 2200</w:t>
            </w:r>
          </w:p>
        </w:tc>
        <w:tc>
          <w:tcPr>
            <w:tcW w:w="3430" w:type="dxa"/>
          </w:tcPr>
          <w:p w14:paraId="6D1F3D64" w14:textId="77777777" w:rsidR="00842358" w:rsidRPr="00842358" w:rsidRDefault="00842358" w:rsidP="00842358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842358">
              <w:rPr>
                <w:rFonts w:cstheme="minorHAnsi"/>
                <w:sz w:val="20"/>
                <w:szCs w:val="20"/>
              </w:rPr>
              <w:t>Statistics II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62831126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842358" w:rsidRPr="00842358" w14:paraId="026F770D" w14:textId="77777777" w:rsidTr="009502A7">
        <w:tc>
          <w:tcPr>
            <w:tcW w:w="1123" w:type="dxa"/>
          </w:tcPr>
          <w:p w14:paraId="7F2CCA43" w14:textId="686E20AA" w:rsidR="00842358" w:rsidRPr="00842358" w:rsidRDefault="009D59EE" w:rsidP="00842358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BG</w:t>
            </w:r>
            <w:r w:rsidR="00842358"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 1</w:t>
            </w:r>
            <w:r w:rsidR="00842358" w:rsidRPr="00842358">
              <w:rPr>
                <w:rFonts w:eastAsia="Cordia New" w:cstheme="minorHAnsi"/>
                <w:sz w:val="20"/>
                <w:szCs w:val="20"/>
                <w:cs/>
                <w:lang w:bidi="th-TH"/>
              </w:rPr>
              <w:t>201</w:t>
            </w:r>
          </w:p>
        </w:tc>
        <w:tc>
          <w:tcPr>
            <w:tcW w:w="2861" w:type="dxa"/>
          </w:tcPr>
          <w:p w14:paraId="745869FE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Statistics I</w:t>
            </w:r>
          </w:p>
          <w:p w14:paraId="7EE726A3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04C234AD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296B9542" w14:textId="4549A73C" w:rsidR="00842358" w:rsidRPr="00842358" w:rsidRDefault="009D59EE" w:rsidP="00842358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BG 2401</w:t>
            </w:r>
          </w:p>
        </w:tc>
        <w:tc>
          <w:tcPr>
            <w:tcW w:w="3430" w:type="dxa"/>
          </w:tcPr>
          <w:p w14:paraId="1F49D899" w14:textId="77777777" w:rsidR="00842358" w:rsidRPr="00842358" w:rsidRDefault="00842358" w:rsidP="00842358">
            <w:pPr>
              <w:rPr>
                <w:rFonts w:cstheme="minorHAnsi"/>
                <w:sz w:val="20"/>
                <w:szCs w:val="20"/>
              </w:rPr>
            </w:pPr>
            <w:r w:rsidRPr="00842358">
              <w:rPr>
                <w:rFonts w:cstheme="minorHAnsi"/>
                <w:sz w:val="20"/>
                <w:szCs w:val="20"/>
              </w:rPr>
              <w:t>Microeconomics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6F073454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842358" w:rsidRPr="00842358" w14:paraId="23E314C1" w14:textId="77777777" w:rsidTr="009502A7">
        <w:tc>
          <w:tcPr>
            <w:tcW w:w="1123" w:type="dxa"/>
          </w:tcPr>
          <w:p w14:paraId="0936DD02" w14:textId="77777777" w:rsidR="00842358" w:rsidRPr="00842358" w:rsidRDefault="00842358" w:rsidP="00842358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GE 1301</w:t>
            </w:r>
          </w:p>
        </w:tc>
        <w:tc>
          <w:tcPr>
            <w:tcW w:w="2861" w:type="dxa"/>
          </w:tcPr>
          <w:p w14:paraId="18C93A72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Environmental Science</w:t>
            </w:r>
          </w:p>
          <w:p w14:paraId="7AD3F208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2FF90A91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00171CE5" w14:textId="1238B128" w:rsidR="00842358" w:rsidRPr="00842358" w:rsidRDefault="009D59EE" w:rsidP="00842358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BIS 1141</w:t>
            </w:r>
          </w:p>
        </w:tc>
        <w:tc>
          <w:tcPr>
            <w:tcW w:w="3430" w:type="dxa"/>
          </w:tcPr>
          <w:p w14:paraId="11BC23DC" w14:textId="583D605C" w:rsidR="00842358" w:rsidRPr="00842358" w:rsidRDefault="009D59EE" w:rsidP="00842358">
            <w:pPr>
              <w:pStyle w:val="BodyText2"/>
              <w:tabs>
                <w:tab w:val="left" w:pos="992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Microcomputer Application</w:t>
            </w:r>
          </w:p>
          <w:p w14:paraId="79B857E8" w14:textId="77777777" w:rsidR="00842358" w:rsidRPr="00842358" w:rsidRDefault="00842358" w:rsidP="00842358">
            <w:pPr>
              <w:pStyle w:val="BodyText2"/>
              <w:tabs>
                <w:tab w:val="left" w:pos="992"/>
              </w:tabs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3011547D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0</w:t>
            </w:r>
          </w:p>
        </w:tc>
      </w:tr>
      <w:tr w:rsidR="00842358" w:rsidRPr="00842358" w14:paraId="71F21A14" w14:textId="77777777" w:rsidTr="009502A7">
        <w:tc>
          <w:tcPr>
            <w:tcW w:w="1123" w:type="dxa"/>
          </w:tcPr>
          <w:p w14:paraId="59A005AE" w14:textId="77777777" w:rsidR="00842358" w:rsidRPr="00842358" w:rsidRDefault="00842358" w:rsidP="00842358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BG 1</w:t>
            </w:r>
            <w:r w:rsidRPr="00842358">
              <w:rPr>
                <w:rFonts w:eastAsia="Cordia New" w:cstheme="minorHAnsi"/>
                <w:sz w:val="20"/>
                <w:szCs w:val="20"/>
                <w:cs/>
                <w:lang w:bidi="th-TH"/>
              </w:rPr>
              <w:t>4</w:t>
            </w: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0</w:t>
            </w:r>
            <w:r w:rsidRPr="00842358">
              <w:rPr>
                <w:rFonts w:eastAsia="Cordia New" w:cstheme="minorHAnsi"/>
                <w:sz w:val="20"/>
                <w:szCs w:val="20"/>
                <w:cs/>
                <w:lang w:bidi="th-TH"/>
              </w:rPr>
              <w:t>0</w:t>
            </w:r>
          </w:p>
        </w:tc>
        <w:tc>
          <w:tcPr>
            <w:tcW w:w="2861" w:type="dxa"/>
          </w:tcPr>
          <w:p w14:paraId="6B06CEAF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>Business Law I</w:t>
            </w:r>
          </w:p>
          <w:p w14:paraId="7F33EDAE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063231D0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4EADA6F1" w14:textId="77777777" w:rsidR="00842358" w:rsidRPr="00842358" w:rsidRDefault="00842358" w:rsidP="00842358">
            <w:pPr>
              <w:pStyle w:val="1"/>
              <w:tabs>
                <w:tab w:val="left" w:pos="284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2358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>MGT 1101</w:t>
            </w:r>
          </w:p>
        </w:tc>
        <w:tc>
          <w:tcPr>
            <w:tcW w:w="3430" w:type="dxa"/>
          </w:tcPr>
          <w:p w14:paraId="76EA5619" w14:textId="77777777" w:rsidR="00842358" w:rsidRPr="00842358" w:rsidRDefault="00842358" w:rsidP="00842358">
            <w:pPr>
              <w:rPr>
                <w:rFonts w:cstheme="minorHAnsi"/>
                <w:sz w:val="20"/>
                <w:szCs w:val="20"/>
              </w:rPr>
            </w:pPr>
            <w:r w:rsidRPr="00842358">
              <w:rPr>
                <w:rFonts w:cstheme="minorHAnsi"/>
                <w:sz w:val="20"/>
                <w:szCs w:val="20"/>
              </w:rPr>
              <w:t>Introduction to Business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16F5E22A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842358" w:rsidRPr="00842358" w14:paraId="35E60942" w14:textId="77777777" w:rsidTr="00A66C33">
        <w:tc>
          <w:tcPr>
            <w:tcW w:w="3984" w:type="dxa"/>
            <w:gridSpan w:val="2"/>
          </w:tcPr>
          <w:p w14:paraId="6FDF73A3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45" w:type="dxa"/>
            <w:tcBorders>
              <w:right w:val="single" w:sz="4" w:space="0" w:color="auto"/>
            </w:tcBorders>
          </w:tcPr>
          <w:p w14:paraId="6A643683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842358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 xml:space="preserve">19 </w:t>
            </w:r>
          </w:p>
        </w:tc>
        <w:tc>
          <w:tcPr>
            <w:tcW w:w="4584" w:type="dxa"/>
            <w:gridSpan w:val="2"/>
            <w:tcBorders>
              <w:right w:val="single" w:sz="4" w:space="0" w:color="auto"/>
            </w:tcBorders>
          </w:tcPr>
          <w:p w14:paraId="218C3B00" w14:textId="77777777" w:rsidR="00842358" w:rsidRPr="00842358" w:rsidRDefault="00842358" w:rsidP="00842358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1BC028B3" w14:textId="77777777" w:rsidR="00842358" w:rsidRPr="00842358" w:rsidRDefault="00842358" w:rsidP="008423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18</w:t>
            </w:r>
          </w:p>
        </w:tc>
      </w:tr>
    </w:tbl>
    <w:p w14:paraId="54FE0596" w14:textId="77777777" w:rsidR="001306E0" w:rsidRDefault="001306E0" w:rsidP="006D1EEA">
      <w:pPr>
        <w:jc w:val="both"/>
      </w:pPr>
    </w:p>
    <w:p w14:paraId="302938D0" w14:textId="77777777" w:rsidR="00D77070" w:rsidRPr="009502A7" w:rsidRDefault="00D77070" w:rsidP="006D1EEA">
      <w:pPr>
        <w:jc w:val="both"/>
        <w:rPr>
          <w:b/>
          <w:bCs/>
        </w:rPr>
      </w:pPr>
      <w:r w:rsidRPr="009502A7">
        <w:rPr>
          <w:b/>
          <w:bCs/>
        </w:rPr>
        <w:t>Second Year:</w:t>
      </w:r>
    </w:p>
    <w:tbl>
      <w:tblPr>
        <w:tblW w:w="102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2860"/>
        <w:gridCol w:w="846"/>
        <w:gridCol w:w="1154"/>
        <w:gridCol w:w="3430"/>
        <w:gridCol w:w="800"/>
      </w:tblGrid>
      <w:tr w:rsidR="00D77070" w:rsidRPr="009502A7" w14:paraId="06B5D2FC" w14:textId="77777777" w:rsidTr="00A66C33">
        <w:tc>
          <w:tcPr>
            <w:tcW w:w="4829" w:type="dxa"/>
            <w:gridSpan w:val="3"/>
            <w:shd w:val="clear" w:color="auto" w:fill="auto"/>
          </w:tcPr>
          <w:p w14:paraId="38755DED" w14:textId="77777777" w:rsidR="00D77070" w:rsidRPr="009502A7" w:rsidRDefault="00D77070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Second Year/First Semester</w:t>
            </w:r>
          </w:p>
        </w:tc>
        <w:tc>
          <w:tcPr>
            <w:tcW w:w="5384" w:type="dxa"/>
            <w:gridSpan w:val="3"/>
          </w:tcPr>
          <w:p w14:paraId="09A12930" w14:textId="77777777" w:rsidR="00D77070" w:rsidRPr="009502A7" w:rsidRDefault="00D77070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Second Year/Second Semester</w:t>
            </w:r>
          </w:p>
        </w:tc>
      </w:tr>
      <w:tr w:rsidR="00D77070" w:rsidRPr="009502A7" w14:paraId="6991C65F" w14:textId="77777777" w:rsidTr="009502A7">
        <w:tc>
          <w:tcPr>
            <w:tcW w:w="1123" w:type="dxa"/>
          </w:tcPr>
          <w:p w14:paraId="086BB809" w14:textId="77777777" w:rsidR="00D77070" w:rsidRPr="009502A7" w:rsidRDefault="00D77070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2860" w:type="dxa"/>
          </w:tcPr>
          <w:p w14:paraId="277FE45F" w14:textId="77777777" w:rsidR="00D77070" w:rsidRPr="009502A7" w:rsidRDefault="00D77070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846" w:type="dxa"/>
          </w:tcPr>
          <w:p w14:paraId="7068E5B4" w14:textId="77777777" w:rsidR="00D77070" w:rsidRPr="009502A7" w:rsidRDefault="006547D6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  <w:tc>
          <w:tcPr>
            <w:tcW w:w="1154" w:type="dxa"/>
          </w:tcPr>
          <w:p w14:paraId="03411864" w14:textId="77777777" w:rsidR="00D77070" w:rsidRPr="009502A7" w:rsidRDefault="00D77070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3430" w:type="dxa"/>
          </w:tcPr>
          <w:p w14:paraId="73515A50" w14:textId="77777777" w:rsidR="00D77070" w:rsidRPr="009502A7" w:rsidRDefault="00D77070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Title</w:t>
            </w:r>
          </w:p>
        </w:tc>
        <w:tc>
          <w:tcPr>
            <w:tcW w:w="800" w:type="dxa"/>
          </w:tcPr>
          <w:p w14:paraId="1302B2CB" w14:textId="77777777" w:rsidR="00D77070" w:rsidRPr="009502A7" w:rsidRDefault="00D77070" w:rsidP="00D77070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</w:tr>
      <w:tr w:rsidR="009502A7" w:rsidRPr="009502A7" w14:paraId="192A9B02" w14:textId="77777777" w:rsidTr="009502A7">
        <w:trPr>
          <w:trHeight w:val="413"/>
        </w:trPr>
        <w:tc>
          <w:tcPr>
            <w:tcW w:w="1123" w:type="dxa"/>
          </w:tcPr>
          <w:p w14:paraId="1874264C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ACT </w:t>
            </w:r>
            <w:r w:rsidRPr="009502A7">
              <w:rPr>
                <w:rFonts w:eastAsia="Cordia New" w:cstheme="minorHAnsi"/>
                <w:sz w:val="20"/>
                <w:szCs w:val="20"/>
                <w:cs/>
                <w:lang w:bidi="th-TH"/>
              </w:rPr>
              <w:t>2</w:t>
            </w: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6</w:t>
            </w:r>
            <w:r w:rsidRPr="009502A7">
              <w:rPr>
                <w:rFonts w:eastAsia="Cordia New" w:cstheme="minorHAnsi"/>
                <w:sz w:val="20"/>
                <w:szCs w:val="20"/>
                <w:cs/>
                <w:lang w:bidi="th-TH"/>
              </w:rPr>
              <w:t>2</w:t>
            </w: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0</w:t>
            </w:r>
          </w:p>
        </w:tc>
        <w:tc>
          <w:tcPr>
            <w:tcW w:w="2860" w:type="dxa"/>
          </w:tcPr>
          <w:p w14:paraId="3AEDE7C8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Fundamentals of Managerial Accounting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14:paraId="53E1CA02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180F8D37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BG 2001</w:t>
            </w:r>
          </w:p>
        </w:tc>
        <w:tc>
          <w:tcPr>
            <w:tcW w:w="3430" w:type="dxa"/>
          </w:tcPr>
          <w:p w14:paraId="27A92C55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English IV</w:t>
            </w: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201678F2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9502A7" w14:paraId="11B85379" w14:textId="77777777" w:rsidTr="009502A7">
        <w:trPr>
          <w:trHeight w:val="440"/>
        </w:trPr>
        <w:tc>
          <w:tcPr>
            <w:tcW w:w="1123" w:type="dxa"/>
          </w:tcPr>
          <w:p w14:paraId="12894CF5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BG 2000</w:t>
            </w:r>
          </w:p>
        </w:tc>
        <w:tc>
          <w:tcPr>
            <w:tcW w:w="2860" w:type="dxa"/>
          </w:tcPr>
          <w:p w14:paraId="385A1371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English III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2A8B7FB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4DA70188" w14:textId="48827402" w:rsidR="009502A7" w:rsidRPr="009D59EE" w:rsidRDefault="009502A7" w:rsidP="009502A7">
            <w:pPr>
              <w:tabs>
                <w:tab w:val="left" w:pos="0"/>
                <w:tab w:val="left" w:pos="992"/>
              </w:tabs>
              <w:spacing w:after="0" w:line="240" w:lineRule="auto"/>
              <w:ind w:left="33" w:hanging="33"/>
              <w:rPr>
                <w:rFonts w:eastAsia="Cordia New" w:hint="cs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FIN 2</w:t>
            </w:r>
            <w:r w:rsidR="009D59EE">
              <w:rPr>
                <w:rFonts w:eastAsia="Cordia New" w:cstheme="minorHAnsi"/>
                <w:sz w:val="20"/>
                <w:szCs w:val="20"/>
                <w:lang w:bidi="th-TH"/>
              </w:rPr>
              <w:t>700</w:t>
            </w:r>
          </w:p>
        </w:tc>
        <w:tc>
          <w:tcPr>
            <w:tcW w:w="3430" w:type="dxa"/>
          </w:tcPr>
          <w:p w14:paraId="1AF2A73C" w14:textId="3780BF2C" w:rsidR="009502A7" w:rsidRPr="009502A7" w:rsidRDefault="009D59EE" w:rsidP="009502A7">
            <w:pPr>
              <w:tabs>
                <w:tab w:val="left" w:pos="992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Money, Banking and Financial Markets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6A0660B1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9502A7" w14:paraId="2DF53F24" w14:textId="77777777" w:rsidTr="009502A7">
        <w:trPr>
          <w:trHeight w:val="431"/>
        </w:trPr>
        <w:tc>
          <w:tcPr>
            <w:tcW w:w="1123" w:type="dxa"/>
          </w:tcPr>
          <w:p w14:paraId="67671562" w14:textId="6AD0D6F5" w:rsidR="009502A7" w:rsidRPr="009502A7" w:rsidRDefault="009D59EE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BG 2400</w:t>
            </w:r>
          </w:p>
        </w:tc>
        <w:tc>
          <w:tcPr>
            <w:tcW w:w="2860" w:type="dxa"/>
          </w:tcPr>
          <w:p w14:paraId="78AC34ED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Macroeconomics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0177709F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  <w:tc>
          <w:tcPr>
            <w:tcW w:w="1154" w:type="dxa"/>
          </w:tcPr>
          <w:p w14:paraId="5E283570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GE 2202</w:t>
            </w:r>
          </w:p>
        </w:tc>
        <w:tc>
          <w:tcPr>
            <w:tcW w:w="3430" w:type="dxa"/>
          </w:tcPr>
          <w:p w14:paraId="4796F3F0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Ethics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51912DC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9502A7" w14:paraId="717DD8D9" w14:textId="77777777" w:rsidTr="009502A7">
        <w:tc>
          <w:tcPr>
            <w:tcW w:w="1123" w:type="dxa"/>
          </w:tcPr>
          <w:p w14:paraId="34840AEA" w14:textId="7E941539" w:rsidR="009502A7" w:rsidRPr="009502A7" w:rsidRDefault="009D59EE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BIS 2180</w:t>
            </w:r>
          </w:p>
        </w:tc>
        <w:tc>
          <w:tcPr>
            <w:tcW w:w="2860" w:type="dxa"/>
          </w:tcPr>
          <w:p w14:paraId="2AAC46C2" w14:textId="77777777" w:rsidR="009502A7" w:rsidRDefault="009D59EE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TW" w:bidi="th-TH"/>
              </w:rPr>
            </w:pPr>
            <w:r>
              <w:rPr>
                <w:rFonts w:eastAsia="Cordia New" w:cstheme="minorHAnsi"/>
                <w:sz w:val="20"/>
                <w:szCs w:val="20"/>
                <w:lang w:eastAsia="zh-TW" w:bidi="th-TH"/>
              </w:rPr>
              <w:t>Information Technology</w:t>
            </w:r>
          </w:p>
          <w:p w14:paraId="48A38DBF" w14:textId="2BB71BA5" w:rsidR="009D59EE" w:rsidRPr="009502A7" w:rsidRDefault="009D59EE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TW" w:bidi="th-TH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4581B0F4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1B6E4EF1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GE 2101</w:t>
            </w:r>
          </w:p>
        </w:tc>
        <w:tc>
          <w:tcPr>
            <w:tcW w:w="3430" w:type="dxa"/>
          </w:tcPr>
          <w:p w14:paraId="71D74645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eastAsia="zh-CN" w:bidi="th-TH"/>
              </w:rPr>
              <w:t>World Civilizatio</w:t>
            </w:r>
            <w:r>
              <w:rPr>
                <w:rFonts w:eastAsia="Cordia New" w:cstheme="minorHAnsi"/>
                <w:sz w:val="20"/>
                <w:szCs w:val="20"/>
                <w:lang w:eastAsia="zh-CN" w:bidi="th-TH"/>
              </w:rPr>
              <w:t>n</w:t>
            </w:r>
            <w:r w:rsidRPr="009502A7">
              <w:rPr>
                <w:rFonts w:eastAsia="Cordia New" w:cstheme="minorHAnsi"/>
                <w:sz w:val="20"/>
                <w:szCs w:val="20"/>
                <w:cs/>
                <w:lang w:bidi="th-TH"/>
              </w:rPr>
              <w:t xml:space="preserve">                                            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6AAFB349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9502A7" w14:paraId="1CB14FD0" w14:textId="77777777" w:rsidTr="009502A7">
        <w:tc>
          <w:tcPr>
            <w:tcW w:w="1123" w:type="dxa"/>
          </w:tcPr>
          <w:p w14:paraId="03F4FB2A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MGT 2404</w:t>
            </w:r>
          </w:p>
        </w:tc>
        <w:tc>
          <w:tcPr>
            <w:tcW w:w="2860" w:type="dxa"/>
          </w:tcPr>
          <w:p w14:paraId="68543752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Managerial Psychology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01DB466B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5429337D" w14:textId="3C3540D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eastAsia="zh-CN" w:bidi="th-TH"/>
              </w:rPr>
              <w:t>IBM</w:t>
            </w:r>
            <w:r w:rsidRPr="009502A7">
              <w:rPr>
                <w:rFonts w:eastAsia="Cordia New" w:cstheme="minorHAnsi"/>
                <w:sz w:val="20"/>
                <w:szCs w:val="20"/>
                <w:cs/>
                <w:lang w:eastAsia="zh-CN" w:bidi="th-TH"/>
              </w:rPr>
              <w:t xml:space="preserve"> 2</w:t>
            </w:r>
            <w:r w:rsidR="009D59EE">
              <w:rPr>
                <w:rFonts w:eastAsia="Cordia New" w:cstheme="minorHAnsi"/>
                <w:sz w:val="20"/>
                <w:szCs w:val="20"/>
                <w:lang w:eastAsia="zh-CN" w:bidi="th-TH"/>
              </w:rPr>
              <w:t>702</w:t>
            </w:r>
            <w:r w:rsidRPr="009502A7">
              <w:rPr>
                <w:rFonts w:eastAsia="Cordia New" w:cstheme="minorHAnsi"/>
                <w:sz w:val="20"/>
                <w:szCs w:val="20"/>
                <w:lang w:eastAsia="zh-CN" w:bidi="th-TH"/>
              </w:rPr>
              <w:t xml:space="preserve"> </w:t>
            </w:r>
          </w:p>
        </w:tc>
        <w:tc>
          <w:tcPr>
            <w:tcW w:w="3430" w:type="dxa"/>
          </w:tcPr>
          <w:p w14:paraId="4BA91A3A" w14:textId="77777777" w:rsid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eastAsia="zh-CN" w:bidi="th-TH"/>
              </w:rPr>
              <w:t>International Business Environment</w:t>
            </w:r>
          </w:p>
          <w:p w14:paraId="31600F6B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D3C485F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9502A7" w14:paraId="45F611EB" w14:textId="77777777" w:rsidTr="009502A7">
        <w:tc>
          <w:tcPr>
            <w:tcW w:w="1123" w:type="dxa"/>
          </w:tcPr>
          <w:p w14:paraId="594F963C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>MGT 2900</w:t>
            </w:r>
          </w:p>
        </w:tc>
        <w:tc>
          <w:tcPr>
            <w:tcW w:w="2860" w:type="dxa"/>
          </w:tcPr>
          <w:p w14:paraId="5D435410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eastAsia="zh-CN" w:bidi="th-TH"/>
              </w:rPr>
              <w:t>Principles of Management</w:t>
            </w:r>
          </w:p>
          <w:p w14:paraId="7AFCC299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4DC27126" w14:textId="77777777" w:rsidR="009502A7" w:rsidRPr="009502A7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377BAB87" w14:textId="77777777" w:rsidR="009502A7" w:rsidRPr="009502A7" w:rsidRDefault="009502A7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eastAsia="zh-CN" w:bidi="th-TH"/>
              </w:rPr>
              <w:t>MKT 2280</w:t>
            </w:r>
          </w:p>
        </w:tc>
        <w:tc>
          <w:tcPr>
            <w:tcW w:w="3430" w:type="dxa"/>
          </w:tcPr>
          <w:p w14:paraId="1E702307" w14:textId="77777777" w:rsidR="009502A7" w:rsidRPr="009502A7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9502A7">
              <w:rPr>
                <w:rFonts w:eastAsia="Cordia New" w:cstheme="minorHAnsi"/>
                <w:sz w:val="20"/>
                <w:szCs w:val="20"/>
                <w:lang w:eastAsia="zh-CN" w:bidi="th-TH"/>
              </w:rPr>
              <w:t>Principles of Marketin</w:t>
            </w:r>
            <w:r>
              <w:rPr>
                <w:rFonts w:eastAsia="Cordia New" w:cstheme="minorHAnsi"/>
                <w:sz w:val="20"/>
                <w:szCs w:val="20"/>
                <w:lang w:eastAsia="zh-CN" w:bidi="th-TH"/>
              </w:rPr>
              <w:t>g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EFC73DF" w14:textId="7F22F9BB" w:rsidR="009502A7" w:rsidRPr="009502A7" w:rsidRDefault="009D59EE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</w:tr>
      <w:tr w:rsidR="00D77070" w:rsidRPr="009502A7" w14:paraId="23603140" w14:textId="77777777" w:rsidTr="00D77070">
        <w:tc>
          <w:tcPr>
            <w:tcW w:w="3983" w:type="dxa"/>
            <w:gridSpan w:val="2"/>
          </w:tcPr>
          <w:p w14:paraId="0C1A5165" w14:textId="77777777" w:rsidR="00D77070" w:rsidRPr="009502A7" w:rsidRDefault="00D77070" w:rsidP="00A66C33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8B14E2E" w14:textId="77777777" w:rsidR="00D77070" w:rsidRPr="009502A7" w:rsidRDefault="00D77070" w:rsidP="00A66C33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1</w:t>
            </w:r>
            <w:r w:rsid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8</w:t>
            </w: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 xml:space="preserve"> </w:t>
            </w:r>
          </w:p>
        </w:tc>
        <w:tc>
          <w:tcPr>
            <w:tcW w:w="4584" w:type="dxa"/>
            <w:gridSpan w:val="2"/>
            <w:tcBorders>
              <w:right w:val="single" w:sz="4" w:space="0" w:color="auto"/>
            </w:tcBorders>
          </w:tcPr>
          <w:p w14:paraId="75112747" w14:textId="77777777" w:rsidR="00D77070" w:rsidRPr="009502A7" w:rsidRDefault="00D77070" w:rsidP="00A66C33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2E1CD690" w14:textId="77777777" w:rsidR="00D77070" w:rsidRPr="009502A7" w:rsidRDefault="00D77070" w:rsidP="00A66C33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9502A7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18</w:t>
            </w:r>
          </w:p>
        </w:tc>
      </w:tr>
    </w:tbl>
    <w:p w14:paraId="3C4E1D0C" w14:textId="77777777" w:rsidR="00D77070" w:rsidRDefault="00D77070" w:rsidP="006D1EEA">
      <w:pPr>
        <w:jc w:val="both"/>
      </w:pPr>
    </w:p>
    <w:p w14:paraId="1BBD2310" w14:textId="77777777" w:rsidR="009502A7" w:rsidRDefault="009502A7">
      <w:pPr>
        <w:rPr>
          <w:b/>
          <w:bCs/>
        </w:rPr>
      </w:pPr>
      <w:r>
        <w:rPr>
          <w:b/>
          <w:bCs/>
        </w:rPr>
        <w:br w:type="page"/>
      </w:r>
    </w:p>
    <w:p w14:paraId="41F6DE26" w14:textId="77777777" w:rsidR="009502A7" w:rsidRPr="009502A7" w:rsidRDefault="009502A7" w:rsidP="009502A7">
      <w:pPr>
        <w:jc w:val="both"/>
        <w:rPr>
          <w:b/>
          <w:bCs/>
        </w:rPr>
      </w:pPr>
      <w:r>
        <w:rPr>
          <w:b/>
          <w:bCs/>
        </w:rPr>
        <w:lastRenderedPageBreak/>
        <w:t>Third</w:t>
      </w:r>
      <w:r w:rsidRPr="009502A7">
        <w:rPr>
          <w:b/>
          <w:bCs/>
        </w:rPr>
        <w:t xml:space="preserve"> Year:</w:t>
      </w:r>
    </w:p>
    <w:tbl>
      <w:tblPr>
        <w:tblW w:w="102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2860"/>
        <w:gridCol w:w="846"/>
        <w:gridCol w:w="1064"/>
        <w:gridCol w:w="3520"/>
        <w:gridCol w:w="800"/>
      </w:tblGrid>
      <w:tr w:rsidR="009502A7" w:rsidRPr="006547D6" w14:paraId="79DD128E" w14:textId="77777777" w:rsidTr="00A66C33">
        <w:tc>
          <w:tcPr>
            <w:tcW w:w="4829" w:type="dxa"/>
            <w:gridSpan w:val="3"/>
            <w:shd w:val="clear" w:color="auto" w:fill="auto"/>
          </w:tcPr>
          <w:p w14:paraId="36B540A1" w14:textId="77777777" w:rsidR="009502A7" w:rsidRPr="006547D6" w:rsidRDefault="009502A7" w:rsidP="00A66C33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Third Year/First Semester</w:t>
            </w:r>
          </w:p>
        </w:tc>
        <w:tc>
          <w:tcPr>
            <w:tcW w:w="5384" w:type="dxa"/>
            <w:gridSpan w:val="3"/>
          </w:tcPr>
          <w:p w14:paraId="627D3EBF" w14:textId="77777777" w:rsidR="009502A7" w:rsidRPr="006547D6" w:rsidRDefault="009502A7" w:rsidP="00A66C33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Third Year/Second Semester</w:t>
            </w:r>
          </w:p>
        </w:tc>
      </w:tr>
      <w:tr w:rsidR="009502A7" w:rsidRPr="006547D6" w14:paraId="18A04954" w14:textId="77777777" w:rsidTr="009502A7">
        <w:tc>
          <w:tcPr>
            <w:tcW w:w="1123" w:type="dxa"/>
          </w:tcPr>
          <w:p w14:paraId="311DC461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2860" w:type="dxa"/>
          </w:tcPr>
          <w:p w14:paraId="5E037B34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846" w:type="dxa"/>
          </w:tcPr>
          <w:p w14:paraId="469A5C0C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  <w:tc>
          <w:tcPr>
            <w:tcW w:w="1064" w:type="dxa"/>
          </w:tcPr>
          <w:p w14:paraId="2ACA1040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3520" w:type="dxa"/>
          </w:tcPr>
          <w:p w14:paraId="24DE4390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Title</w:t>
            </w:r>
          </w:p>
        </w:tc>
        <w:tc>
          <w:tcPr>
            <w:tcW w:w="800" w:type="dxa"/>
          </w:tcPr>
          <w:p w14:paraId="7DD2BCC2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</w:tr>
      <w:tr w:rsidR="009502A7" w:rsidRPr="006547D6" w14:paraId="7705A10D" w14:textId="77777777" w:rsidTr="009502A7">
        <w:trPr>
          <w:trHeight w:val="413"/>
        </w:trPr>
        <w:tc>
          <w:tcPr>
            <w:tcW w:w="1123" w:type="dxa"/>
          </w:tcPr>
          <w:p w14:paraId="5829CFE4" w14:textId="37FF1140" w:rsidR="009502A7" w:rsidRPr="006547D6" w:rsidRDefault="009D59EE" w:rsidP="009502A7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BIS 3340</w:t>
            </w:r>
          </w:p>
        </w:tc>
        <w:tc>
          <w:tcPr>
            <w:tcW w:w="2860" w:type="dxa"/>
          </w:tcPr>
          <w:p w14:paraId="57193664" w14:textId="55C445CF" w:rsidR="009502A7" w:rsidRPr="006547D6" w:rsidRDefault="009D59EE" w:rsidP="009502A7">
            <w:pPr>
              <w:tabs>
                <w:tab w:val="left" w:pos="933"/>
              </w:tabs>
              <w:spacing w:after="0" w:line="240" w:lineRule="auto"/>
              <w:ind w:left="933" w:hanging="900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Computer Tools in Research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14:paraId="7D488EFD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0</w:t>
            </w:r>
          </w:p>
        </w:tc>
        <w:tc>
          <w:tcPr>
            <w:tcW w:w="1064" w:type="dxa"/>
          </w:tcPr>
          <w:p w14:paraId="63A278FE" w14:textId="5D2BE91D" w:rsidR="009502A7" w:rsidRPr="006547D6" w:rsidRDefault="009D59EE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IBM 3713</w:t>
            </w:r>
          </w:p>
        </w:tc>
        <w:tc>
          <w:tcPr>
            <w:tcW w:w="3520" w:type="dxa"/>
          </w:tcPr>
          <w:p w14:paraId="6B08967E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International Management</w:t>
            </w:r>
            <w:r w:rsidRPr="006547D6">
              <w:rPr>
                <w:rFonts w:eastAsia="Times New Roman" w:cstheme="minorHAnsi"/>
                <w:b/>
                <w:sz w:val="20"/>
                <w:szCs w:val="20"/>
                <w:cs/>
                <w:lang w:bidi="th-TH"/>
              </w:rPr>
              <w:t xml:space="preserve">         </w:t>
            </w: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43824108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D59EE" w:rsidRPr="006547D6" w14:paraId="7A87540C" w14:textId="77777777" w:rsidTr="009502A7">
        <w:trPr>
          <w:trHeight w:val="413"/>
        </w:trPr>
        <w:tc>
          <w:tcPr>
            <w:tcW w:w="1123" w:type="dxa"/>
          </w:tcPr>
          <w:p w14:paraId="6F9207E0" w14:textId="35236563" w:rsidR="009D59EE" w:rsidRDefault="009D59EE" w:rsidP="009502A7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BIS 3588</w:t>
            </w:r>
          </w:p>
        </w:tc>
        <w:tc>
          <w:tcPr>
            <w:tcW w:w="2860" w:type="dxa"/>
          </w:tcPr>
          <w:p w14:paraId="50451D40" w14:textId="2034B56C" w:rsidR="009D59EE" w:rsidRDefault="009D59EE" w:rsidP="009502A7">
            <w:pPr>
              <w:tabs>
                <w:tab w:val="left" w:pos="933"/>
              </w:tabs>
              <w:spacing w:after="0" w:line="240" w:lineRule="auto"/>
              <w:ind w:left="933" w:hanging="900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Digital Business Enterprise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14:paraId="06800A47" w14:textId="2120BEB0" w:rsidR="009D59EE" w:rsidRPr="006547D6" w:rsidRDefault="009D59EE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  <w:tc>
          <w:tcPr>
            <w:tcW w:w="1064" w:type="dxa"/>
          </w:tcPr>
          <w:p w14:paraId="7916FA17" w14:textId="2DAAC331" w:rsidR="009D59EE" w:rsidRPr="006547D6" w:rsidRDefault="009D59EE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IBM 3714</w:t>
            </w:r>
          </w:p>
        </w:tc>
        <w:tc>
          <w:tcPr>
            <w:tcW w:w="3520" w:type="dxa"/>
          </w:tcPr>
          <w:p w14:paraId="01853C52" w14:textId="62379074" w:rsidR="009D59EE" w:rsidRPr="006547D6" w:rsidRDefault="009D59EE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Export-Import Policy and Strategy</w:t>
            </w: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6F67C1EB" w14:textId="08ADAA67" w:rsidR="009D59EE" w:rsidRPr="006547D6" w:rsidRDefault="009D59EE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</w:tr>
      <w:tr w:rsidR="009502A7" w:rsidRPr="006547D6" w14:paraId="4F447F91" w14:textId="77777777" w:rsidTr="009502A7">
        <w:trPr>
          <w:trHeight w:val="440"/>
        </w:trPr>
        <w:tc>
          <w:tcPr>
            <w:tcW w:w="1123" w:type="dxa"/>
          </w:tcPr>
          <w:p w14:paraId="2E006510" w14:textId="37215D69" w:rsidR="009502A7" w:rsidRPr="006547D6" w:rsidRDefault="009502A7" w:rsidP="009502A7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FIN 3</w:t>
            </w:r>
            <w:r w:rsidR="009D59EE">
              <w:rPr>
                <w:rFonts w:eastAsia="Cordia New" w:cstheme="minorHAnsi"/>
                <w:sz w:val="20"/>
                <w:szCs w:val="20"/>
                <w:lang w:bidi="th-TH"/>
              </w:rPr>
              <w:t>7</w:t>
            </w: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01</w:t>
            </w:r>
          </w:p>
        </w:tc>
        <w:tc>
          <w:tcPr>
            <w:tcW w:w="2860" w:type="dxa"/>
          </w:tcPr>
          <w:p w14:paraId="6031DBAC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Corporate Finance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73C52C8C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064" w:type="dxa"/>
          </w:tcPr>
          <w:p w14:paraId="6E4AF99B" w14:textId="21590AAC" w:rsidR="009502A7" w:rsidRPr="006547D6" w:rsidRDefault="009D59EE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MGT 3905</w:t>
            </w:r>
          </w:p>
        </w:tc>
        <w:tc>
          <w:tcPr>
            <w:tcW w:w="3520" w:type="dxa"/>
          </w:tcPr>
          <w:p w14:paraId="4D56AE29" w14:textId="2687B2EC" w:rsidR="009502A7" w:rsidRPr="006547D6" w:rsidRDefault="009D59EE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Operations Management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116448AB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6547D6" w14:paraId="1AD22AEF" w14:textId="77777777" w:rsidTr="009502A7">
        <w:trPr>
          <w:trHeight w:val="431"/>
        </w:trPr>
        <w:tc>
          <w:tcPr>
            <w:tcW w:w="1123" w:type="dxa"/>
          </w:tcPr>
          <w:p w14:paraId="11DEC767" w14:textId="4D893727" w:rsidR="009502A7" w:rsidRPr="006547D6" w:rsidRDefault="009D59EE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IBM 3711</w:t>
            </w:r>
          </w:p>
        </w:tc>
        <w:tc>
          <w:tcPr>
            <w:tcW w:w="2860" w:type="dxa"/>
          </w:tcPr>
          <w:p w14:paraId="2A947936" w14:textId="4C8063E0" w:rsidR="009502A7" w:rsidRPr="006547D6" w:rsidRDefault="009D59EE" w:rsidP="009502A7">
            <w:pPr>
              <w:keepNext/>
              <w:spacing w:after="0" w:line="240" w:lineRule="auto"/>
              <w:outlineLvl w:val="1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Comparative Management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CFAC856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  <w:tc>
          <w:tcPr>
            <w:tcW w:w="1064" w:type="dxa"/>
          </w:tcPr>
          <w:p w14:paraId="5BE45C2A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MGT 3907</w:t>
            </w:r>
          </w:p>
        </w:tc>
        <w:tc>
          <w:tcPr>
            <w:tcW w:w="3520" w:type="dxa"/>
          </w:tcPr>
          <w:p w14:paraId="62B097B0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Business Communication</w:t>
            </w:r>
          </w:p>
          <w:p w14:paraId="2BB83260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47154E1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502A7" w:rsidRPr="006547D6" w14:paraId="1A3F0AE3" w14:textId="77777777" w:rsidTr="009502A7">
        <w:tc>
          <w:tcPr>
            <w:tcW w:w="1123" w:type="dxa"/>
          </w:tcPr>
          <w:p w14:paraId="0BC5DB95" w14:textId="1015DD22" w:rsidR="009502A7" w:rsidRPr="006547D6" w:rsidRDefault="009D59EE" w:rsidP="009502A7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MKT 3620</w:t>
            </w:r>
          </w:p>
        </w:tc>
        <w:tc>
          <w:tcPr>
            <w:tcW w:w="2860" w:type="dxa"/>
          </w:tcPr>
          <w:p w14:paraId="4085A4EB" w14:textId="68E77194" w:rsidR="009502A7" w:rsidRPr="006547D6" w:rsidRDefault="009D59EE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Global Marketing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62149147" w14:textId="77777777" w:rsidR="009502A7" w:rsidRPr="006547D6" w:rsidRDefault="009502A7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  <w:tc>
          <w:tcPr>
            <w:tcW w:w="1064" w:type="dxa"/>
          </w:tcPr>
          <w:p w14:paraId="4A163CB0" w14:textId="77777777" w:rsidR="009502A7" w:rsidRPr="006547D6" w:rsidRDefault="009502A7" w:rsidP="009502A7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MGT 3940</w:t>
            </w:r>
          </w:p>
        </w:tc>
        <w:tc>
          <w:tcPr>
            <w:tcW w:w="3520" w:type="dxa"/>
          </w:tcPr>
          <w:p w14:paraId="52231B5B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Business Research Methodology</w:t>
            </w:r>
          </w:p>
          <w:p w14:paraId="27DD4FB9" w14:textId="77777777" w:rsidR="009502A7" w:rsidRPr="006547D6" w:rsidRDefault="009502A7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704821A1" w14:textId="77777777" w:rsidR="009502A7" w:rsidRPr="006547D6" w:rsidRDefault="006547D6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</w:tr>
      <w:tr w:rsidR="009D59EE" w:rsidRPr="006547D6" w14:paraId="200A164E" w14:textId="77777777" w:rsidTr="009502A7">
        <w:tc>
          <w:tcPr>
            <w:tcW w:w="1123" w:type="dxa"/>
          </w:tcPr>
          <w:p w14:paraId="7F91616E" w14:textId="3BE19CB9" w:rsidR="009D59EE" w:rsidRPr="006547D6" w:rsidRDefault="009D59EE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2860" w:type="dxa"/>
          </w:tcPr>
          <w:p w14:paraId="31AB7550" w14:textId="59463501" w:rsidR="009D59EE" w:rsidRPr="006547D6" w:rsidRDefault="009D59EE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eastAsia="zh-CN" w:bidi="th-TH"/>
              </w:rPr>
              <w:t>One Plan A / Plan B / Plan C Course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19C05954" w14:textId="77777777" w:rsidR="009D59EE" w:rsidRPr="006547D6" w:rsidRDefault="009D59EE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064" w:type="dxa"/>
            <w:vMerge w:val="restart"/>
          </w:tcPr>
          <w:p w14:paraId="032FA823" w14:textId="77777777" w:rsidR="009D59EE" w:rsidRPr="006547D6" w:rsidRDefault="009D59EE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3520" w:type="dxa"/>
            <w:vMerge w:val="restart"/>
          </w:tcPr>
          <w:p w14:paraId="5651F82B" w14:textId="77777777" w:rsidR="009D59EE" w:rsidRPr="006547D6" w:rsidRDefault="009D59EE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eastAsia="zh-CN" w:bidi="th-TH"/>
              </w:rPr>
              <w:t>One Plan A / Plan B / Plan C Course</w:t>
            </w:r>
          </w:p>
        </w:tc>
        <w:tc>
          <w:tcPr>
            <w:tcW w:w="800" w:type="dxa"/>
            <w:vMerge w:val="restart"/>
            <w:tcBorders>
              <w:right w:val="single" w:sz="4" w:space="0" w:color="auto"/>
            </w:tcBorders>
          </w:tcPr>
          <w:p w14:paraId="21AA5EF8" w14:textId="77777777" w:rsidR="009D59EE" w:rsidRPr="006547D6" w:rsidRDefault="009D59EE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9D59EE" w:rsidRPr="006547D6" w14:paraId="3DD49CB4" w14:textId="77777777" w:rsidTr="009502A7">
        <w:tc>
          <w:tcPr>
            <w:tcW w:w="1123" w:type="dxa"/>
          </w:tcPr>
          <w:p w14:paraId="3E066961" w14:textId="08946111" w:rsidR="009D59EE" w:rsidRPr="006547D6" w:rsidRDefault="009D59EE" w:rsidP="009502A7">
            <w:pPr>
              <w:tabs>
                <w:tab w:val="left" w:pos="284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MKT</w:t>
            </w:r>
          </w:p>
        </w:tc>
        <w:tc>
          <w:tcPr>
            <w:tcW w:w="2860" w:type="dxa"/>
          </w:tcPr>
          <w:p w14:paraId="17058D2D" w14:textId="57A07BF2" w:rsidR="009D59EE" w:rsidRPr="006547D6" w:rsidRDefault="009D59EE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eastAsia="zh-CN" w:bidi="th-TH"/>
              </w:rPr>
              <w:t>One Plan A / Plan B / Plan C Course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4B05B025" w14:textId="77777777" w:rsidR="009D59EE" w:rsidRPr="006547D6" w:rsidRDefault="009D59EE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064" w:type="dxa"/>
            <w:vMerge/>
          </w:tcPr>
          <w:p w14:paraId="34434925" w14:textId="77777777" w:rsidR="009D59EE" w:rsidRPr="006547D6" w:rsidRDefault="009D59EE" w:rsidP="009502A7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3520" w:type="dxa"/>
            <w:vMerge/>
          </w:tcPr>
          <w:p w14:paraId="54D1A81E" w14:textId="77777777" w:rsidR="009D59EE" w:rsidRPr="006547D6" w:rsidRDefault="009D59EE" w:rsidP="009502A7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0A2B6529" w14:textId="3EE7CC72" w:rsidR="009D59EE" w:rsidRPr="006547D6" w:rsidRDefault="009D59EE" w:rsidP="009502A7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</w:tr>
      <w:tr w:rsidR="006547D6" w:rsidRPr="006547D6" w14:paraId="212CFBF1" w14:textId="77777777" w:rsidTr="00A66C33">
        <w:tc>
          <w:tcPr>
            <w:tcW w:w="3983" w:type="dxa"/>
            <w:gridSpan w:val="2"/>
          </w:tcPr>
          <w:p w14:paraId="209D1B3E" w14:textId="77777777" w:rsidR="006547D6" w:rsidRPr="006547D6" w:rsidRDefault="006547D6" w:rsidP="00A66C33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462AE460" w14:textId="77777777" w:rsidR="006547D6" w:rsidRPr="006547D6" w:rsidRDefault="006547D6" w:rsidP="00A66C33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 xml:space="preserve">18 </w:t>
            </w:r>
          </w:p>
        </w:tc>
        <w:tc>
          <w:tcPr>
            <w:tcW w:w="4584" w:type="dxa"/>
            <w:gridSpan w:val="2"/>
          </w:tcPr>
          <w:p w14:paraId="76882252" w14:textId="011AA613" w:rsidR="006547D6" w:rsidRPr="006547D6" w:rsidRDefault="009D59EE" w:rsidP="00A66C33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5F998FC2" w14:textId="78171855" w:rsidR="006547D6" w:rsidRPr="006547D6" w:rsidRDefault="009D59EE" w:rsidP="00A66C33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18</w:t>
            </w:r>
          </w:p>
        </w:tc>
      </w:tr>
    </w:tbl>
    <w:p w14:paraId="55CA06B2" w14:textId="77777777" w:rsidR="009502A7" w:rsidRDefault="009502A7" w:rsidP="006D1EEA">
      <w:pPr>
        <w:jc w:val="both"/>
      </w:pPr>
    </w:p>
    <w:p w14:paraId="426FB2B4" w14:textId="77777777" w:rsidR="006547D6" w:rsidRPr="006547D6" w:rsidRDefault="006547D6" w:rsidP="006D1EEA">
      <w:pPr>
        <w:jc w:val="both"/>
        <w:rPr>
          <w:b/>
          <w:bCs/>
        </w:rPr>
      </w:pPr>
      <w:r w:rsidRPr="006547D6">
        <w:rPr>
          <w:b/>
          <w:bCs/>
        </w:rPr>
        <w:t>Fourth Year:</w:t>
      </w:r>
    </w:p>
    <w:tbl>
      <w:tblPr>
        <w:tblW w:w="1021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2860"/>
        <w:gridCol w:w="846"/>
        <w:gridCol w:w="1154"/>
        <w:gridCol w:w="3430"/>
        <w:gridCol w:w="800"/>
      </w:tblGrid>
      <w:tr w:rsidR="006547D6" w:rsidRPr="006547D6" w14:paraId="6A8C0540" w14:textId="77777777" w:rsidTr="00A66C33">
        <w:tc>
          <w:tcPr>
            <w:tcW w:w="4829" w:type="dxa"/>
            <w:gridSpan w:val="3"/>
            <w:shd w:val="clear" w:color="auto" w:fill="auto"/>
          </w:tcPr>
          <w:p w14:paraId="52278DA3" w14:textId="77777777" w:rsidR="006547D6" w:rsidRPr="006547D6" w:rsidRDefault="006547D6" w:rsidP="00A66C33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Fourth Year/First Semester</w:t>
            </w:r>
          </w:p>
        </w:tc>
        <w:tc>
          <w:tcPr>
            <w:tcW w:w="5384" w:type="dxa"/>
            <w:gridSpan w:val="3"/>
          </w:tcPr>
          <w:p w14:paraId="527195C8" w14:textId="77777777" w:rsidR="006547D6" w:rsidRPr="006547D6" w:rsidRDefault="006547D6" w:rsidP="00A66C33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Fourth Year/Second Semester</w:t>
            </w:r>
          </w:p>
        </w:tc>
      </w:tr>
      <w:tr w:rsidR="006547D6" w:rsidRPr="006547D6" w14:paraId="5B926E99" w14:textId="77777777" w:rsidTr="00A66C33">
        <w:tc>
          <w:tcPr>
            <w:tcW w:w="1123" w:type="dxa"/>
          </w:tcPr>
          <w:p w14:paraId="18B26229" w14:textId="77777777" w:rsidR="006547D6" w:rsidRPr="006547D6" w:rsidRDefault="006547D6" w:rsidP="00A66C33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2860" w:type="dxa"/>
          </w:tcPr>
          <w:p w14:paraId="0E6C86AE" w14:textId="77777777" w:rsidR="006547D6" w:rsidRPr="006547D6" w:rsidRDefault="006547D6" w:rsidP="00A66C33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846" w:type="dxa"/>
          </w:tcPr>
          <w:p w14:paraId="74777522" w14:textId="77777777" w:rsidR="006547D6" w:rsidRPr="006547D6" w:rsidRDefault="006547D6" w:rsidP="00A66C33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  <w:tc>
          <w:tcPr>
            <w:tcW w:w="1154" w:type="dxa"/>
          </w:tcPr>
          <w:p w14:paraId="25D594D6" w14:textId="77777777" w:rsidR="006547D6" w:rsidRPr="006547D6" w:rsidRDefault="006547D6" w:rsidP="00A66C33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Code</w:t>
            </w:r>
          </w:p>
        </w:tc>
        <w:tc>
          <w:tcPr>
            <w:tcW w:w="3430" w:type="dxa"/>
          </w:tcPr>
          <w:p w14:paraId="0DBB9669" w14:textId="77777777" w:rsidR="006547D6" w:rsidRPr="006547D6" w:rsidRDefault="006547D6" w:rsidP="00A66C33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Course Title</w:t>
            </w:r>
          </w:p>
        </w:tc>
        <w:tc>
          <w:tcPr>
            <w:tcW w:w="800" w:type="dxa"/>
          </w:tcPr>
          <w:p w14:paraId="7085E440" w14:textId="77777777" w:rsidR="006547D6" w:rsidRPr="006547D6" w:rsidRDefault="006547D6" w:rsidP="00A66C33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Credits</w:t>
            </w:r>
          </w:p>
        </w:tc>
      </w:tr>
      <w:tr w:rsidR="006547D6" w:rsidRPr="006547D6" w14:paraId="02529C81" w14:textId="77777777" w:rsidTr="00A66C33">
        <w:trPr>
          <w:trHeight w:val="413"/>
        </w:trPr>
        <w:tc>
          <w:tcPr>
            <w:tcW w:w="1123" w:type="dxa"/>
          </w:tcPr>
          <w:p w14:paraId="1BA9CD75" w14:textId="20040F1C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FIN 4</w:t>
            </w:r>
            <w:r w:rsidR="009D59EE">
              <w:rPr>
                <w:rFonts w:eastAsia="Cordia New" w:cstheme="minorHAnsi"/>
                <w:sz w:val="20"/>
                <w:szCs w:val="20"/>
                <w:lang w:bidi="th-TH"/>
              </w:rPr>
              <w:t>812</w:t>
            </w:r>
          </w:p>
        </w:tc>
        <w:tc>
          <w:tcPr>
            <w:tcW w:w="2860" w:type="dxa"/>
          </w:tcPr>
          <w:p w14:paraId="5C3BCE3B" w14:textId="77777777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International Finance</w:t>
            </w:r>
          </w:p>
        </w:tc>
        <w:tc>
          <w:tcPr>
            <w:tcW w:w="846" w:type="dxa"/>
            <w:tcBorders>
              <w:top w:val="single" w:sz="4" w:space="0" w:color="auto"/>
              <w:right w:val="single" w:sz="4" w:space="0" w:color="auto"/>
            </w:tcBorders>
          </w:tcPr>
          <w:p w14:paraId="7D638745" w14:textId="77777777" w:rsidR="006547D6" w:rsidRPr="006547D6" w:rsidRDefault="006547D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6E495A19" w14:textId="3BBF004E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val="en-GB"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val="en-GB" w:bidi="th-TH"/>
              </w:rPr>
              <w:t>IBM 4</w:t>
            </w:r>
            <w:r w:rsidR="00C90558">
              <w:rPr>
                <w:rFonts w:eastAsia="Cordia New" w:cstheme="minorHAnsi"/>
                <w:sz w:val="20"/>
                <w:szCs w:val="20"/>
                <w:lang w:val="en-GB" w:bidi="th-TH"/>
              </w:rPr>
              <w:t>811</w:t>
            </w:r>
          </w:p>
        </w:tc>
        <w:tc>
          <w:tcPr>
            <w:tcW w:w="3430" w:type="dxa"/>
          </w:tcPr>
          <w:p w14:paraId="0F1270FD" w14:textId="2552DFF4" w:rsidR="006547D6" w:rsidRPr="006547D6" w:rsidRDefault="00C90558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International Strategic Management</w:t>
            </w: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51854FC8" w14:textId="77777777" w:rsidR="006547D6" w:rsidRPr="006547D6" w:rsidRDefault="006547D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6547D6" w:rsidRPr="006547D6" w14:paraId="0F15F780" w14:textId="77777777" w:rsidTr="00A66C33">
        <w:trPr>
          <w:trHeight w:val="440"/>
        </w:trPr>
        <w:tc>
          <w:tcPr>
            <w:tcW w:w="1123" w:type="dxa"/>
          </w:tcPr>
          <w:p w14:paraId="364AA31B" w14:textId="4F8A1093" w:rsidR="006547D6" w:rsidRPr="006547D6" w:rsidRDefault="006547D6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IBM 4</w:t>
            </w:r>
            <w:r w:rsidR="00C90558">
              <w:rPr>
                <w:rFonts w:eastAsia="Cordia New" w:cstheme="minorHAnsi"/>
                <w:sz w:val="20"/>
                <w:szCs w:val="20"/>
                <w:lang w:bidi="th-TH"/>
              </w:rPr>
              <w:t>711</w:t>
            </w:r>
          </w:p>
        </w:tc>
        <w:tc>
          <w:tcPr>
            <w:tcW w:w="2860" w:type="dxa"/>
          </w:tcPr>
          <w:p w14:paraId="68601D06" w14:textId="3ABB0797" w:rsidR="006547D6" w:rsidRPr="006547D6" w:rsidRDefault="00C90558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International Human Resource Management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4A465455" w14:textId="77777777" w:rsidR="006547D6" w:rsidRPr="006547D6" w:rsidRDefault="006547D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071E22F7" w14:textId="2E0220B1" w:rsidR="006547D6" w:rsidRPr="006547D6" w:rsidRDefault="00C90558" w:rsidP="006547D6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MGT 4914</w:t>
            </w:r>
          </w:p>
        </w:tc>
        <w:tc>
          <w:tcPr>
            <w:tcW w:w="3430" w:type="dxa"/>
          </w:tcPr>
          <w:p w14:paraId="2A30084B" w14:textId="0E26C9ED" w:rsidR="006547D6" w:rsidRPr="006547D6" w:rsidRDefault="00C90558" w:rsidP="006547D6">
            <w:pPr>
              <w:spacing w:after="0" w:line="240" w:lineRule="auto"/>
              <w:rPr>
                <w:rFonts w:eastAsia="Cordia New" w:cstheme="minorHAnsi"/>
                <w:bCs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bCs/>
                <w:sz w:val="20"/>
                <w:szCs w:val="20"/>
                <w:lang w:bidi="th-TH"/>
              </w:rPr>
              <w:t>Entrepreneurship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0FBADF52" w14:textId="77777777" w:rsidR="006547D6" w:rsidRPr="006547D6" w:rsidRDefault="006547D6" w:rsidP="006547D6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C90558" w:rsidRPr="006547D6" w14:paraId="2C4948D8" w14:textId="77777777" w:rsidTr="00A66C33">
        <w:trPr>
          <w:trHeight w:val="431"/>
        </w:trPr>
        <w:tc>
          <w:tcPr>
            <w:tcW w:w="1123" w:type="dxa"/>
          </w:tcPr>
          <w:p w14:paraId="58C4B181" w14:textId="57BE2A8A" w:rsidR="00C90558" w:rsidRPr="006547D6" w:rsidRDefault="00C90558" w:rsidP="00C905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IBM 4</w:t>
            </w:r>
            <w:r>
              <w:rPr>
                <w:rFonts w:eastAsia="Cordia New" w:cstheme="minorHAnsi"/>
                <w:sz w:val="20"/>
                <w:szCs w:val="20"/>
                <w:lang w:bidi="th-TH"/>
              </w:rPr>
              <w:t>715</w:t>
            </w:r>
          </w:p>
        </w:tc>
        <w:tc>
          <w:tcPr>
            <w:tcW w:w="2860" w:type="dxa"/>
          </w:tcPr>
          <w:p w14:paraId="37FBB535" w14:textId="00F46F30" w:rsidR="00C90558" w:rsidRPr="006547D6" w:rsidRDefault="00C90558" w:rsidP="00C905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Designing and Managing Global Operations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4E63740A" w14:textId="77777777" w:rsidR="00C90558" w:rsidRPr="006547D6" w:rsidRDefault="00C90558" w:rsidP="00C905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cs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3</w:t>
            </w:r>
          </w:p>
        </w:tc>
        <w:tc>
          <w:tcPr>
            <w:tcW w:w="1154" w:type="dxa"/>
          </w:tcPr>
          <w:p w14:paraId="58678FE7" w14:textId="0CDD48E2" w:rsidR="00C90558" w:rsidRPr="006547D6" w:rsidRDefault="00C90558" w:rsidP="00C905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3430" w:type="dxa"/>
          </w:tcPr>
          <w:p w14:paraId="18087CD1" w14:textId="45EA8A22" w:rsidR="00C90558" w:rsidRPr="006547D6" w:rsidRDefault="00C90558" w:rsidP="00C905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val="en-GB" w:eastAsia="zh-CN" w:bidi="th-TH"/>
              </w:rPr>
              <w:t>One</w:t>
            </w:r>
            <w:r w:rsidRPr="006547D6">
              <w:rPr>
                <w:rFonts w:eastAsia="Cordia New" w:cstheme="minorHAnsi"/>
                <w:sz w:val="20"/>
                <w:szCs w:val="20"/>
                <w:lang w:eastAsia="zh-CN" w:bidi="th-TH"/>
              </w:rPr>
              <w:t xml:space="preserve"> Plan A / Plan B / Plan C Course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18A926FC" w14:textId="77777777" w:rsidR="00C90558" w:rsidRPr="006547D6" w:rsidRDefault="00C90558" w:rsidP="00C905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C90558" w:rsidRPr="006547D6" w14:paraId="055F23FB" w14:textId="77777777" w:rsidTr="00A66C33">
        <w:tc>
          <w:tcPr>
            <w:tcW w:w="1123" w:type="dxa"/>
          </w:tcPr>
          <w:p w14:paraId="127C6242" w14:textId="6FA1D04D" w:rsidR="00C90558" w:rsidRPr="006547D6" w:rsidRDefault="00C90558" w:rsidP="00C90558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>
              <w:rPr>
                <w:rFonts w:eastAsia="Cordia New" w:cstheme="minorHAnsi"/>
                <w:sz w:val="20"/>
                <w:szCs w:val="20"/>
                <w:lang w:bidi="th-TH"/>
              </w:rPr>
              <w:t>IBM 4809</w:t>
            </w:r>
          </w:p>
        </w:tc>
        <w:tc>
          <w:tcPr>
            <w:tcW w:w="2860" w:type="dxa"/>
          </w:tcPr>
          <w:p w14:paraId="48D24502" w14:textId="79E6382A" w:rsidR="00C90558" w:rsidRPr="006547D6" w:rsidRDefault="00C90558" w:rsidP="00C905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>
              <w:rPr>
                <w:rFonts w:eastAsia="Cordia New" w:cstheme="minorHAnsi"/>
                <w:sz w:val="20"/>
                <w:szCs w:val="20"/>
                <w:lang w:eastAsia="zh-CN" w:bidi="th-TH"/>
              </w:rPr>
              <w:t>International Business Research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45AE3F0F" w14:textId="77777777" w:rsidR="00C90558" w:rsidRPr="006547D6" w:rsidRDefault="00C90558" w:rsidP="00C905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48B5FA6A" w14:textId="77777777" w:rsidR="00C90558" w:rsidRPr="006547D6" w:rsidRDefault="00C90558" w:rsidP="00C90558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3430" w:type="dxa"/>
          </w:tcPr>
          <w:p w14:paraId="085497CB" w14:textId="77777777" w:rsidR="00C90558" w:rsidRPr="006547D6" w:rsidRDefault="00C90558" w:rsidP="00C90558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One Free Elective Course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304FEDB6" w14:textId="77777777" w:rsidR="00C90558" w:rsidRPr="006547D6" w:rsidRDefault="00C90558" w:rsidP="00C905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C90558" w:rsidRPr="006547D6" w14:paraId="4BAE5209" w14:textId="77777777" w:rsidTr="00A66C33">
        <w:tc>
          <w:tcPr>
            <w:tcW w:w="1123" w:type="dxa"/>
          </w:tcPr>
          <w:p w14:paraId="2DF404E3" w14:textId="77777777" w:rsidR="00C90558" w:rsidRPr="006547D6" w:rsidRDefault="00C90558" w:rsidP="00C90558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2860" w:type="dxa"/>
          </w:tcPr>
          <w:p w14:paraId="056C54DB" w14:textId="77777777" w:rsidR="00C90558" w:rsidRPr="006547D6" w:rsidRDefault="00C90558" w:rsidP="00C90558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val="en-GB" w:eastAsia="zh-CN" w:bidi="th-TH"/>
              </w:rPr>
              <w:t>One</w:t>
            </w:r>
            <w:r w:rsidRPr="006547D6">
              <w:rPr>
                <w:rFonts w:eastAsia="Cordia New" w:cstheme="minorHAnsi"/>
                <w:sz w:val="20"/>
                <w:szCs w:val="20"/>
                <w:lang w:eastAsia="zh-CN" w:bidi="th-TH"/>
              </w:rPr>
              <w:t xml:space="preserve"> Plan A / Plan B / Plan C Course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2800079D" w14:textId="77777777" w:rsidR="00C90558" w:rsidRPr="006547D6" w:rsidRDefault="00C90558" w:rsidP="00C905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1154" w:type="dxa"/>
          </w:tcPr>
          <w:p w14:paraId="2430D267" w14:textId="77777777" w:rsidR="00C90558" w:rsidRPr="006547D6" w:rsidRDefault="00C90558" w:rsidP="00C90558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3430" w:type="dxa"/>
          </w:tcPr>
          <w:p w14:paraId="00046E06" w14:textId="77777777" w:rsidR="00C90558" w:rsidRPr="006547D6" w:rsidRDefault="00C90558" w:rsidP="00C905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One Free Elective Course</w:t>
            </w:r>
          </w:p>
        </w:tc>
        <w:tc>
          <w:tcPr>
            <w:tcW w:w="800" w:type="dxa"/>
            <w:tcBorders>
              <w:right w:val="single" w:sz="4" w:space="0" w:color="auto"/>
            </w:tcBorders>
          </w:tcPr>
          <w:p w14:paraId="44FD7CEC" w14:textId="77777777" w:rsidR="00C90558" w:rsidRPr="006547D6" w:rsidRDefault="00C90558" w:rsidP="00C905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</w:tr>
      <w:tr w:rsidR="00C90558" w:rsidRPr="006547D6" w14:paraId="2DCF0E4C" w14:textId="77777777" w:rsidTr="00A66C33">
        <w:tc>
          <w:tcPr>
            <w:tcW w:w="1123" w:type="dxa"/>
          </w:tcPr>
          <w:p w14:paraId="798E04F9" w14:textId="77777777" w:rsidR="00C90558" w:rsidRPr="006547D6" w:rsidRDefault="00C90558" w:rsidP="00C90558">
            <w:pPr>
              <w:tabs>
                <w:tab w:val="left" w:pos="0"/>
              </w:tabs>
              <w:spacing w:after="0" w:line="240" w:lineRule="auto"/>
              <w:rPr>
                <w:rFonts w:eastAsia="Cordia New" w:cstheme="minorHAnsi"/>
                <w:sz w:val="20"/>
                <w:szCs w:val="20"/>
                <w:lang w:bidi="th-TH"/>
              </w:rPr>
            </w:pPr>
          </w:p>
        </w:tc>
        <w:tc>
          <w:tcPr>
            <w:tcW w:w="2860" w:type="dxa"/>
          </w:tcPr>
          <w:p w14:paraId="5861BF43" w14:textId="77777777" w:rsidR="00C90558" w:rsidRPr="006547D6" w:rsidRDefault="00C90558" w:rsidP="00C90558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>One Free Elective Course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38F36274" w14:textId="77777777" w:rsidR="00C90558" w:rsidRPr="006547D6" w:rsidRDefault="00C90558" w:rsidP="00C905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sz w:val="20"/>
                <w:szCs w:val="20"/>
                <w:lang w:bidi="th-TH"/>
              </w:rPr>
              <w:t xml:space="preserve">3 </w:t>
            </w:r>
          </w:p>
        </w:tc>
        <w:tc>
          <w:tcPr>
            <w:tcW w:w="4584" w:type="dxa"/>
            <w:gridSpan w:val="2"/>
            <w:vMerge w:val="restart"/>
          </w:tcPr>
          <w:p w14:paraId="6C14D24E" w14:textId="77777777" w:rsidR="00C90558" w:rsidRDefault="00C90558" w:rsidP="00C90558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</w:p>
          <w:p w14:paraId="75D4F630" w14:textId="77777777" w:rsidR="00C90558" w:rsidRPr="006547D6" w:rsidRDefault="00C90558" w:rsidP="00C90558">
            <w:pPr>
              <w:spacing w:after="0" w:line="240" w:lineRule="auto"/>
              <w:rPr>
                <w:rFonts w:eastAsia="Cordia New" w:cstheme="minorHAnsi"/>
                <w:sz w:val="20"/>
                <w:szCs w:val="20"/>
                <w:lang w:eastAsia="zh-CN"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00" w:type="dxa"/>
            <w:vMerge w:val="restart"/>
            <w:tcBorders>
              <w:right w:val="single" w:sz="4" w:space="0" w:color="auto"/>
            </w:tcBorders>
          </w:tcPr>
          <w:p w14:paraId="05F59962" w14:textId="77777777" w:rsidR="00C90558" w:rsidRDefault="00C90558" w:rsidP="00C905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</w:p>
          <w:p w14:paraId="3A0A0783" w14:textId="77777777" w:rsidR="00C90558" w:rsidRPr="006547D6" w:rsidRDefault="00C90558" w:rsidP="00C905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15</w:t>
            </w:r>
          </w:p>
        </w:tc>
      </w:tr>
      <w:tr w:rsidR="00C90558" w:rsidRPr="006547D6" w14:paraId="29FFF5CD" w14:textId="77777777" w:rsidTr="00A66C33">
        <w:tc>
          <w:tcPr>
            <w:tcW w:w="3983" w:type="dxa"/>
            <w:gridSpan w:val="2"/>
          </w:tcPr>
          <w:p w14:paraId="7B644E0D" w14:textId="77777777" w:rsidR="00C90558" w:rsidRPr="006547D6" w:rsidRDefault="00C90558" w:rsidP="00C90558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>Total</w:t>
            </w:r>
          </w:p>
        </w:tc>
        <w:tc>
          <w:tcPr>
            <w:tcW w:w="846" w:type="dxa"/>
            <w:tcBorders>
              <w:right w:val="single" w:sz="4" w:space="0" w:color="auto"/>
            </w:tcBorders>
          </w:tcPr>
          <w:p w14:paraId="52133DC3" w14:textId="77777777" w:rsidR="00C90558" w:rsidRPr="006547D6" w:rsidRDefault="00C90558" w:rsidP="00C90558">
            <w:pPr>
              <w:spacing w:after="0" w:line="240" w:lineRule="auto"/>
              <w:jc w:val="center"/>
              <w:rPr>
                <w:rFonts w:eastAsia="Cordia New" w:cstheme="minorHAnsi"/>
                <w:sz w:val="20"/>
                <w:szCs w:val="20"/>
                <w:lang w:bidi="th-TH"/>
              </w:rPr>
            </w:pPr>
            <w:r w:rsidRPr="006547D6"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  <w:t xml:space="preserve">18 </w:t>
            </w:r>
          </w:p>
        </w:tc>
        <w:tc>
          <w:tcPr>
            <w:tcW w:w="4584" w:type="dxa"/>
            <w:gridSpan w:val="2"/>
            <w:vMerge/>
          </w:tcPr>
          <w:p w14:paraId="47353130" w14:textId="77777777" w:rsidR="00C90558" w:rsidRPr="006547D6" w:rsidRDefault="00C90558" w:rsidP="00C90558">
            <w:pPr>
              <w:spacing w:after="0" w:line="240" w:lineRule="auto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</w:p>
        </w:tc>
        <w:tc>
          <w:tcPr>
            <w:tcW w:w="800" w:type="dxa"/>
            <w:vMerge/>
            <w:tcBorders>
              <w:right w:val="single" w:sz="4" w:space="0" w:color="auto"/>
            </w:tcBorders>
          </w:tcPr>
          <w:p w14:paraId="5EACE5FD" w14:textId="77777777" w:rsidR="00C90558" w:rsidRPr="006547D6" w:rsidRDefault="00C90558" w:rsidP="00C90558">
            <w:pPr>
              <w:spacing w:after="0" w:line="240" w:lineRule="auto"/>
              <w:jc w:val="center"/>
              <w:rPr>
                <w:rFonts w:eastAsia="Cordia New" w:cstheme="minorHAnsi"/>
                <w:b/>
                <w:bCs/>
                <w:sz w:val="20"/>
                <w:szCs w:val="20"/>
                <w:lang w:bidi="th-TH"/>
              </w:rPr>
            </w:pPr>
          </w:p>
        </w:tc>
      </w:tr>
    </w:tbl>
    <w:p w14:paraId="5B85799C" w14:textId="77777777" w:rsidR="006547D6" w:rsidRDefault="006547D6" w:rsidP="006D1EEA">
      <w:pPr>
        <w:jc w:val="both"/>
      </w:pPr>
    </w:p>
    <w:p w14:paraId="2A974218" w14:textId="77777777" w:rsidR="009C270C" w:rsidRDefault="009C270C" w:rsidP="009C270C">
      <w:pPr>
        <w:jc w:val="center"/>
      </w:pPr>
    </w:p>
    <w:p w14:paraId="07CF6631" w14:textId="77777777" w:rsidR="009C270C" w:rsidRDefault="009C270C" w:rsidP="009C270C">
      <w:pPr>
        <w:jc w:val="center"/>
      </w:pPr>
      <w:r w:rsidRPr="00FF17DB">
        <w:rPr>
          <w:noProof/>
        </w:rPr>
        <w:drawing>
          <wp:inline distT="0" distB="0" distL="0" distR="0" wp14:anchorId="73B00515" wp14:editId="42BFE2C0">
            <wp:extent cx="3000894" cy="688882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894" cy="688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90269D" w14:textId="77777777" w:rsidR="009C270C" w:rsidRPr="009C270C" w:rsidRDefault="009C270C" w:rsidP="009C270C">
      <w:pPr>
        <w:jc w:val="center"/>
        <w:rPr>
          <w:b/>
          <w:bCs/>
          <w:caps/>
          <w:color w:val="1F3864" w:themeColor="accent1" w:themeShade="80"/>
          <w:sz w:val="28"/>
          <w:szCs w:val="28"/>
        </w:rPr>
      </w:pPr>
      <w:r w:rsidRPr="009C270C">
        <w:rPr>
          <w:b/>
          <w:bCs/>
          <w:caps/>
          <w:color w:val="1F3864" w:themeColor="accent1" w:themeShade="80"/>
          <w:sz w:val="28"/>
          <w:szCs w:val="28"/>
        </w:rPr>
        <w:t>Your entry strategy to the world.</w:t>
      </w:r>
    </w:p>
    <w:sectPr w:rsidR="009C270C" w:rsidRPr="009C270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59E49" w14:textId="77777777" w:rsidR="00A613BF" w:rsidRDefault="00A613BF" w:rsidP="00B30D34">
      <w:pPr>
        <w:spacing w:after="0" w:line="240" w:lineRule="auto"/>
      </w:pPr>
      <w:r>
        <w:separator/>
      </w:r>
    </w:p>
  </w:endnote>
  <w:endnote w:type="continuationSeparator" w:id="0">
    <w:p w14:paraId="7933A376" w14:textId="77777777" w:rsidR="00A613BF" w:rsidRDefault="00A613BF" w:rsidP="00B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24551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22911" w14:textId="77777777" w:rsidR="006E4D4C" w:rsidRDefault="006E4D4C">
        <w:pPr>
          <w:pStyle w:val="Footer"/>
          <w:jc w:val="right"/>
        </w:pPr>
        <w:r w:rsidRPr="00B30D34">
          <w:rPr>
            <w:b/>
            <w:bCs/>
            <w:i/>
            <w:iCs/>
            <w:sz w:val="20"/>
            <w:szCs w:val="20"/>
          </w:rPr>
          <w:fldChar w:fldCharType="begin"/>
        </w:r>
        <w:r w:rsidRPr="00B30D34">
          <w:rPr>
            <w:b/>
            <w:bCs/>
            <w:i/>
            <w:iCs/>
            <w:sz w:val="20"/>
            <w:szCs w:val="20"/>
          </w:rPr>
          <w:instrText xml:space="preserve"> PAGE   \* MERGEFORMAT </w:instrText>
        </w:r>
        <w:r w:rsidRPr="00B30D34">
          <w:rPr>
            <w:b/>
            <w:bCs/>
            <w:i/>
            <w:iCs/>
            <w:sz w:val="20"/>
            <w:szCs w:val="20"/>
          </w:rPr>
          <w:fldChar w:fldCharType="separate"/>
        </w:r>
        <w:r>
          <w:rPr>
            <w:b/>
            <w:bCs/>
            <w:i/>
            <w:iCs/>
            <w:noProof/>
            <w:sz w:val="20"/>
            <w:szCs w:val="20"/>
          </w:rPr>
          <w:t>9</w:t>
        </w:r>
        <w:r w:rsidRPr="00B30D34">
          <w:rPr>
            <w:b/>
            <w:bCs/>
            <w:i/>
            <w:iCs/>
            <w:noProof/>
            <w:sz w:val="20"/>
            <w:szCs w:val="20"/>
          </w:rPr>
          <w:fldChar w:fldCharType="end"/>
        </w:r>
      </w:p>
    </w:sdtContent>
  </w:sdt>
  <w:p w14:paraId="603E5607" w14:textId="77777777" w:rsidR="006E4D4C" w:rsidRDefault="006E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13CF7B" w14:textId="77777777" w:rsidR="00A613BF" w:rsidRDefault="00A613BF" w:rsidP="00B30D34">
      <w:pPr>
        <w:spacing w:after="0" w:line="240" w:lineRule="auto"/>
      </w:pPr>
      <w:r>
        <w:separator/>
      </w:r>
    </w:p>
  </w:footnote>
  <w:footnote w:type="continuationSeparator" w:id="0">
    <w:p w14:paraId="306C16E8" w14:textId="77777777" w:rsidR="00A613BF" w:rsidRDefault="00A613BF" w:rsidP="00B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0B6A"/>
    <w:multiLevelType w:val="hybridMultilevel"/>
    <w:tmpl w:val="159ED548"/>
    <w:lvl w:ilvl="0" w:tplc="6DA010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0908"/>
    <w:multiLevelType w:val="hybridMultilevel"/>
    <w:tmpl w:val="63AAC7BC"/>
    <w:lvl w:ilvl="0" w:tplc="1242D10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801C8"/>
    <w:multiLevelType w:val="hybridMultilevel"/>
    <w:tmpl w:val="0B74E6F6"/>
    <w:lvl w:ilvl="0" w:tplc="8BA47A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824B8"/>
    <w:multiLevelType w:val="hybridMultilevel"/>
    <w:tmpl w:val="A61E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C14DB"/>
    <w:multiLevelType w:val="hybridMultilevel"/>
    <w:tmpl w:val="A864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416E5"/>
    <w:multiLevelType w:val="hybridMultilevel"/>
    <w:tmpl w:val="28EAFF3E"/>
    <w:lvl w:ilvl="0" w:tplc="8BA47A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77224"/>
    <w:multiLevelType w:val="hybridMultilevel"/>
    <w:tmpl w:val="1E72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EA"/>
    <w:rsid w:val="00073F9A"/>
    <w:rsid w:val="001306E0"/>
    <w:rsid w:val="00156F1E"/>
    <w:rsid w:val="00170BB3"/>
    <w:rsid w:val="0019181B"/>
    <w:rsid w:val="001B3AB4"/>
    <w:rsid w:val="001C4BF2"/>
    <w:rsid w:val="002C397B"/>
    <w:rsid w:val="002E5966"/>
    <w:rsid w:val="0035261B"/>
    <w:rsid w:val="003F59DD"/>
    <w:rsid w:val="00414109"/>
    <w:rsid w:val="004E7D84"/>
    <w:rsid w:val="005732CD"/>
    <w:rsid w:val="006547D6"/>
    <w:rsid w:val="00656DA3"/>
    <w:rsid w:val="0067531E"/>
    <w:rsid w:val="0069412B"/>
    <w:rsid w:val="006D1EEA"/>
    <w:rsid w:val="006E4D4C"/>
    <w:rsid w:val="006F2C90"/>
    <w:rsid w:val="00755CD0"/>
    <w:rsid w:val="0080496A"/>
    <w:rsid w:val="00842358"/>
    <w:rsid w:val="009502A7"/>
    <w:rsid w:val="00973107"/>
    <w:rsid w:val="00975281"/>
    <w:rsid w:val="00985E76"/>
    <w:rsid w:val="009C270C"/>
    <w:rsid w:val="009D59EE"/>
    <w:rsid w:val="00A613BF"/>
    <w:rsid w:val="00A66C33"/>
    <w:rsid w:val="00A67FB3"/>
    <w:rsid w:val="00B14F43"/>
    <w:rsid w:val="00B30D34"/>
    <w:rsid w:val="00C90558"/>
    <w:rsid w:val="00CA2CD3"/>
    <w:rsid w:val="00D25397"/>
    <w:rsid w:val="00D7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2749C"/>
  <w15:chartTrackingRefBased/>
  <w15:docId w15:val="{77C9DE78-7AEC-4243-8729-633426E5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aliases w:val="DETAIL"/>
    <w:basedOn w:val="Normal"/>
    <w:link w:val="BodyText2Char"/>
    <w:uiPriority w:val="99"/>
    <w:rsid w:val="006D1EEA"/>
    <w:pPr>
      <w:spacing w:after="0" w:line="240" w:lineRule="auto"/>
    </w:pPr>
    <w:rPr>
      <w:rFonts w:ascii="Arial" w:eastAsia="Cordia New" w:hAnsi="Arial" w:cs="Cordia New"/>
      <w:b/>
      <w:bCs/>
      <w:sz w:val="24"/>
      <w:szCs w:val="24"/>
      <w:lang w:bidi="th-TH"/>
    </w:rPr>
  </w:style>
  <w:style w:type="character" w:customStyle="1" w:styleId="BodyText2Char">
    <w:name w:val="Body Text 2 Char"/>
    <w:aliases w:val="DETAIL Char"/>
    <w:basedOn w:val="DefaultParagraphFont"/>
    <w:link w:val="BodyText2"/>
    <w:uiPriority w:val="99"/>
    <w:rsid w:val="006D1EEA"/>
    <w:rPr>
      <w:rFonts w:ascii="Arial" w:eastAsia="Cordia New" w:hAnsi="Arial" w:cs="Cordia New"/>
      <w:b/>
      <w:bCs/>
      <w:sz w:val="24"/>
      <w:szCs w:val="24"/>
      <w:lang w:bidi="th-TH"/>
    </w:rPr>
  </w:style>
  <w:style w:type="table" w:styleId="TableGrid">
    <w:name w:val="Table Grid"/>
    <w:basedOn w:val="TableNormal"/>
    <w:uiPriority w:val="39"/>
    <w:rsid w:val="006D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1EEA"/>
    <w:pPr>
      <w:spacing w:after="200" w:line="276" w:lineRule="auto"/>
      <w:ind w:left="720"/>
      <w:contextualSpacing/>
    </w:pPr>
    <w:rPr>
      <w:rFonts w:ascii="Calibri" w:eastAsia="Calibri" w:hAnsi="Calibri" w:cs="Angsana New"/>
      <w:szCs w:val="28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B3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D34"/>
  </w:style>
  <w:style w:type="paragraph" w:styleId="Footer">
    <w:name w:val="footer"/>
    <w:basedOn w:val="Normal"/>
    <w:link w:val="FooterChar"/>
    <w:uiPriority w:val="99"/>
    <w:unhideWhenUsed/>
    <w:rsid w:val="00B3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D34"/>
  </w:style>
  <w:style w:type="paragraph" w:customStyle="1" w:styleId="1">
    <w:name w:val="รายการย่อหน้า1"/>
    <w:basedOn w:val="Normal"/>
    <w:qFormat/>
    <w:rsid w:val="00842358"/>
    <w:pPr>
      <w:spacing w:after="200" w:line="276" w:lineRule="auto"/>
      <w:ind w:left="720"/>
    </w:pPr>
    <w:rPr>
      <w:rFonts w:ascii="Calibri" w:eastAsia="Cordia New" w:hAnsi="Calibri" w:cs="Angsana New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8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Nichanan Sakolvieng</dc:creator>
  <cp:keywords/>
  <dc:description/>
  <cp:lastModifiedBy>NAPAPORN SONWONGSA</cp:lastModifiedBy>
  <cp:revision>18</cp:revision>
  <cp:lastPrinted>2017-12-11T06:26:00Z</cp:lastPrinted>
  <dcterms:created xsi:type="dcterms:W3CDTF">2017-12-11T04:52:00Z</dcterms:created>
  <dcterms:modified xsi:type="dcterms:W3CDTF">2020-08-19T08:38:00Z</dcterms:modified>
</cp:coreProperties>
</file>